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81" w:rsidRDefault="00207581" w:rsidP="00207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207581" w:rsidRDefault="00207581" w:rsidP="00207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>«Средняя общеобразовательная школа №5</w:t>
      </w:r>
    </w:p>
    <w:p w:rsidR="00207581" w:rsidRDefault="00207581" w:rsidP="00207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E587B">
        <w:rPr>
          <w:rFonts w:ascii="Times New Roman" w:hAnsi="Times New Roman" w:cs="Times New Roman"/>
          <w:sz w:val="24"/>
          <w:szCs w:val="24"/>
        </w:rPr>
        <w:t>углубленным</w:t>
      </w:r>
      <w:proofErr w:type="spellEnd"/>
      <w:r w:rsidRPr="004E587B"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предметов»</w:t>
      </w:r>
    </w:p>
    <w:p w:rsidR="00207581" w:rsidRDefault="00207581" w:rsidP="00207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1" w:rsidRPr="004E587B" w:rsidRDefault="00207581" w:rsidP="00207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6"/>
        <w:gridCol w:w="3189"/>
      </w:tblGrid>
      <w:tr w:rsidR="00207581" w:rsidRPr="004E587B" w:rsidTr="00207581">
        <w:trPr>
          <w:tblCellSpacing w:w="7" w:type="dxa"/>
          <w:jc w:val="right"/>
        </w:trPr>
        <w:tc>
          <w:tcPr>
            <w:tcW w:w="2732" w:type="pct"/>
            <w:hideMark/>
          </w:tcPr>
          <w:p w:rsidR="00207581" w:rsidRPr="004E587B" w:rsidRDefault="00207581" w:rsidP="002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207581" w:rsidRPr="004E587B" w:rsidRDefault="00207581" w:rsidP="002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07581" w:rsidRPr="004E587B" w:rsidRDefault="00207581" w:rsidP="002075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  <w:r w:rsidRPr="004E58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207581" w:rsidRDefault="00207581" w:rsidP="00207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07581" w:rsidRPr="004E587B" w:rsidRDefault="00207581" w:rsidP="00207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УЧЕБНОГО ПРЕДМЕТА</w:t>
      </w:r>
    </w:p>
    <w:p w:rsidR="00207581" w:rsidRPr="004E587B" w:rsidRDefault="00207581" w:rsidP="00207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РУССКИЙ ЯЗЫК</w:t>
      </w: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207581" w:rsidRDefault="00207581" w:rsidP="00207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ОСНОВНОГО ОБЩЕГО ОБРАЗОВАНИЯ</w:t>
      </w:r>
    </w:p>
    <w:p w:rsidR="00207581" w:rsidRPr="004E587B" w:rsidRDefault="00207581" w:rsidP="00207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(5 класс)</w:t>
      </w:r>
    </w:p>
    <w:p w:rsidR="00207581" w:rsidRPr="004E587B" w:rsidRDefault="00207581" w:rsidP="00207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2022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–</w:t>
      </w: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 УЧЕБНЫЙ</w:t>
      </w: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</w:p>
    <w:p w:rsidR="00207581" w:rsidRDefault="00207581" w:rsidP="00207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81" w:rsidRDefault="00207581" w:rsidP="00207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81" w:rsidRDefault="00207581" w:rsidP="00207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81" w:rsidRDefault="00207581" w:rsidP="00207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</w:p>
    <w:p w:rsidR="00207581" w:rsidRDefault="00207581" w:rsidP="00207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Трофимович Алена Вячеславовна,</w:t>
      </w:r>
    </w:p>
    <w:p w:rsidR="00207581" w:rsidRPr="004E587B" w:rsidRDefault="00207581" w:rsidP="00207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7581" w:rsidRDefault="00207581" w:rsidP="00207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81" w:rsidRDefault="00207581" w:rsidP="00207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81" w:rsidRDefault="00207581" w:rsidP="00207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81" w:rsidRPr="004E587B" w:rsidRDefault="00207581" w:rsidP="00207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Первоуральск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207581" w:rsidRDefault="00207581" w:rsidP="0020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EF" w:rsidRDefault="00305EEF" w:rsidP="0020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581" w:rsidRDefault="00207581" w:rsidP="0020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207581" w:rsidRDefault="00207581" w:rsidP="0020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10"/>
      </w:tblGrid>
      <w:tr w:rsidR="00207581" w:rsidTr="00207581">
        <w:tc>
          <w:tcPr>
            <w:tcW w:w="8188" w:type="dxa"/>
          </w:tcPr>
          <w:p w:rsidR="00207581" w:rsidRDefault="00207581" w:rsidP="0020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записка……………………………………………………………</w:t>
            </w:r>
          </w:p>
        </w:tc>
        <w:tc>
          <w:tcPr>
            <w:tcW w:w="710" w:type="dxa"/>
          </w:tcPr>
          <w:p w:rsidR="00207581" w:rsidRDefault="00207581" w:rsidP="0020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581" w:rsidTr="00207581">
        <w:tc>
          <w:tcPr>
            <w:tcW w:w="8188" w:type="dxa"/>
          </w:tcPr>
          <w:p w:rsidR="00207581" w:rsidRDefault="00207581" w:rsidP="009A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</w:t>
            </w:r>
            <w:r w:rsidR="009A6A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»……………………………….</w:t>
            </w:r>
          </w:p>
        </w:tc>
        <w:tc>
          <w:tcPr>
            <w:tcW w:w="710" w:type="dxa"/>
          </w:tcPr>
          <w:p w:rsidR="00207581" w:rsidRDefault="00207581" w:rsidP="0020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581" w:rsidTr="00207581">
        <w:tc>
          <w:tcPr>
            <w:tcW w:w="8188" w:type="dxa"/>
          </w:tcPr>
          <w:p w:rsidR="00207581" w:rsidRDefault="00207581" w:rsidP="009A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</w:t>
            </w:r>
            <w:r w:rsidR="009A6A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 на уровне основного общего образования………………………………………….</w:t>
            </w:r>
          </w:p>
        </w:tc>
        <w:tc>
          <w:tcPr>
            <w:tcW w:w="710" w:type="dxa"/>
          </w:tcPr>
          <w:p w:rsidR="00207581" w:rsidRDefault="00207581" w:rsidP="0020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81" w:rsidRDefault="00305EEF" w:rsidP="0020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7581" w:rsidTr="00207581">
        <w:tc>
          <w:tcPr>
            <w:tcW w:w="8188" w:type="dxa"/>
          </w:tcPr>
          <w:p w:rsidR="00207581" w:rsidRDefault="00207581" w:rsidP="0020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планирование……………………………………………………..</w:t>
            </w:r>
          </w:p>
        </w:tc>
        <w:tc>
          <w:tcPr>
            <w:tcW w:w="710" w:type="dxa"/>
          </w:tcPr>
          <w:p w:rsidR="00207581" w:rsidRDefault="00305EEF" w:rsidP="0020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5A2BD2">
        <w:rPr>
          <w:rFonts w:ascii="Times New Roman" w:hAnsi="Times New Roman" w:cs="Times New Roman"/>
          <w:sz w:val="24"/>
          <w:szCs w:val="24"/>
        </w:rPr>
        <w:t xml:space="preserve">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5A2BD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</w:t>
      </w:r>
      <w:r>
        <w:rPr>
          <w:rFonts w:ascii="Times New Roman" w:hAnsi="Times New Roman" w:cs="Times New Roman"/>
          <w:sz w:val="24"/>
          <w:szCs w:val="24"/>
        </w:rPr>
        <w:t>ля 2016 г. № 637-р</w:t>
      </w:r>
      <w:proofErr w:type="gramEnd"/>
      <w:r>
        <w:rPr>
          <w:rFonts w:ascii="Times New Roman" w:hAnsi="Times New Roman" w:cs="Times New Roman"/>
          <w:sz w:val="24"/>
          <w:szCs w:val="24"/>
        </w:rPr>
        <w:t>), П</w:t>
      </w:r>
      <w:r w:rsidRPr="005A2BD2">
        <w:rPr>
          <w:rFonts w:ascii="Times New Roman" w:hAnsi="Times New Roman" w:cs="Times New Roman"/>
          <w:sz w:val="24"/>
          <w:szCs w:val="24"/>
        </w:rPr>
        <w:t>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A2BD2">
        <w:rPr>
          <w:rFonts w:ascii="Times New Roman" w:hAnsi="Times New Roman" w:cs="Times New Roman"/>
          <w:sz w:val="24"/>
          <w:szCs w:val="24"/>
        </w:rPr>
        <w:t>абочая программа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A2BD2">
        <w:rPr>
          <w:rFonts w:ascii="Times New Roman" w:hAnsi="Times New Roman" w:cs="Times New Roman"/>
          <w:sz w:val="24"/>
          <w:szCs w:val="24"/>
        </w:rPr>
        <w:t>абочая программа позволит учителю: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1)</w:t>
      </w:r>
      <w:r w:rsidRPr="005A2BD2">
        <w:rPr>
          <w:rFonts w:ascii="Times New Roman" w:hAnsi="Times New Roman" w:cs="Times New Roman"/>
          <w:sz w:val="24"/>
          <w:szCs w:val="24"/>
        </w:rPr>
        <w:tab/>
        <w:t>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2)</w:t>
      </w:r>
      <w:r w:rsidRPr="005A2BD2">
        <w:rPr>
          <w:rFonts w:ascii="Times New Roman" w:hAnsi="Times New Roman" w:cs="Times New Roman"/>
          <w:sz w:val="24"/>
          <w:szCs w:val="24"/>
        </w:rPr>
        <w:tab/>
        <w:t xml:space="preserve">определить и структурировать планируемые результаты обучения и содержание учебного предмета «Русский язык» по годам обучения в соответствии с ФГОС ООО; Примерной основной образовательной программой основного общего образования (в редакции протокола № 1/20 от 4 февраля 2020 г. федерального учебно-методического объединения по общему образованию);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Примерной программой воспитания (одобрена решением федерального учебно-методического объединения по общему образованию, протокол от 2 июня 2020 г. № 2/20);</w:t>
      </w:r>
      <w:proofErr w:type="gramEnd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3)</w:t>
      </w:r>
      <w:r w:rsidRPr="005A2BD2">
        <w:rPr>
          <w:rFonts w:ascii="Times New Roman" w:hAnsi="Times New Roman" w:cs="Times New Roman"/>
          <w:sz w:val="24"/>
          <w:szCs w:val="24"/>
        </w:rPr>
        <w:tab/>
        <w:t>разработать календарно-тематическое планирование с учётом особенностей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742FFB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 w:rsidRPr="005A2BD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 xml:space="preserve">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реализованных в большей части входящих в Федеральный перечень УМК по русскому языку.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06188373"/>
      <w:r w:rsidRPr="005A2BD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«РУССКИЙ ЯЗЫК»</w:t>
      </w:r>
      <w:bookmarkEnd w:id="1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lastRenderedPageBreak/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06188374"/>
      <w:r w:rsidRPr="005A2BD2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«РУССКИЙ ЯЗЫК»</w:t>
      </w:r>
      <w:bookmarkEnd w:id="2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Целями изучения русского языка по программам основного общего образования являются:</w:t>
      </w:r>
    </w:p>
    <w:p w:rsidR="005A2BD2" w:rsidRPr="006A72ED" w:rsidRDefault="005A2BD2" w:rsidP="0020758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2ED">
        <w:rPr>
          <w:rFonts w:ascii="Times New Roman" w:hAnsi="Times New Roman" w:cs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6A72ED">
        <w:rPr>
          <w:rFonts w:ascii="Times New Roman" w:hAnsi="Times New Roman" w:cs="Times New Roman"/>
          <w:sz w:val="24"/>
          <w:szCs w:val="24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5A2BD2" w:rsidRPr="006A72ED" w:rsidRDefault="005A2BD2" w:rsidP="0020758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2ED">
        <w:rPr>
          <w:rFonts w:ascii="Times New Roman" w:hAnsi="Times New Roman" w:cs="Times New Roman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A2BD2" w:rsidRPr="006A72ED" w:rsidRDefault="005A2BD2" w:rsidP="0020758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2ED">
        <w:rPr>
          <w:rFonts w:ascii="Times New Roman" w:hAnsi="Times New Roman" w:cs="Times New Roman"/>
          <w:sz w:val="24"/>
          <w:szCs w:val="24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5A2BD2" w:rsidRPr="006A72ED" w:rsidRDefault="005A2BD2" w:rsidP="0020758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2ED">
        <w:rPr>
          <w:rFonts w:ascii="Times New Roman" w:hAnsi="Times New Roman" w:cs="Times New Roman"/>
          <w:sz w:val="24"/>
          <w:szCs w:val="24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5A2BD2" w:rsidRPr="006A72ED" w:rsidRDefault="005A2BD2" w:rsidP="0020758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2ED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A72ED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6A72ED">
        <w:rPr>
          <w:rFonts w:ascii="Times New Roman" w:hAnsi="Times New Roman" w:cs="Times New Roman"/>
          <w:sz w:val="24"/>
          <w:szCs w:val="24"/>
        </w:rPr>
        <w:t xml:space="preserve"> текст, </w:t>
      </w:r>
      <w:proofErr w:type="spellStart"/>
      <w:r w:rsidRPr="006A72ED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6A72ED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Start"/>
      <w:r w:rsidRPr="006A72E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A72ED">
        <w:rPr>
          <w:rFonts w:ascii="Times New Roman" w:hAnsi="Times New Roman" w:cs="Times New Roman"/>
          <w:sz w:val="24"/>
          <w:szCs w:val="24"/>
        </w:rPr>
        <w:t>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06188375"/>
      <w:r w:rsidRPr="005A2BD2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«РУССКИЙ ЯЗЫК» В УЧЕБНОМ ПЛАНЕ</w:t>
      </w:r>
      <w:bookmarkEnd w:id="3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Содержание учебного предмета «Русский язык», представленное в рабочей программе, соответствует ФГОС ООО, основной образовательной программе основного общего образования.</w:t>
      </w: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06188376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BD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«РУССКИЙ ЯЗЫК»</w:t>
      </w:r>
      <w:bookmarkEnd w:id="4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06188377"/>
      <w:r w:rsidRPr="005A2BD2">
        <w:rPr>
          <w:rFonts w:ascii="Times New Roman" w:hAnsi="Times New Roman" w:cs="Times New Roman"/>
          <w:b/>
          <w:bCs/>
          <w:sz w:val="24"/>
          <w:szCs w:val="24"/>
        </w:rPr>
        <w:t>5 КЛАСС</w:t>
      </w:r>
      <w:bookmarkEnd w:id="5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Богатство и выразительность русского языка. Лингвистика как наука о языке.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Основные разделы лингвистики.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Язык и речь. Речь устная и письменная, монологическая и диалогическая, </w:t>
      </w:r>
      <w:proofErr w:type="spellStart"/>
      <w:r w:rsidRPr="005A2BD2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Виды речевой деятельности (говорение, слушание, чтение, письмо), их особенности.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Устный пересказ прочитанного или прослушанного текста, в том числе с изменением лица рассказчика.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Участие в диалоге на лингвистические темы (в рамках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>) и темы на основе жизненных наблюдений.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Речевые формулы приветствия, прощания, просьбы, благодарности.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5A2BD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выборочное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>, ознакомительное, детальное. Виды чтения: изучающее, ознакомительное, просмотровое, поисковое.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Текст и его основные признаки. Тема и главная мысль текста. </w:t>
      </w:r>
      <w:proofErr w:type="spellStart"/>
      <w:r w:rsidRPr="005A2BD2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 xml:space="preserve"> текста. Ключевые слова.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рассуждение; их особенности.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Композиционная структура текста Абзац как средство членения текста на композиционно-смысловые части.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Повествование как тип речи. Рассказ.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5A2BD2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 xml:space="preserve"> и абзацев, способов и сре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>язи предложений в тексте; использование языковых средств выразительности (в рамках изученного).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Информационная переработка текста: простой и сложный план текста.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Фонетика. Графика. Орфоэпия.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Фонетика и графика как разделы лингвистики.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Звук как единица языка. Смыслоразличительная роль звука. Система гласных звуков.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Система согласных звуков.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lastRenderedPageBreak/>
        <w:t>Изменение звуков в речевом потоке. Элементы фонетической транскрипции.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Слог. Ударение. Свойства русского ударения. Соотношение звуков и букв.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Фонетический анализ слова.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Способы обозначения [й’], мягкости согласных. Основные выразительные средства фонетики. Прописные и строчные буквы.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Интонация, её функции. Основные элементы интонации.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Орфография как раздел лингвистики.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Понятие «орфограмма». Буквенные и небуквенные орфограммы.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 xml:space="preserve">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Pr="005A2BD2">
        <w:rPr>
          <w:rFonts w:ascii="Times New Roman" w:hAnsi="Times New Roman" w:cs="Times New Roman"/>
          <w:sz w:val="24"/>
          <w:szCs w:val="24"/>
        </w:rPr>
        <w:t xml:space="preserve"> 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5A2BD2">
        <w:rPr>
          <w:rFonts w:ascii="Times New Roman" w:hAnsi="Times New Roman" w:cs="Times New Roman"/>
          <w:sz w:val="24"/>
          <w:szCs w:val="24"/>
        </w:rPr>
        <w:t>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Лексикология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Синонимы. Антонимы. Омонимы. Паронимы.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Лексический анализ слов (в рамках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>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BD2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A2BD2">
        <w:rPr>
          <w:rFonts w:ascii="Times New Roman" w:hAnsi="Times New Roman" w:cs="Times New Roman"/>
          <w:b/>
          <w:sz w:val="24"/>
          <w:szCs w:val="24"/>
        </w:rPr>
        <w:t>. Орфография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BD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 xml:space="preserve"> как раздел лингвистики.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Морфема как минимальная значимая единица языка. Основа слова. Виды морфем (корень, приставка, суффикс, окончание). Чередование звуков в морфемах (в том числе чередование гласных с нулём звука). Морфемный анализ слов.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Уместное использование слов с суффиксами оценки в собственной речи.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>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Правописание корней с проверяемыми, непроверяемыми, непроизносимыми согласными (в рамках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>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ё — о </w:t>
      </w:r>
      <w:r w:rsidRPr="005A2BD2">
        <w:rPr>
          <w:rFonts w:ascii="Times New Roman" w:hAnsi="Times New Roman" w:cs="Times New Roman"/>
          <w:sz w:val="24"/>
          <w:szCs w:val="24"/>
        </w:rPr>
        <w:t xml:space="preserve">после шипящих в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 xml:space="preserve">. Правописание неизменяемых на письме приставок и приставок на </w:t>
      </w:r>
      <w:proofErr w:type="gramStart"/>
      <w:r w:rsidRPr="005A2BD2">
        <w:rPr>
          <w:rFonts w:ascii="Times New Roman" w:hAnsi="Times New Roman" w:cs="Times New Roman"/>
          <w:b/>
          <w:i/>
          <w:sz w:val="24"/>
          <w:szCs w:val="24"/>
        </w:rPr>
        <w:t>-з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 xml:space="preserve"> (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-с</w:t>
      </w:r>
      <w:r w:rsidRPr="005A2BD2">
        <w:rPr>
          <w:rFonts w:ascii="Times New Roman" w:hAnsi="Times New Roman" w:cs="Times New Roman"/>
          <w:sz w:val="24"/>
          <w:szCs w:val="24"/>
        </w:rPr>
        <w:t>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ы — и</w:t>
      </w:r>
      <w:r w:rsidRPr="005A2BD2">
        <w:rPr>
          <w:rFonts w:ascii="Times New Roman" w:hAnsi="Times New Roman" w:cs="Times New Roman"/>
          <w:sz w:val="24"/>
          <w:szCs w:val="24"/>
        </w:rPr>
        <w:t xml:space="preserve"> после приставок. Правописание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ы — и </w:t>
      </w:r>
      <w:r w:rsidRPr="005A2BD2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5A2BD2">
        <w:rPr>
          <w:rFonts w:ascii="Times New Roman" w:hAnsi="Times New Roman" w:cs="Times New Roman"/>
          <w:sz w:val="24"/>
          <w:szCs w:val="24"/>
        </w:rPr>
        <w:t>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Морфология как раздел грамматики. Грамматическое значение слова.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Род, число, падеж имени существительного. Имена существительные общего рода.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Имена существительные, имеющие форму только единственного или только множественного числа.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Морфологический анализ имён существительных.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lastRenderedPageBreak/>
        <w:t>Нормы произношения, нормы постановки ударения, нормы словоизменения имён существительных.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Правописание собственных имён существительных. Правописание ь на конце имён существительных после шипящих.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Правописание безударных окончаний имён существительных. Правописание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о — е (ё) </w:t>
      </w:r>
      <w:r w:rsidRPr="005A2BD2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5A2BD2">
        <w:rPr>
          <w:rFonts w:ascii="Times New Roman" w:hAnsi="Times New Roman" w:cs="Times New Roman"/>
          <w:sz w:val="24"/>
          <w:szCs w:val="24"/>
        </w:rPr>
        <w:t xml:space="preserve"> в суффиксах и окончаниях имён существительных.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Правописание суффиксов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Pr="005A2BD2">
        <w:rPr>
          <w:rFonts w:ascii="Times New Roman" w:hAnsi="Times New Roman" w:cs="Times New Roman"/>
          <w:b/>
          <w:i/>
          <w:sz w:val="24"/>
          <w:szCs w:val="24"/>
        </w:rPr>
        <w:t>ик</w:t>
      </w:r>
      <w:r w:rsidRPr="005A2BD2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щик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-;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ек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 (-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чик</w:t>
      </w:r>
      <w:r w:rsidRPr="005A2BD2">
        <w:rPr>
          <w:rFonts w:ascii="Times New Roman" w:hAnsi="Times New Roman" w:cs="Times New Roman"/>
          <w:sz w:val="24"/>
          <w:szCs w:val="24"/>
        </w:rPr>
        <w:t>-) имён существительных.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Правописание корней с чередованием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A2BD2">
        <w:rPr>
          <w:rFonts w:ascii="Times New Roman" w:hAnsi="Times New Roman" w:cs="Times New Roman"/>
          <w:sz w:val="24"/>
          <w:szCs w:val="24"/>
        </w:rPr>
        <w:t xml:space="preserve"> //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A2BD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Pr="005A2BD2">
        <w:rPr>
          <w:rFonts w:ascii="Times New Roman" w:hAnsi="Times New Roman" w:cs="Times New Roman"/>
          <w:b/>
          <w:i/>
          <w:sz w:val="24"/>
          <w:szCs w:val="24"/>
        </w:rPr>
        <w:t>аг</w:t>
      </w:r>
      <w:r w:rsidRPr="005A2BD2">
        <w:rPr>
          <w:rFonts w:ascii="Times New Roman" w:hAnsi="Times New Roman" w:cs="Times New Roman"/>
          <w:sz w:val="24"/>
          <w:szCs w:val="24"/>
        </w:rPr>
        <w:t>- — 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лож</w:t>
      </w:r>
      <w:r w:rsidRPr="005A2BD2">
        <w:rPr>
          <w:rFonts w:ascii="Times New Roman" w:hAnsi="Times New Roman" w:cs="Times New Roman"/>
          <w:sz w:val="24"/>
          <w:szCs w:val="24"/>
        </w:rPr>
        <w:t>-;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раст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ращ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 — 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рос</w:t>
      </w:r>
      <w:r w:rsidRPr="005A2BD2">
        <w:rPr>
          <w:rFonts w:ascii="Times New Roman" w:hAnsi="Times New Roman" w:cs="Times New Roman"/>
          <w:sz w:val="24"/>
          <w:szCs w:val="24"/>
        </w:rPr>
        <w:t>-;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гар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 — 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гор</w:t>
      </w:r>
      <w:r w:rsidRPr="005A2BD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зар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зор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-; 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клан</w:t>
      </w:r>
      <w:r w:rsidRPr="005A2BD2">
        <w:rPr>
          <w:rFonts w:ascii="Times New Roman" w:hAnsi="Times New Roman" w:cs="Times New Roman"/>
          <w:sz w:val="24"/>
          <w:szCs w:val="24"/>
        </w:rPr>
        <w:t>- — 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клон</w:t>
      </w:r>
      <w:r w:rsidRPr="005A2BD2">
        <w:rPr>
          <w:rFonts w:ascii="Times New Roman" w:hAnsi="Times New Roman" w:cs="Times New Roman"/>
          <w:sz w:val="24"/>
          <w:szCs w:val="24"/>
        </w:rPr>
        <w:t>-, 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скак</w:t>
      </w:r>
      <w:r w:rsidRPr="005A2BD2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скоч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Слитное и раздельное написание не с именами существительными.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Имена прилагательные полные и краткие, их синтаксические функции.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Склонение имён прилагательных. Морфологический анализ имён прилагательных.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Нормы словоизменения, произношения имён прилагательных, постановки ударения (в рамках изученного).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Правописание безударных окончаний имён прилагательных. Правописание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о — е </w:t>
      </w:r>
      <w:r w:rsidRPr="005A2BD2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5A2BD2">
        <w:rPr>
          <w:rFonts w:ascii="Times New Roman" w:hAnsi="Times New Roman" w:cs="Times New Roman"/>
          <w:sz w:val="24"/>
          <w:szCs w:val="24"/>
        </w:rPr>
        <w:t xml:space="preserve"> в суффиксах и окончаниях имён прилагательных.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Правописание кратких форм имён прилагательных с основой на шипящий.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Слитное и раздельное написание не с именами прилагательными.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Глаголы совершенного и несовершенного вида, возвратные и невозвратные.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Спряжение глагола.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Нормы словоизменения глаголов, постановки ударения в глагольных формах (в рамках изученного).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Правописание корней с чередованием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Pr="005A2BD2">
        <w:rPr>
          <w:rFonts w:ascii="Times New Roman" w:hAnsi="Times New Roman" w:cs="Times New Roman"/>
          <w:sz w:val="24"/>
          <w:szCs w:val="24"/>
        </w:rPr>
        <w:t xml:space="preserve">//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A2BD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5A2BD2">
        <w:rPr>
          <w:rFonts w:ascii="Times New Roman" w:hAnsi="Times New Roman" w:cs="Times New Roman"/>
          <w:b/>
          <w:i/>
          <w:sz w:val="24"/>
          <w:szCs w:val="24"/>
        </w:rPr>
        <w:t>ер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бир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блест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блист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дер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дир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-, 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жег</w:t>
      </w:r>
      <w:r w:rsidRPr="005A2BD2">
        <w:rPr>
          <w:rFonts w:ascii="Times New Roman" w:hAnsi="Times New Roman" w:cs="Times New Roman"/>
          <w:sz w:val="24"/>
          <w:szCs w:val="24"/>
        </w:rPr>
        <w:t>- — 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жиг</w:t>
      </w:r>
      <w:r w:rsidRPr="005A2BD2">
        <w:rPr>
          <w:rFonts w:ascii="Times New Roman" w:hAnsi="Times New Roman" w:cs="Times New Roman"/>
          <w:sz w:val="24"/>
          <w:szCs w:val="24"/>
        </w:rPr>
        <w:t>-, 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мер</w:t>
      </w:r>
      <w:r w:rsidRPr="005A2BD2">
        <w:rPr>
          <w:rFonts w:ascii="Times New Roman" w:hAnsi="Times New Roman" w:cs="Times New Roman"/>
          <w:sz w:val="24"/>
          <w:szCs w:val="24"/>
        </w:rPr>
        <w:t>- — 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мир</w:t>
      </w:r>
      <w:r w:rsidRPr="005A2BD2">
        <w:rPr>
          <w:rFonts w:ascii="Times New Roman" w:hAnsi="Times New Roman" w:cs="Times New Roman"/>
          <w:sz w:val="24"/>
          <w:szCs w:val="24"/>
        </w:rPr>
        <w:t>-, 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пер</w:t>
      </w:r>
      <w:r w:rsidRPr="005A2BD2">
        <w:rPr>
          <w:rFonts w:ascii="Times New Roman" w:hAnsi="Times New Roman" w:cs="Times New Roman"/>
          <w:sz w:val="24"/>
          <w:szCs w:val="24"/>
        </w:rPr>
        <w:t>- — 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пир</w:t>
      </w:r>
      <w:r w:rsidRPr="005A2BD2">
        <w:rPr>
          <w:rFonts w:ascii="Times New Roman" w:hAnsi="Times New Roman" w:cs="Times New Roman"/>
          <w:sz w:val="24"/>
          <w:szCs w:val="24"/>
        </w:rPr>
        <w:t>-, 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стел</w:t>
      </w:r>
      <w:r w:rsidRPr="005A2BD2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стил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тер</w:t>
      </w:r>
      <w:proofErr w:type="spellEnd"/>
      <w:r w:rsidRPr="005A2BD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A2BD2">
        <w:rPr>
          <w:rFonts w:ascii="Times New Roman" w:hAnsi="Times New Roman" w:cs="Times New Roman"/>
          <w:sz w:val="24"/>
          <w:szCs w:val="24"/>
        </w:rPr>
        <w:t xml:space="preserve"> — 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тир</w:t>
      </w:r>
      <w:r w:rsidRPr="005A2BD2">
        <w:rPr>
          <w:rFonts w:ascii="Times New Roman" w:hAnsi="Times New Roman" w:cs="Times New Roman"/>
          <w:sz w:val="24"/>
          <w:szCs w:val="24"/>
        </w:rPr>
        <w:t>-.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5A2BD2">
        <w:rPr>
          <w:rFonts w:ascii="Times New Roman" w:hAnsi="Times New Roman" w:cs="Times New Roman"/>
          <w:sz w:val="24"/>
          <w:szCs w:val="24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5A2BD2">
        <w:rPr>
          <w:rFonts w:ascii="Times New Roman" w:hAnsi="Times New Roman" w:cs="Times New Roman"/>
          <w:b/>
          <w:i/>
          <w:sz w:val="24"/>
          <w:szCs w:val="24"/>
        </w:rPr>
        <w:t>ся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ться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 xml:space="preserve"> в глаголах, суффиксов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ова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ева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ыва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 — 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ива</w:t>
      </w:r>
      <w:r w:rsidRPr="005A2BD2">
        <w:rPr>
          <w:rFonts w:ascii="Times New Roman" w:hAnsi="Times New Roman" w:cs="Times New Roman"/>
          <w:sz w:val="24"/>
          <w:szCs w:val="24"/>
        </w:rPr>
        <w:t>-.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Правописание безударных личных окончаний глагола. Правописание гласной перед суффиксом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>- в формах прошедшего времени глагола.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Слитное и раздельное написание не с глаголами.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Синтаксис. Культура речи. Пунктуация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Синтаксический анализ словосочетания.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</w:t>
      </w:r>
      <w:r w:rsidRPr="005A2BD2">
        <w:rPr>
          <w:rFonts w:ascii="Times New Roman" w:hAnsi="Times New Roman" w:cs="Times New Roman"/>
          <w:sz w:val="24"/>
          <w:szCs w:val="24"/>
        </w:rPr>
        <w:lastRenderedPageBreak/>
        <w:t>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Тире между подлежащим и сказуемым.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Предложения распространённые и нераспространённые. 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(без союзов, с одиночным союзом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A2BD2">
        <w:rPr>
          <w:rFonts w:ascii="Times New Roman" w:hAnsi="Times New Roman" w:cs="Times New Roman"/>
          <w:sz w:val="24"/>
          <w:szCs w:val="24"/>
        </w:rPr>
        <w:t xml:space="preserve">, союзами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A2B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5A2B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однако</w:t>
      </w:r>
      <w:r w:rsidRPr="005A2B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зато</w:t>
      </w:r>
      <w:r w:rsidRPr="005A2B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5A2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D2">
        <w:rPr>
          <w:rFonts w:ascii="Times New Roman" w:hAnsi="Times New Roman" w:cs="Times New Roman"/>
          <w:sz w:val="24"/>
          <w:szCs w:val="24"/>
        </w:rPr>
        <w:t xml:space="preserve">(в значении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A2BD2">
        <w:rPr>
          <w:rFonts w:ascii="Times New Roman" w:hAnsi="Times New Roman" w:cs="Times New Roman"/>
          <w:sz w:val="24"/>
          <w:szCs w:val="24"/>
        </w:rPr>
        <w:t xml:space="preserve">),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5A2BD2">
        <w:rPr>
          <w:rFonts w:ascii="Times New Roman" w:hAnsi="Times New Roman" w:cs="Times New Roman"/>
          <w:sz w:val="24"/>
          <w:szCs w:val="24"/>
        </w:rPr>
        <w:t xml:space="preserve"> (в значении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5A2BD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 xml:space="preserve"> Предложения с обобщающим словом при однородных членах.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Предложения с обращением, особенности интонации Обращение и средства его выражения.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Синтаксический анализ простого и простого осложнённого предложений.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BD2">
        <w:rPr>
          <w:rFonts w:ascii="Times New Roman" w:hAnsi="Times New Roman" w:cs="Times New Roman"/>
          <w:sz w:val="24"/>
          <w:szCs w:val="24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A2BD2">
        <w:rPr>
          <w:rFonts w:ascii="Times New Roman" w:hAnsi="Times New Roman" w:cs="Times New Roman"/>
          <w:sz w:val="24"/>
          <w:szCs w:val="24"/>
        </w:rPr>
        <w:t xml:space="preserve">, союзами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A2B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5A2B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однако</w:t>
      </w:r>
      <w:r w:rsidRPr="005A2B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зато</w:t>
      </w:r>
      <w:r w:rsidRPr="005A2B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5A2BD2">
        <w:rPr>
          <w:rFonts w:ascii="Times New Roman" w:hAnsi="Times New Roman" w:cs="Times New Roman"/>
          <w:sz w:val="24"/>
          <w:szCs w:val="24"/>
        </w:rPr>
        <w:t xml:space="preserve"> (в значении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A2BD2">
        <w:rPr>
          <w:rFonts w:ascii="Times New Roman" w:hAnsi="Times New Roman" w:cs="Times New Roman"/>
          <w:sz w:val="24"/>
          <w:szCs w:val="24"/>
        </w:rPr>
        <w:t xml:space="preserve">),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5A2BD2">
        <w:rPr>
          <w:rFonts w:ascii="Times New Roman" w:hAnsi="Times New Roman" w:cs="Times New Roman"/>
          <w:sz w:val="24"/>
          <w:szCs w:val="24"/>
        </w:rPr>
        <w:t xml:space="preserve"> (в значении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5A2BD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A2B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5A2B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A2B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однако</w:t>
      </w:r>
      <w:r w:rsidRPr="005A2B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зато</w:t>
      </w:r>
      <w:r w:rsidRPr="005A2B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5A2BD2">
        <w:rPr>
          <w:rFonts w:ascii="Times New Roman" w:hAnsi="Times New Roman" w:cs="Times New Roman"/>
          <w:sz w:val="24"/>
          <w:szCs w:val="24"/>
        </w:rPr>
        <w:t>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Предложения с прямой речью.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Пунктуационное оформление предложений с прямой речью. Диалог.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Пунктуационное оформление диалога на письме. Пунктуация как раздел лингвистики.</w:t>
      </w:r>
    </w:p>
    <w:p w:rsidR="00207581" w:rsidRDefault="00207581" w:rsidP="002075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106188382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BD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«РУССКИЙ ЯЗЫК» НА УРОВНЕ ОСНОВНОГО ОБЩЕГО ОБРАЗОВАНИЯ</w:t>
      </w:r>
      <w:bookmarkEnd w:id="6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06188383"/>
      <w:r w:rsidRPr="005A2BD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bookmarkEnd w:id="7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Гражданского воспитания: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BD2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формируемое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 </w:t>
      </w:r>
      <w:r w:rsidRPr="005A2BD2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5A2BD2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Патриотического воспитания: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BD2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  <w:proofErr w:type="gramEnd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BD2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BD2"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 xml:space="preserve"> соблюдение правил безопасности, в том числе навыки безопасного поведения в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5A2B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Трудового воспитания: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</w:t>
      </w:r>
      <w:r w:rsidRPr="005A2BD2">
        <w:rPr>
          <w:rFonts w:ascii="Times New Roman" w:hAnsi="Times New Roman" w:cs="Times New Roman"/>
          <w:sz w:val="24"/>
          <w:szCs w:val="24"/>
        </w:rPr>
        <w:lastRenderedPageBreak/>
        <w:t>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BD2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 xml:space="preserve"> готовность к участию в практической деятельности экологической направленности.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Адаптации </w:t>
      </w:r>
      <w:proofErr w:type="gram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 к изменяющимся условиям социальной и природной среды: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BD2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106188384"/>
      <w:r w:rsidRPr="005A2BD2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bookmarkEnd w:id="8"/>
    </w:p>
    <w:p w:rsidR="005A2BD2" w:rsidRPr="005A2BD2" w:rsidRDefault="005A2BD2" w:rsidP="002075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Базовые логические действия: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Базовые исследовательские действия: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Работа с информацией: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</w:t>
      </w:r>
      <w:proofErr w:type="spellStart"/>
      <w:r w:rsidRPr="005A2BD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5A2BD2" w:rsidRPr="005A2BD2" w:rsidRDefault="005A2BD2" w:rsidP="002075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lastRenderedPageBreak/>
        <w:t>Овладение универсальными учебными коммуникативными действиями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Общение: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A2BD2" w:rsidRPr="005A2BD2" w:rsidRDefault="005A2BD2" w:rsidP="002075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действиями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Самоорганизация: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Самоконтроль: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5A2BD2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5A2BD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Эмоциональный интеллект: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i/>
          <w:sz w:val="24"/>
          <w:szCs w:val="24"/>
        </w:rPr>
        <w:t>Принятие себя и других: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 признавать своё и чужое право на ошибку;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принимать себя и других, не осуждая; проявлять открытость;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106188385"/>
      <w:r w:rsidRPr="005A2BD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bookmarkEnd w:id="9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106188386"/>
      <w:r w:rsidRPr="005A2BD2">
        <w:rPr>
          <w:rFonts w:ascii="Times New Roman" w:hAnsi="Times New Roman" w:cs="Times New Roman"/>
          <w:b/>
          <w:bCs/>
          <w:sz w:val="24"/>
          <w:szCs w:val="24"/>
        </w:rPr>
        <w:t>5 КЛАСС</w:t>
      </w:r>
      <w:bookmarkEnd w:id="10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>) и в диалоге/</w:t>
      </w:r>
      <w:proofErr w:type="spellStart"/>
      <w:r w:rsidRPr="005A2BD2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 xml:space="preserve"> на основе жизненных наблюдений объёмом не менее 3 реплик.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5A2BD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BD2">
        <w:rPr>
          <w:rFonts w:ascii="Times New Roman" w:hAnsi="Times New Roman" w:cs="Times New Roman"/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 xml:space="preserve"> для сжатого изложения — не менее 110 слов).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Осуществлять выбор языковых сре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BD2">
        <w:rPr>
          <w:rFonts w:ascii="Times New Roman" w:hAnsi="Times New Roman" w:cs="Times New Roman"/>
          <w:sz w:val="24"/>
          <w:szCs w:val="24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5A2BD2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 xml:space="preserve"> и слова с непроверяемыми </w:t>
      </w:r>
      <w:r w:rsidRPr="005A2BD2">
        <w:rPr>
          <w:rFonts w:ascii="Times New Roman" w:hAnsi="Times New Roman" w:cs="Times New Roman"/>
          <w:sz w:val="24"/>
          <w:szCs w:val="24"/>
        </w:rPr>
        <w:lastRenderedPageBreak/>
        <w:t>написаниями);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A2BD2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 xml:space="preserve"> и абзацев.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BD2"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презентации. 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Фонетика. Графика. Орфоэпия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Проводить фонетический анализ слов.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Распознавать изученные орфограммы.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 xml:space="preserve">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ъ </w:t>
      </w:r>
      <w:r w:rsidRPr="005A2BD2">
        <w:rPr>
          <w:rFonts w:ascii="Times New Roman" w:hAnsi="Times New Roman" w:cs="Times New Roman"/>
          <w:sz w:val="24"/>
          <w:szCs w:val="24"/>
        </w:rPr>
        <w:t xml:space="preserve">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5A2BD2">
        <w:rPr>
          <w:rFonts w:ascii="Times New Roman" w:hAnsi="Times New Roman" w:cs="Times New Roman"/>
          <w:sz w:val="24"/>
          <w:szCs w:val="24"/>
        </w:rPr>
        <w:t>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Лексикология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lastRenderedPageBreak/>
        <w:t>Распознавать однозначные и многозначные слова, различать прямое и переносное значения слова.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Характеризовать тематические группы слов, родовые и видовые понятия.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Проводить лексический анализ слов (в рамках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>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BD2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A2BD2">
        <w:rPr>
          <w:rFonts w:ascii="Times New Roman" w:hAnsi="Times New Roman" w:cs="Times New Roman"/>
          <w:b/>
          <w:sz w:val="24"/>
          <w:szCs w:val="24"/>
        </w:rPr>
        <w:t>. Орфография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Характеризовать морфему как минимальную значимую единицу языка.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Проводить морфемный анализ слов.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Применять знания по </w:t>
      </w:r>
      <w:proofErr w:type="spellStart"/>
      <w:r w:rsidRPr="005A2BD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2BD2">
        <w:rPr>
          <w:rFonts w:ascii="Times New Roman" w:hAnsi="Times New Roman" w:cs="Times New Roman"/>
          <w:sz w:val="24"/>
          <w:szCs w:val="24"/>
        </w:rPr>
        <w:t>(-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5A2BD2">
        <w:rPr>
          <w:rFonts w:ascii="Times New Roman" w:hAnsi="Times New Roman" w:cs="Times New Roman"/>
          <w:sz w:val="24"/>
          <w:szCs w:val="24"/>
        </w:rPr>
        <w:t xml:space="preserve">);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ы </w:t>
      </w:r>
      <w:r w:rsidRPr="005A2BD2">
        <w:rPr>
          <w:rFonts w:ascii="Times New Roman" w:hAnsi="Times New Roman" w:cs="Times New Roman"/>
          <w:sz w:val="24"/>
          <w:szCs w:val="24"/>
        </w:rPr>
        <w:t xml:space="preserve">—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5A2BD2">
        <w:rPr>
          <w:rFonts w:ascii="Times New Roman" w:hAnsi="Times New Roman" w:cs="Times New Roman"/>
          <w:sz w:val="24"/>
          <w:szCs w:val="24"/>
        </w:rPr>
        <w:t xml:space="preserve">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ё </w:t>
      </w:r>
      <w:r w:rsidRPr="005A2BD2">
        <w:rPr>
          <w:rFonts w:ascii="Times New Roman" w:hAnsi="Times New Roman" w:cs="Times New Roman"/>
          <w:sz w:val="24"/>
          <w:szCs w:val="24"/>
        </w:rPr>
        <w:t xml:space="preserve">—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Pr="005A2BD2">
        <w:rPr>
          <w:rFonts w:ascii="Times New Roman" w:hAnsi="Times New Roman" w:cs="Times New Roman"/>
          <w:sz w:val="24"/>
          <w:szCs w:val="24"/>
        </w:rPr>
        <w:t xml:space="preserve">после шипящих в корне слова;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ы </w:t>
      </w:r>
      <w:r w:rsidRPr="005A2BD2">
        <w:rPr>
          <w:rFonts w:ascii="Times New Roman" w:hAnsi="Times New Roman" w:cs="Times New Roman"/>
          <w:sz w:val="24"/>
          <w:szCs w:val="24"/>
        </w:rPr>
        <w:t xml:space="preserve">—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5A2BD2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5A2BD2">
        <w:rPr>
          <w:rFonts w:ascii="Times New Roman" w:hAnsi="Times New Roman" w:cs="Times New Roman"/>
          <w:sz w:val="24"/>
          <w:szCs w:val="24"/>
        </w:rPr>
        <w:t>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Уместно использовать слова с суффиксами оценки в собственной речи.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Распознавать имена существительные, имена прилагательные, глаголы.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Определять лексико-грамматические разряды имён существительных.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Проводить морфологический анализ имён существительных. 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Соблюдать нормы правописания имён существительных: безударных окончаний;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о — е (ё) </w:t>
      </w:r>
      <w:r w:rsidRPr="005A2BD2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ц </w:t>
      </w:r>
      <w:r w:rsidRPr="005A2BD2">
        <w:rPr>
          <w:rFonts w:ascii="Times New Roman" w:hAnsi="Times New Roman" w:cs="Times New Roman"/>
          <w:sz w:val="24"/>
          <w:szCs w:val="24"/>
        </w:rPr>
        <w:t xml:space="preserve">в суффиксах и окончаниях; суффиксов </w:t>
      </w:r>
      <w:proofErr w:type="gramStart"/>
      <w:r w:rsidRPr="005A2BD2">
        <w:rPr>
          <w:rFonts w:ascii="Times New Roman" w:hAnsi="Times New Roman" w:cs="Times New Roman"/>
          <w:b/>
          <w:i/>
          <w:sz w:val="24"/>
          <w:szCs w:val="24"/>
        </w:rPr>
        <w:t>-ч</w:t>
      </w:r>
      <w:proofErr w:type="gramEnd"/>
      <w:r w:rsidRPr="005A2BD2">
        <w:rPr>
          <w:rFonts w:ascii="Times New Roman" w:hAnsi="Times New Roman" w:cs="Times New Roman"/>
          <w:b/>
          <w:i/>
          <w:sz w:val="24"/>
          <w:szCs w:val="24"/>
        </w:rPr>
        <w:t>ик- —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щик</w:t>
      </w:r>
      <w:proofErr w:type="spellEnd"/>
      <w:r w:rsidRPr="005A2BD2">
        <w:rPr>
          <w:rFonts w:ascii="Times New Roman" w:hAnsi="Times New Roman" w:cs="Times New Roman"/>
          <w:b/>
          <w:i/>
          <w:sz w:val="24"/>
          <w:szCs w:val="24"/>
        </w:rPr>
        <w:t>-,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ек</w:t>
      </w:r>
      <w:proofErr w:type="spellEnd"/>
      <w:r w:rsidRPr="005A2BD2">
        <w:rPr>
          <w:rFonts w:ascii="Times New Roman" w:hAnsi="Times New Roman" w:cs="Times New Roman"/>
          <w:b/>
          <w:i/>
          <w:sz w:val="24"/>
          <w:szCs w:val="24"/>
        </w:rPr>
        <w:t>- —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 w:rsidRPr="005A2BD2">
        <w:rPr>
          <w:rFonts w:ascii="Times New Roman" w:hAnsi="Times New Roman" w:cs="Times New Roman"/>
          <w:b/>
          <w:i/>
          <w:sz w:val="24"/>
          <w:szCs w:val="24"/>
        </w:rPr>
        <w:t>- (-чик-)</w:t>
      </w:r>
      <w:r w:rsidRPr="005A2BD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5A2BD2">
        <w:rPr>
          <w:rFonts w:ascii="Times New Roman" w:hAnsi="Times New Roman" w:cs="Times New Roman"/>
          <w:sz w:val="24"/>
          <w:szCs w:val="24"/>
        </w:rPr>
        <w:t xml:space="preserve">корней с чередованием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а // о: -лаг- — -лож-;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раст</w:t>
      </w:r>
      <w:proofErr w:type="spellEnd"/>
      <w:r w:rsidRPr="005A2BD2">
        <w:rPr>
          <w:rFonts w:ascii="Times New Roman" w:hAnsi="Times New Roman" w:cs="Times New Roman"/>
          <w:b/>
          <w:i/>
          <w:sz w:val="24"/>
          <w:szCs w:val="24"/>
        </w:rPr>
        <w:t>- —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ращ</w:t>
      </w:r>
      <w:proofErr w:type="spellEnd"/>
      <w:r w:rsidRPr="005A2BD2">
        <w:rPr>
          <w:rFonts w:ascii="Times New Roman" w:hAnsi="Times New Roman" w:cs="Times New Roman"/>
          <w:b/>
          <w:i/>
          <w:sz w:val="24"/>
          <w:szCs w:val="24"/>
        </w:rPr>
        <w:t>- — -рос-;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гар</w:t>
      </w:r>
      <w:proofErr w:type="spellEnd"/>
      <w:r w:rsidRPr="005A2BD2">
        <w:rPr>
          <w:rFonts w:ascii="Times New Roman" w:hAnsi="Times New Roman" w:cs="Times New Roman"/>
          <w:b/>
          <w:i/>
          <w:sz w:val="24"/>
          <w:szCs w:val="24"/>
        </w:rPr>
        <w:t>- — -гор-,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зар</w:t>
      </w:r>
      <w:proofErr w:type="spellEnd"/>
      <w:r w:rsidRPr="005A2BD2">
        <w:rPr>
          <w:rFonts w:ascii="Times New Roman" w:hAnsi="Times New Roman" w:cs="Times New Roman"/>
          <w:b/>
          <w:i/>
          <w:sz w:val="24"/>
          <w:szCs w:val="24"/>
        </w:rPr>
        <w:t>- —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зор</w:t>
      </w:r>
      <w:proofErr w:type="spellEnd"/>
      <w:r w:rsidRPr="005A2BD2">
        <w:rPr>
          <w:rFonts w:ascii="Times New Roman" w:hAnsi="Times New Roman" w:cs="Times New Roman"/>
          <w:b/>
          <w:i/>
          <w:sz w:val="24"/>
          <w:szCs w:val="24"/>
        </w:rPr>
        <w:t>-; -клан- — -клон-, -скак- —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скоч</w:t>
      </w:r>
      <w:proofErr w:type="spellEnd"/>
      <w:r w:rsidRPr="005A2BD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A2BD2">
        <w:rPr>
          <w:rFonts w:ascii="Times New Roman" w:hAnsi="Times New Roman" w:cs="Times New Roman"/>
          <w:sz w:val="24"/>
          <w:szCs w:val="24"/>
        </w:rPr>
        <w:t xml:space="preserve">; употребления/неупотребления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ь </w:t>
      </w:r>
      <w:r w:rsidRPr="005A2BD2">
        <w:rPr>
          <w:rFonts w:ascii="Times New Roman" w:hAnsi="Times New Roman" w:cs="Times New Roman"/>
          <w:sz w:val="24"/>
          <w:szCs w:val="24"/>
        </w:rPr>
        <w:t xml:space="preserve">на конце имён существительных после шипящих; слитное и раздельное написание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Pr="005A2BD2">
        <w:rPr>
          <w:rFonts w:ascii="Times New Roman" w:hAnsi="Times New Roman" w:cs="Times New Roman"/>
          <w:sz w:val="24"/>
          <w:szCs w:val="24"/>
        </w:rPr>
        <w:t>с именами существительными; правописание собственных имён существительных.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Проводить частичный морфологический анализ имён прилагательных (в рамках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>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lastRenderedPageBreak/>
        <w:t>Соблюдать нормы словоизменения, произношения имён прилагательных, постановки в них ударения (в рамках изученного).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Соблюдать нормы правописания имён прилагательных: безударных окончаний;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Pr="005A2BD2">
        <w:rPr>
          <w:rFonts w:ascii="Times New Roman" w:hAnsi="Times New Roman" w:cs="Times New Roman"/>
          <w:sz w:val="24"/>
          <w:szCs w:val="24"/>
        </w:rPr>
        <w:t xml:space="preserve">—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Pr="005A2BD2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ц </w:t>
      </w:r>
      <w:r w:rsidRPr="005A2BD2">
        <w:rPr>
          <w:rFonts w:ascii="Times New Roman" w:hAnsi="Times New Roman" w:cs="Times New Roman"/>
          <w:sz w:val="24"/>
          <w:szCs w:val="24"/>
        </w:rPr>
        <w:t xml:space="preserve">в суффиксах и окончаниях; кратких форм имён прилагательных с основой на шипящие; нормы слитного и раздельного написания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Pr="005A2BD2">
        <w:rPr>
          <w:rFonts w:ascii="Times New Roman" w:hAnsi="Times New Roman" w:cs="Times New Roman"/>
          <w:sz w:val="24"/>
          <w:szCs w:val="24"/>
        </w:rPr>
        <w:t>с именами прилагательными.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Определять спряжение глагола, уметь спрягать глаголы.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Проводить частичный морфологический анализ глаголов (в рамках </w:t>
      </w:r>
      <w:proofErr w:type="gramStart"/>
      <w:r w:rsidRPr="005A2BD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>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 xml:space="preserve">Соблюдать нормы правописания глаголов: корней с чередованием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Pr="005A2BD2">
        <w:rPr>
          <w:rFonts w:ascii="Times New Roman" w:hAnsi="Times New Roman" w:cs="Times New Roman"/>
          <w:sz w:val="24"/>
          <w:szCs w:val="24"/>
        </w:rPr>
        <w:t xml:space="preserve">//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A2BD2">
        <w:rPr>
          <w:rFonts w:ascii="Times New Roman" w:hAnsi="Times New Roman" w:cs="Times New Roman"/>
          <w:sz w:val="24"/>
          <w:szCs w:val="24"/>
        </w:rPr>
        <w:t xml:space="preserve">; использования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ь </w:t>
      </w:r>
      <w:r w:rsidRPr="005A2BD2">
        <w:rPr>
          <w:rFonts w:ascii="Times New Roman" w:hAnsi="Times New Roman" w:cs="Times New Roman"/>
          <w:sz w:val="24"/>
          <w:szCs w:val="24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5A2BD2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5A2BD2">
        <w:rPr>
          <w:rFonts w:ascii="Times New Roman" w:hAnsi="Times New Roman" w:cs="Times New Roman"/>
          <w:b/>
          <w:i/>
          <w:sz w:val="24"/>
          <w:szCs w:val="24"/>
        </w:rPr>
        <w:t>ся</w:t>
      </w:r>
      <w:proofErr w:type="spellEnd"/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2BD2">
        <w:rPr>
          <w:rFonts w:ascii="Times New Roman" w:hAnsi="Times New Roman" w:cs="Times New Roman"/>
          <w:sz w:val="24"/>
          <w:szCs w:val="24"/>
        </w:rPr>
        <w:t xml:space="preserve">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ться</w:t>
      </w:r>
      <w:proofErr w:type="spellEnd"/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2BD2">
        <w:rPr>
          <w:rFonts w:ascii="Times New Roman" w:hAnsi="Times New Roman" w:cs="Times New Roman"/>
          <w:sz w:val="24"/>
          <w:szCs w:val="24"/>
        </w:rPr>
        <w:t xml:space="preserve">в глаголах; суффиксов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ова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ева</w:t>
      </w:r>
      <w:proofErr w:type="spellEnd"/>
      <w:r w:rsidRPr="005A2BD2">
        <w:rPr>
          <w:rFonts w:ascii="Times New Roman" w:hAnsi="Times New Roman" w:cs="Times New Roman"/>
          <w:sz w:val="24"/>
          <w:szCs w:val="24"/>
        </w:rPr>
        <w:t xml:space="preserve">-,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5A2BD2">
        <w:rPr>
          <w:rFonts w:ascii="Times New Roman" w:hAnsi="Times New Roman" w:cs="Times New Roman"/>
          <w:b/>
          <w:i/>
          <w:sz w:val="24"/>
          <w:szCs w:val="24"/>
        </w:rPr>
        <w:t>ыва</w:t>
      </w:r>
      <w:proofErr w:type="spellEnd"/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A2BD2">
        <w:rPr>
          <w:rFonts w:ascii="Times New Roman" w:hAnsi="Times New Roman" w:cs="Times New Roman"/>
          <w:sz w:val="24"/>
          <w:szCs w:val="24"/>
        </w:rPr>
        <w:t xml:space="preserve">—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-ива-</w:t>
      </w:r>
      <w:r w:rsidRPr="005A2BD2">
        <w:rPr>
          <w:rFonts w:ascii="Times New Roman" w:hAnsi="Times New Roman" w:cs="Times New Roman"/>
          <w:sz w:val="24"/>
          <w:szCs w:val="24"/>
        </w:rPr>
        <w:t xml:space="preserve">; личных окончаний глагола, гласной перед суффиксом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-л- </w:t>
      </w:r>
      <w:r w:rsidRPr="005A2BD2">
        <w:rPr>
          <w:rFonts w:ascii="Times New Roman" w:hAnsi="Times New Roman" w:cs="Times New Roman"/>
          <w:sz w:val="24"/>
          <w:szCs w:val="24"/>
        </w:rPr>
        <w:t xml:space="preserve">в формах прошедшего времени глагола; слитного и раздельного написания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Pr="005A2BD2">
        <w:rPr>
          <w:rFonts w:ascii="Times New Roman" w:hAnsi="Times New Roman" w:cs="Times New Roman"/>
          <w:sz w:val="24"/>
          <w:szCs w:val="24"/>
        </w:rPr>
        <w:t>с глаголами.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b/>
          <w:sz w:val="24"/>
          <w:szCs w:val="24"/>
        </w:rPr>
        <w:t>Синтаксис. Культура речи. Пунктуация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BD2">
        <w:rPr>
          <w:rFonts w:ascii="Times New Roman" w:hAnsi="Times New Roman" w:cs="Times New Roman"/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BD2">
        <w:rPr>
          <w:rFonts w:ascii="Times New Roman" w:hAnsi="Times New Roman" w:cs="Times New Roman"/>
          <w:sz w:val="24"/>
          <w:szCs w:val="24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BD2">
        <w:rPr>
          <w:rFonts w:ascii="Times New Roman" w:hAnsi="Times New Roman" w:cs="Times New Roman"/>
          <w:sz w:val="24"/>
          <w:szCs w:val="24"/>
        </w:rPr>
        <w:t xml:space="preserve">Соблюдать на письме пунктуационные нормы при постановке тире 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A2BD2">
        <w:rPr>
          <w:rFonts w:ascii="Times New Roman" w:hAnsi="Times New Roman" w:cs="Times New Roman"/>
          <w:sz w:val="24"/>
          <w:szCs w:val="24"/>
        </w:rPr>
        <w:t xml:space="preserve">, союзами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а, но, однако, зато, да </w:t>
      </w:r>
      <w:r w:rsidRPr="005A2BD2">
        <w:rPr>
          <w:rFonts w:ascii="Times New Roman" w:hAnsi="Times New Roman" w:cs="Times New Roman"/>
          <w:sz w:val="24"/>
          <w:szCs w:val="24"/>
        </w:rPr>
        <w:t xml:space="preserve">(в значении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A2BD2">
        <w:rPr>
          <w:rFonts w:ascii="Times New Roman" w:hAnsi="Times New Roman" w:cs="Times New Roman"/>
          <w:sz w:val="24"/>
          <w:szCs w:val="24"/>
        </w:rPr>
        <w:t xml:space="preserve">),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 xml:space="preserve">да </w:t>
      </w:r>
      <w:r w:rsidRPr="005A2BD2">
        <w:rPr>
          <w:rFonts w:ascii="Times New Roman" w:hAnsi="Times New Roman" w:cs="Times New Roman"/>
          <w:sz w:val="24"/>
          <w:szCs w:val="24"/>
        </w:rPr>
        <w:t xml:space="preserve">(в значении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5A2BD2">
        <w:rPr>
          <w:rFonts w:ascii="Times New Roman" w:hAnsi="Times New Roman" w:cs="Times New Roman"/>
          <w:sz w:val="24"/>
          <w:szCs w:val="24"/>
        </w:rPr>
        <w:t>); с обобщающим словом при однородных членах; с обращением; в предложениях с прямой речью;</w:t>
      </w:r>
      <w:proofErr w:type="gramEnd"/>
      <w:r w:rsidRPr="005A2BD2">
        <w:rPr>
          <w:rFonts w:ascii="Times New Roman" w:hAnsi="Times New Roman" w:cs="Times New Roman"/>
          <w:sz w:val="24"/>
          <w:szCs w:val="24"/>
        </w:rPr>
        <w:t xml:space="preserve"> в сложных предложениях, состоящих из частей, связанных бессоюзной связью и союзами </w:t>
      </w:r>
      <w:r w:rsidRPr="005A2BD2">
        <w:rPr>
          <w:rFonts w:ascii="Times New Roman" w:hAnsi="Times New Roman" w:cs="Times New Roman"/>
          <w:b/>
          <w:i/>
          <w:sz w:val="24"/>
          <w:szCs w:val="24"/>
        </w:rPr>
        <w:t>и, но, а, однако, зато, да</w:t>
      </w:r>
      <w:r w:rsidRPr="005A2BD2">
        <w:rPr>
          <w:rFonts w:ascii="Times New Roman" w:hAnsi="Times New Roman" w:cs="Times New Roman"/>
          <w:sz w:val="24"/>
          <w:szCs w:val="24"/>
        </w:rPr>
        <w:t>; оформлять на письме диалог.</w:t>
      </w:r>
    </w:p>
    <w:p w:rsidR="005A2BD2" w:rsidRP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1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207581" w:rsidSect="00207581">
          <w:footerReference w:type="default" r:id="rId8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 w:rsidRPr="005A2BD2">
        <w:rPr>
          <w:rFonts w:ascii="Times New Roman" w:hAnsi="Times New Roman" w:cs="Times New Roman"/>
          <w:sz w:val="24"/>
          <w:szCs w:val="24"/>
        </w:rPr>
        <w:br w:type="column"/>
      </w:r>
      <w:bookmarkStart w:id="11" w:name="_Toc106188391"/>
      <w:r w:rsidR="001F3FFD" w:rsidRPr="001F3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</w:p>
    <w:p w:rsidR="001F3FFD" w:rsidRPr="001F3FFD" w:rsidRDefault="001F3FFD" w:rsidP="002075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3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ЕМАТИЧЕСКОЕ</w:t>
      </w:r>
      <w:proofErr w:type="spellEnd"/>
      <w:r w:rsidRPr="001F3FFD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</w:t>
      </w:r>
      <w:bookmarkEnd w:id="11"/>
    </w:p>
    <w:p w:rsidR="001F3FFD" w:rsidRPr="001F3FFD" w:rsidRDefault="001F3FFD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FD">
        <w:rPr>
          <w:rFonts w:ascii="Times New Roman" w:hAnsi="Times New Roman" w:cs="Times New Roman"/>
          <w:sz w:val="24"/>
          <w:szCs w:val="24"/>
        </w:rPr>
        <w:t>Тематическое планирование представлено по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F3FFD">
        <w:rPr>
          <w:rFonts w:ascii="Times New Roman" w:hAnsi="Times New Roman" w:cs="Times New Roman"/>
          <w:sz w:val="24"/>
          <w:szCs w:val="24"/>
        </w:rPr>
        <w:t xml:space="preserve"> обучения, в нём указано рекомендуемое количество часов, отводимое на изучение тем, повторение и различного вида контрольные работы.</w:t>
      </w:r>
    </w:p>
    <w:p w:rsidR="001F3FFD" w:rsidRPr="001F3FFD" w:rsidRDefault="001F3FFD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FD">
        <w:rPr>
          <w:rFonts w:ascii="Times New Roman" w:hAnsi="Times New Roman" w:cs="Times New Roman"/>
          <w:sz w:val="24"/>
          <w:szCs w:val="24"/>
        </w:rPr>
        <w:t>Порядок изучения тем в пределах одного класса может варьироваться.</w:t>
      </w:r>
    </w:p>
    <w:p w:rsidR="001F3FFD" w:rsidRPr="001F3FFD" w:rsidRDefault="001F3FFD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FD">
        <w:rPr>
          <w:rFonts w:ascii="Times New Roman" w:hAnsi="Times New Roman" w:cs="Times New Roman"/>
          <w:sz w:val="24"/>
          <w:szCs w:val="24"/>
        </w:rPr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1F3FFD" w:rsidRPr="001F3FFD" w:rsidRDefault="001F3FFD" w:rsidP="002075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106188392"/>
      <w:r w:rsidRPr="001F3FFD">
        <w:rPr>
          <w:rFonts w:ascii="Times New Roman" w:hAnsi="Times New Roman" w:cs="Times New Roman"/>
          <w:b/>
          <w:bCs/>
          <w:sz w:val="24"/>
          <w:szCs w:val="24"/>
        </w:rPr>
        <w:t>5 КЛАСС</w:t>
      </w:r>
      <w:bookmarkEnd w:id="12"/>
    </w:p>
    <w:p w:rsidR="001F3FFD" w:rsidRPr="001F3FFD" w:rsidRDefault="001F3FFD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FD">
        <w:rPr>
          <w:rFonts w:ascii="Times New Roman" w:hAnsi="Times New Roman" w:cs="Times New Roman"/>
          <w:sz w:val="24"/>
          <w:szCs w:val="24"/>
        </w:rPr>
        <w:t>Общее количество — 170 часов.</w:t>
      </w:r>
    </w:p>
    <w:p w:rsidR="001F3FFD" w:rsidRPr="001F3FFD" w:rsidRDefault="001F3FFD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FD">
        <w:rPr>
          <w:rFonts w:ascii="Times New Roman" w:hAnsi="Times New Roman" w:cs="Times New Roman"/>
          <w:sz w:val="24"/>
          <w:szCs w:val="24"/>
        </w:rPr>
        <w:t>Порядок изучения тем в пределах одного класса может варьироваться.</w:t>
      </w:r>
    </w:p>
    <w:p w:rsidR="001F3FFD" w:rsidRPr="001F3FFD" w:rsidRDefault="001F3FFD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FD">
        <w:rPr>
          <w:rFonts w:ascii="Times New Roman" w:hAnsi="Times New Roman" w:cs="Times New Roman"/>
          <w:sz w:val="24"/>
          <w:szCs w:val="24"/>
        </w:rPr>
        <w:t>Рекомендуемое количество часов для организации повторения — 10 часов, из них в начале учебного года — 5 часов; в конце учебного года — 5 часов.</w:t>
      </w:r>
    </w:p>
    <w:p w:rsidR="001F3FFD" w:rsidRPr="001F3FFD" w:rsidRDefault="001F3FFD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FD">
        <w:rPr>
          <w:rFonts w:ascii="Times New Roman" w:hAnsi="Times New Roman" w:cs="Times New Roman"/>
          <w:sz w:val="24"/>
          <w:szCs w:val="24"/>
        </w:rPr>
        <w:t>Рекомендуемое количество часов для организации и проведения итогового контроля (включая сочинения, изложения, контрольные и проверочные работы) — 12 часов.</w:t>
      </w:r>
    </w:p>
    <w:p w:rsidR="001F3FFD" w:rsidRPr="001F3FFD" w:rsidRDefault="001F3FFD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37"/>
        <w:gridCol w:w="3969"/>
        <w:gridCol w:w="14"/>
        <w:gridCol w:w="8507"/>
      </w:tblGrid>
      <w:tr w:rsidR="001F3FFD" w:rsidRPr="00207581" w:rsidTr="00207581">
        <w:trPr>
          <w:trHeight w:val="446"/>
        </w:trPr>
        <w:tc>
          <w:tcPr>
            <w:tcW w:w="2095" w:type="dxa"/>
          </w:tcPr>
          <w:p w:rsidR="001F3FFD" w:rsidRPr="00207581" w:rsidRDefault="001F3FFD" w:rsidP="00207581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Тематические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блоки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,</w:t>
            </w:r>
            <w:r w:rsidRPr="00207581">
              <w:rPr>
                <w:rFonts w:ascii="Times New Roman" w:eastAsia="Cambria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020" w:type="dxa"/>
            <w:gridSpan w:val="3"/>
          </w:tcPr>
          <w:p w:rsidR="001F3FFD" w:rsidRPr="00207581" w:rsidRDefault="001F3FFD" w:rsidP="00207581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507" w:type="dxa"/>
          </w:tcPr>
          <w:p w:rsidR="001F3FFD" w:rsidRPr="00207581" w:rsidRDefault="001F3FFD" w:rsidP="00207581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07581" w:rsidRPr="00207581" w:rsidTr="00207581">
        <w:trPr>
          <w:trHeight w:val="446"/>
        </w:trPr>
        <w:tc>
          <w:tcPr>
            <w:tcW w:w="14622" w:type="dxa"/>
            <w:gridSpan w:val="5"/>
          </w:tcPr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ОБЩИЕ СВЕДЕНИЯ О ЯЗЫКЕ (2 ч)</w:t>
            </w:r>
          </w:p>
        </w:tc>
      </w:tr>
      <w:tr w:rsidR="00207581" w:rsidRPr="00207581" w:rsidTr="00207581">
        <w:trPr>
          <w:trHeight w:val="446"/>
        </w:trPr>
        <w:tc>
          <w:tcPr>
            <w:tcW w:w="2095" w:type="dxa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огатство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выразительность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русского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языка.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Лингвистика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наука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4020" w:type="dxa"/>
            <w:gridSpan w:val="3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Лексическое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 фразеологическое богатство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(обширный словарный состав, на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личие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многозначных</w:t>
            </w:r>
            <w:r w:rsidRPr="00207581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слов,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развитая система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переносных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значений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слова,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синонимы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антонимы,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устойчивые</w:t>
            </w:r>
            <w:proofErr w:type="gramEnd"/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выражения,</w:t>
            </w:r>
            <w:r w:rsidRPr="00207581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пословицы</w:t>
            </w:r>
            <w:r w:rsidRPr="00207581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поговорки).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Словообразовательные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возможности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русского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языка (в пределах изученного</w:t>
            </w:r>
            <w:proofErr w:type="gramEnd"/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начальной школе), богатство изобразительно-выразительных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языковых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пределах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изученного</w:t>
            </w:r>
            <w:proofErr w:type="gramEnd"/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начальной</w:t>
            </w:r>
            <w:r w:rsidRPr="00207581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школе).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разделы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лингвистики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(фонетика,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орфоэпия,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графика,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орфография,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лексикология,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морфемика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словообразование,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морфология,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синтаксис,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пунктуация).</w:t>
            </w:r>
            <w:proofErr w:type="gramEnd"/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знаковая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система.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средство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человеческого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общения.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единицы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языка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речи: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звук,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морфема,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слово,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словосочетание,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предложение</w:t>
            </w:r>
          </w:p>
        </w:tc>
        <w:tc>
          <w:tcPr>
            <w:tcW w:w="8507" w:type="dxa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Анализировать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лексические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многозначных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слов,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сравнивать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прямое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переносное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 синонимическом ряду и анто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нимической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паре,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фразеологизма,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наблюдать за образованием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новых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иноязычных,</w:t>
            </w:r>
            <w:r w:rsidRPr="00207581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пользованием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«старых» слов в новом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значении.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Самостоятельно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формулировать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суждения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красоте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богатстве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русского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проведённого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анализа.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Анализировать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прозаические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поэтические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тексты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точки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изобразительно-выразительных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языковых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самостоятельно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формулировать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обобщения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выводы</w:t>
            </w:r>
            <w:r w:rsidRPr="00207581">
              <w:rPr>
                <w:rFonts w:ascii="Times New Roman" w:eastAsia="Cambria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словарном</w:t>
            </w:r>
            <w:r w:rsidRPr="00207581">
              <w:rPr>
                <w:rFonts w:ascii="Times New Roman" w:eastAsia="Cambria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богатстве</w:t>
            </w:r>
            <w:r w:rsidRPr="00207581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русского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языка.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Характеризовать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разделы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лингвистики.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сравнения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социальных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знаков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(дорожные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знаки,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знаки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сервисов,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предупредительные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знаки,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математические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символы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проч.).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Характеризовать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систему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знаков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средство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человеческого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общения.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Выявлять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сравнивать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единицы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речи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пределах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изученного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начальной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школе)</w:t>
            </w:r>
          </w:p>
        </w:tc>
      </w:tr>
      <w:tr w:rsidR="00207581" w:rsidRPr="00207581" w:rsidTr="00207581">
        <w:trPr>
          <w:trHeight w:val="288"/>
        </w:trPr>
        <w:tc>
          <w:tcPr>
            <w:tcW w:w="14622" w:type="dxa"/>
            <w:gridSpan w:val="5"/>
            <w:tcBorders>
              <w:top w:val="single" w:sz="4" w:space="0" w:color="auto"/>
              <w:bottom w:val="single" w:sz="6" w:space="0" w:color="000000"/>
            </w:tcBorders>
          </w:tcPr>
          <w:p w:rsidR="00207581" w:rsidRPr="00207581" w:rsidRDefault="00207581" w:rsidP="00207581">
            <w:pPr>
              <w:ind w:firstLine="56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lastRenderedPageBreak/>
              <w:t>ЯЗЫК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 xml:space="preserve">И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>РЕЧЬ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 xml:space="preserve"> (6 ч)</w:t>
            </w:r>
          </w:p>
        </w:tc>
      </w:tr>
      <w:tr w:rsidR="00207581" w:rsidRPr="00207581" w:rsidTr="00207581">
        <w:trPr>
          <w:trHeight w:val="991"/>
        </w:trPr>
        <w:tc>
          <w:tcPr>
            <w:tcW w:w="2095" w:type="dxa"/>
            <w:tcBorders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Язык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речь.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Монолог.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Диалог.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>Полилог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Речь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устная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письменная,</w:t>
            </w:r>
            <w:r w:rsidRPr="00207581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монологическая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диалогическая,</w:t>
            </w:r>
            <w:r w:rsidRPr="00207581">
              <w:rPr>
                <w:rFonts w:ascii="Times New Roman" w:eastAsia="Cambria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полилог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Речевые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формулы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приветствия,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прощания,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просьбы,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благодарности.</w:t>
            </w:r>
          </w:p>
        </w:tc>
        <w:tc>
          <w:tcPr>
            <w:tcW w:w="8507" w:type="dxa"/>
            <w:tcBorders>
              <w:top w:val="single" w:sz="6" w:space="0" w:color="000000"/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Создавать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устные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монологические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высказывания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жизненных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наблюдений,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чтения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научно-учебной,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художественной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литературы.</w:t>
            </w:r>
          </w:p>
        </w:tc>
      </w:tr>
      <w:tr w:rsidR="00207581" w:rsidRPr="00207581" w:rsidTr="00207581">
        <w:trPr>
          <w:trHeight w:val="1429"/>
        </w:trPr>
        <w:tc>
          <w:tcPr>
            <w:tcW w:w="2095" w:type="dxa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Речь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как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020" w:type="dxa"/>
            <w:gridSpan w:val="3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речевой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(говорение,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слушание,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чтение,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письмо),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особенности.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Виды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выборочное</w:t>
            </w:r>
            <w:proofErr w:type="gram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ознакомительное,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детальное.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Виды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чтения: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изучающее,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ознакомительное,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просмотровое,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поисковое</w:t>
            </w:r>
          </w:p>
        </w:tc>
        <w:tc>
          <w:tcPr>
            <w:tcW w:w="8507" w:type="dxa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Устно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пересказывать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прочитанный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прослушанный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изменением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лица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рассказчика.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Участвовать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диалоге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лингвистические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темы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изученного</w:t>
            </w:r>
            <w:proofErr w:type="gramEnd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)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диалоге/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полилоге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основе жизненных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наблюдений.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Использовать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приёмы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видов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чтения.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Устно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письменно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формулировать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тему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главную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мысль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прослушанного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прочитанного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вопросы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содержанию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отвечать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них.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содержание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исходного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подробно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сжато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передавать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письменной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форме.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Писать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сочинения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видов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опорой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жизненный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читательский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опыт,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сюжетную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картину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том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сочинения-миниатюры)</w:t>
            </w:r>
          </w:p>
        </w:tc>
      </w:tr>
      <w:tr w:rsidR="00207581" w:rsidRPr="00207581" w:rsidTr="00207581">
        <w:trPr>
          <w:trHeight w:val="338"/>
        </w:trPr>
        <w:tc>
          <w:tcPr>
            <w:tcW w:w="1462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ТЕКСТ</w:t>
            </w:r>
            <w:r w:rsidRPr="00207581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(10 ч)</w:t>
            </w:r>
          </w:p>
        </w:tc>
      </w:tr>
      <w:tr w:rsidR="00207581" w:rsidRPr="00207581" w:rsidTr="00207581">
        <w:trPr>
          <w:trHeight w:val="836"/>
        </w:trPr>
        <w:tc>
          <w:tcPr>
            <w:tcW w:w="2095" w:type="dxa"/>
            <w:tcBorders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признаки.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Композиционная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</w:rPr>
              <w:t>структура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текста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тексте.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Смысловое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коммуникативная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направленность.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Тема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главная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мысль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текста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Микротемы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текста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6" w:space="0" w:color="000000"/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Распознавать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признаки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текста;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членить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композиционно-смысловые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части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(абзацы).</w:t>
            </w:r>
          </w:p>
        </w:tc>
      </w:tr>
      <w:tr w:rsidR="00207581" w:rsidRPr="00207581" w:rsidTr="00207581">
        <w:trPr>
          <w:trHeight w:val="1140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Функционально-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смысловые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типы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Повествование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тип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Рассказ.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Смысловой анализ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Информационная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переработка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текста.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Редактирование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402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Композиционная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структура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Абзац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средство членения текста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композиционно-смысловые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части.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Средства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связи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предложений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частей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текста: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однокоренные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синонимы,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антонимы,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личные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местоимения,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повтор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Функционально-смысловые типы речи: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описание, повествование, рассуждение;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особенности.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Повествование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тип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речи.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Рассказ.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Смысловой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текста: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композиционных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особенностей,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микротем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абзацев,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способов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дств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св</w:t>
            </w:r>
            <w:proofErr w:type="gramEnd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язи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предложений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тексте;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языковых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выразительности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изученного</w:t>
            </w:r>
            <w:proofErr w:type="gram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).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Подробное,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выборочное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сжатое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изложение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содержания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прочитанного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прослушанного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Изложение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содержание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изменением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лица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рассказчика.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Информационная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переработка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текста: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простой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сложный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план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Редактирование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изученного)</w:t>
            </w:r>
          </w:p>
        </w:tc>
        <w:tc>
          <w:tcPr>
            <w:tcW w:w="8507" w:type="dxa"/>
            <w:tcBorders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Распознавать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средства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связи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предложений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частей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(формы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слова,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однокоренные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синонимы,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антонимы,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личные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местоимения,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повтор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слова);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эти знания при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создании собственного текста (устного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письменного).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Анализировать и характеризовать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точки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соответствия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основным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признакам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(наличие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темы,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главной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мысли,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грамматической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связи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предложений,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цельности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относительной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законченности);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 точки зрения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принадлежности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функционально-смысловому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типу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речи.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Устанавливать</w:t>
            </w:r>
            <w:r w:rsidRPr="00207581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взаимосвязь</w:t>
            </w:r>
            <w:r w:rsidRPr="00207581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описанных</w:t>
            </w:r>
            <w:r w:rsidRPr="00207581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тексте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событий,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явлений,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процессов.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Создавать тексты, опираясь на знание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основных признаков текста, особенно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стей функционально-смысловых типов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речи, 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функциональных разновидностей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языка</w:t>
            </w:r>
            <w:r w:rsidRPr="00207581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изученного).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Создавать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тексты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функционально-смыс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лового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типа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(повествование)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опорой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жизненный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читательский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опыт;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опорой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сюжетную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картину.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Восстанавливать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деформированный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текст;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корректировать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восстановленный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</w:t>
            </w:r>
            <w:r w:rsidRPr="00207581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опорой</w:t>
            </w:r>
            <w:r w:rsidRPr="00207581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образец.</w:t>
            </w:r>
          </w:p>
        </w:tc>
      </w:tr>
      <w:tr w:rsidR="00207581" w:rsidRPr="00207581" w:rsidTr="00207581">
        <w:trPr>
          <w:trHeight w:val="1720"/>
        </w:trPr>
        <w:tc>
          <w:tcPr>
            <w:tcW w:w="2095" w:type="dxa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20" w:type="dxa"/>
            <w:gridSpan w:val="3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7" w:type="dxa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Составлять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план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(простой,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сложный)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пересказывать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содержание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плану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устной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 письменной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форме,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том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числе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изменением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лица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рассказчика.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Представлять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сообщение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заданную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тему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виде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презентации. Создавать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электронной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презентации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 учётом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внеязыковых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требований,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предъявляемых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ней,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соответствии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спецификой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употребления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языковых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Редактировать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собственные/созданные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другими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обучающимися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тексты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целью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совершенствования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содержания: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достоверность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фактического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материала,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анализировать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точки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целостности,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связности,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информативности.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Сопоставлять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исходный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отредактированный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тексты.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Корректировать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исходный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текст с опорой на знание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норм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русского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литературного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пределах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изученного)</w:t>
            </w:r>
          </w:p>
        </w:tc>
      </w:tr>
      <w:tr w:rsidR="00207581" w:rsidRPr="00207581" w:rsidTr="00207581">
        <w:trPr>
          <w:trHeight w:val="343"/>
        </w:trPr>
        <w:tc>
          <w:tcPr>
            <w:tcW w:w="14622" w:type="dxa"/>
            <w:gridSpan w:val="5"/>
          </w:tcPr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>ФУНКЦИОНАЛЬНЫЕ РАЗНОВИДНОСТИ ЯЗЫКА (2 ч)</w:t>
            </w:r>
          </w:p>
        </w:tc>
      </w:tr>
      <w:tr w:rsidR="00207581" w:rsidRPr="00207581" w:rsidTr="00207581">
        <w:trPr>
          <w:trHeight w:val="37"/>
        </w:trPr>
        <w:tc>
          <w:tcPr>
            <w:tcW w:w="2095" w:type="dxa"/>
            <w:tcBorders>
              <w:left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Функциональные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разновидности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207581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(общее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представление)</w:t>
            </w:r>
          </w:p>
        </w:tc>
        <w:tc>
          <w:tcPr>
            <w:tcW w:w="4020" w:type="dxa"/>
            <w:gridSpan w:val="3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Общее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представление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функциональных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разновидностях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языка: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разговорной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функциональных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стилях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(научном,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официально-деловом,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публицистическом),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художественной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литературы.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Сферы речевого общения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соотнесённость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функциональными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разновидностями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8507" w:type="dxa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Распознавать тексты, принадлежащие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 разным функциональным разновидностям</w:t>
            </w:r>
            <w:r w:rsidRPr="00207581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языка:</w:t>
            </w:r>
            <w:r w:rsidRPr="00207581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207581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сферу</w:t>
            </w:r>
            <w:r w:rsidRPr="00207581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пользования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соотносить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иной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разновидностью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</w:p>
        </w:tc>
      </w:tr>
      <w:tr w:rsidR="00207581" w:rsidRPr="00207581" w:rsidTr="00207581">
        <w:trPr>
          <w:trHeight w:val="339"/>
        </w:trPr>
        <w:tc>
          <w:tcPr>
            <w:tcW w:w="1462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>СИСТЕМА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>ЯЗЫКА (34 ч)</w:t>
            </w:r>
          </w:p>
        </w:tc>
      </w:tr>
      <w:tr w:rsidR="00207581" w:rsidRPr="00207581" w:rsidTr="00207581">
        <w:trPr>
          <w:trHeight w:val="3436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lastRenderedPageBreak/>
              <w:t>Фонетика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.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Графика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Орфоэпия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(6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ч)</w:t>
            </w:r>
          </w:p>
        </w:tc>
        <w:tc>
          <w:tcPr>
            <w:tcW w:w="4020" w:type="dxa"/>
            <w:gridSpan w:val="3"/>
            <w:tcBorders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Фонетика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графика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разделы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лингвистики.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Звук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единица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языка.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Смыслоразличительная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роль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звука.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гласных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звуков.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Система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согласных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звуков.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Изменение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звуков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речевом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потоке.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Элементы</w:t>
            </w:r>
            <w:r w:rsidRPr="00207581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фонетической</w:t>
            </w:r>
            <w:r w:rsidRPr="00207581">
              <w:rPr>
                <w:rFonts w:ascii="Times New Roman" w:eastAsia="Cambria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транскрипции.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Слог.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Ударение.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Свойства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русского</w:t>
            </w:r>
            <w:r w:rsidRPr="00207581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ударения.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Соотношение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звуков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букв.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Фонетический</w:t>
            </w:r>
            <w:r w:rsidRPr="00207581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Способы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обозначения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[й’],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мягкости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согласных.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выразительные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фонетики.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Прописные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строчные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буквы.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Орфоэпия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как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раздел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лингвистики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8507" w:type="dxa"/>
            <w:tcBorders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Понимать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смыслоразличительную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функцию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звука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слове;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приводить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примеры.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Распознавать звуки речи по заданным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характеристикам;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звуковой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состав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Классифицировать звуки по заданным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признакам.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Различать ударные и безударные гласные, звонкие и глухие, твёрдые и мягкие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согласные.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Объяснять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помощью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элементов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транскрипции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произноше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207581">
              <w:rPr>
                <w:rFonts w:ascii="Times New Roman" w:eastAsia="Cambria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написания</w:t>
            </w:r>
            <w:r w:rsidRPr="00207581">
              <w:rPr>
                <w:rFonts w:ascii="Times New Roman" w:eastAsia="Cambria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Сравнивать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звуковой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буквенный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составы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Членить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слоги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правильно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переносить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строки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строку.</w:t>
            </w:r>
          </w:p>
        </w:tc>
      </w:tr>
      <w:tr w:rsidR="00207581" w:rsidRPr="00207581" w:rsidTr="00207581">
        <w:trPr>
          <w:trHeight w:val="634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81" w:rsidRPr="009A6A62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Основные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орфоэпические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нормы.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Интонация,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её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функции.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Основные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элементы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интонации</w:t>
            </w:r>
            <w:proofErr w:type="spellEnd"/>
          </w:p>
        </w:tc>
        <w:tc>
          <w:tcPr>
            <w:tcW w:w="8507" w:type="dxa"/>
            <w:tcBorders>
              <w:bottom w:val="single" w:sz="6" w:space="0" w:color="000000"/>
            </w:tcBorders>
          </w:tcPr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место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ударного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слога,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наблюдать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перемещением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ударения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изменении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формы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слова.</w:t>
            </w:r>
          </w:p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Наблюдать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за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выразительных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фонетики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поэтических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произведениях.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Проводить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фонетический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слов.</w:t>
            </w:r>
          </w:p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Употреблять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формы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соот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ветствии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основными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нормами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литературного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произношения: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нормами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изношения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безударных гласных звуков;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мягкого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или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твёрдого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согласного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перед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[э]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иноязычных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словах;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сочетания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согласных</w:t>
            </w:r>
            <w:r w:rsidRPr="00207581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чн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чт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др.);</w:t>
            </w:r>
            <w:r w:rsidRPr="00207581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грамматических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(прилагательных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-е</w:t>
            </w:r>
            <w:proofErr w:type="gramEnd"/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го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,</w:t>
            </w:r>
          </w:p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ого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возвратных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глаголов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с</w:t>
            </w:r>
            <w:proofErr w:type="gramEnd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я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сь</w:t>
            </w:r>
            <w:proofErr w:type="spellEnd"/>
          </w:p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др.);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употреблять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речи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соответствии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нормами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ударения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(на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отдельных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примерах).</w:t>
            </w:r>
          </w:p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Находить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необходимую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информацию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орфоэпическом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словаре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использовать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её.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Правильно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интонировать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разные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цели</w:t>
            </w:r>
            <w:r w:rsidRPr="00207581">
              <w:rPr>
                <w:rFonts w:ascii="Times New Roman" w:eastAsia="Cambria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эмоциональной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окраске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высказывания.</w:t>
            </w:r>
          </w:p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собственную и чужую речь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точки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соблюдения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орфоэпических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норм,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норм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ударения,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интонационных</w:t>
            </w:r>
            <w:r w:rsidRPr="00207581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норм</w:t>
            </w:r>
          </w:p>
        </w:tc>
      </w:tr>
      <w:tr w:rsidR="00207581" w:rsidRPr="00207581" w:rsidTr="00207581">
        <w:trPr>
          <w:trHeight w:val="2148"/>
        </w:trPr>
        <w:tc>
          <w:tcPr>
            <w:tcW w:w="2095" w:type="dxa"/>
            <w:tcBorders>
              <w:left w:val="single" w:sz="6" w:space="0" w:color="000000"/>
            </w:tcBorders>
          </w:tcPr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lastRenderedPageBreak/>
              <w:t>Орфография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(2</w:t>
            </w:r>
            <w:r w:rsidRPr="00207581">
              <w:rPr>
                <w:rFonts w:ascii="Times New Roman" w:eastAsia="Cambria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0" w:type="dxa"/>
            <w:gridSpan w:val="3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Орфография</w:t>
            </w:r>
            <w:r w:rsidRPr="00207581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система</w:t>
            </w:r>
            <w:r w:rsidRPr="00207581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правил</w:t>
            </w:r>
            <w:r w:rsidRPr="00207581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правописания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«орфограмма».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Буквенные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небуквенные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орфограммы.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Правописание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разделительных</w:t>
            </w:r>
            <w:proofErr w:type="gramEnd"/>
            <w:r w:rsidRPr="00207581">
              <w:rPr>
                <w:rFonts w:ascii="Times New Roman" w:eastAsia="Cambria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ъ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ь</w:t>
            </w:r>
          </w:p>
        </w:tc>
        <w:tc>
          <w:tcPr>
            <w:tcW w:w="8507" w:type="dxa"/>
          </w:tcPr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Оперировать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понятием «орфограмма»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различать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буквенные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небуквенные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орфограммы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проведении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орфографического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анализа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слова.</w:t>
            </w:r>
          </w:p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Распознавать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изученные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орфограммы.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знания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орфографии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практике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правописании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делительных</w:t>
            </w:r>
            <w:proofErr w:type="gramEnd"/>
            <w:r w:rsidRPr="00207581">
              <w:rPr>
                <w:rFonts w:ascii="Times New Roman" w:eastAsia="Cambria" w:hAnsi="Times New Roman" w:cs="Times New Roman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ъ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20"/>
                <w:sz w:val="24"/>
                <w:szCs w:val="24"/>
                <w:lang w:val="ru-RU"/>
              </w:rPr>
              <w:t>ь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).</w:t>
            </w:r>
          </w:p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Находить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использовать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необходимую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информацию</w:t>
            </w:r>
          </w:p>
        </w:tc>
      </w:tr>
      <w:tr w:rsidR="00207581" w:rsidRPr="00207581" w:rsidTr="00207581">
        <w:trPr>
          <w:trHeight w:val="247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Лексикология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(14</w:t>
            </w:r>
            <w:r w:rsidRPr="00207581">
              <w:rPr>
                <w:rFonts w:ascii="Times New Roman" w:eastAsia="Cambria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20" w:type="dxa"/>
            <w:gridSpan w:val="3"/>
            <w:tcBorders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Лексикология</w:t>
            </w:r>
            <w:r w:rsidRPr="00207581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раздел</w:t>
            </w:r>
            <w:r w:rsidRPr="00207581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лингвистики.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Основные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способы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толкования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лексического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(подбор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однокоренных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подбор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синонимов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антонимов);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способы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разъяснения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(по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контексту,</w:t>
            </w:r>
            <w:proofErr w:type="gramEnd"/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помощью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толкового словаря).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однозначные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многозначные.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Прямое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переносное значения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слова.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Тематические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группы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Обозначение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родовых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видовых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понятий.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Синонимы.</w:t>
            </w:r>
            <w:r w:rsidRPr="00207581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Антонимы.</w:t>
            </w:r>
            <w:r w:rsidRPr="00207581">
              <w:rPr>
                <w:rFonts w:ascii="Times New Roman" w:eastAsia="Cambria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Омонимы.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Паронимы.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лексических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словарей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(толковый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словарь,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словари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синонимов,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антонимов,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омонимов,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паронимов)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роль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овладении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словарным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богатством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родного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языка.</w:t>
            </w:r>
          </w:p>
        </w:tc>
        <w:tc>
          <w:tcPr>
            <w:tcW w:w="8507" w:type="dxa"/>
            <w:tcBorders>
              <w:bottom w:val="single" w:sz="6" w:space="0" w:color="000000"/>
            </w:tcBorders>
          </w:tcPr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Объяснять</w:t>
            </w:r>
            <w:r w:rsidRPr="00207581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лексическое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207581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разными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способами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(подбор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однокорен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слов;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подбор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синонимов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антони</w:t>
            </w:r>
            <w:r w:rsidRPr="00207581">
              <w:rPr>
                <w:rFonts w:ascii="Times New Roman" w:eastAsia="Cambria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мов;</w:t>
            </w:r>
            <w:r w:rsidRPr="00207581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определение</w:t>
            </w:r>
            <w:r w:rsidRPr="00207581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значения</w:t>
            </w:r>
            <w:r w:rsidRPr="00207581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кон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тексту,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помощью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толкового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словаря).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Распознавать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однозначные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многозначные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различать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прямое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переносное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слова.</w:t>
            </w:r>
          </w:p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Сравнивать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прямое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переносное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заданному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признаку.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Распознавать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синонимы,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антонимы,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омонимы;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различать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многозначные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омонимы;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уметь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правильно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употреблять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слова-паронимы.</w:t>
            </w:r>
          </w:p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Характеризовать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тематические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группы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слов,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родовые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видовые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понятия.</w:t>
            </w:r>
          </w:p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Находить основания для тематической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группировки слов. Группировать слова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тематическому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признаку.</w:t>
            </w:r>
          </w:p>
        </w:tc>
      </w:tr>
      <w:tr w:rsidR="00207581" w:rsidRPr="00207581" w:rsidTr="00207581">
        <w:trPr>
          <w:trHeight w:val="1226"/>
        </w:trPr>
        <w:tc>
          <w:tcPr>
            <w:tcW w:w="2095" w:type="dxa"/>
            <w:tcBorders>
              <w:left w:val="single" w:sz="6" w:space="0" w:color="000000"/>
            </w:tcBorders>
          </w:tcPr>
          <w:p w:rsidR="00207581" w:rsidRPr="009A6A62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0" w:type="dxa"/>
            <w:gridSpan w:val="3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Строение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словарной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статьи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лексических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словарях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видов,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словарные</w:t>
            </w:r>
            <w:r w:rsidRPr="00207581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пометы.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Лексический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изученного</w:t>
            </w:r>
            <w:proofErr w:type="gramEnd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)</w:t>
            </w:r>
          </w:p>
        </w:tc>
        <w:tc>
          <w:tcPr>
            <w:tcW w:w="8507" w:type="dxa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Проводить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лексический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Находить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необходимую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информацию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лексических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словарях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видов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(толковые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словари,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словари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синонимов,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антонимов,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омонимов,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паронимов)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её</w:t>
            </w:r>
          </w:p>
        </w:tc>
      </w:tr>
      <w:tr w:rsidR="00207581" w:rsidRPr="00207581" w:rsidTr="00207581">
        <w:trPr>
          <w:trHeight w:val="3748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Морфемика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.</w:t>
            </w:r>
            <w:r w:rsidRPr="00207581">
              <w:rPr>
                <w:rFonts w:ascii="Times New Roman" w:eastAsia="Cambria" w:hAnsi="Times New Roman" w:cs="Times New Roman"/>
                <w:spacing w:val="-42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Орфография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(12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ч)</w:t>
            </w:r>
          </w:p>
        </w:tc>
        <w:tc>
          <w:tcPr>
            <w:tcW w:w="4020" w:type="dxa"/>
            <w:gridSpan w:val="3"/>
            <w:tcBorders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Морфемика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раздел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лингвистики.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Морфема</w:t>
            </w:r>
            <w:r w:rsidRPr="00207581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минимальная</w:t>
            </w:r>
            <w:r w:rsidRPr="00207581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значимая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единица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языка.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морфем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(корень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приставка,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суффикс,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окончание).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Чередование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звуков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морфемах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том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числе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чередование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гласных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нулём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звука).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Морфемный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Уместное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использование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суффиксами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оценки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собственной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речи.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Правописание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корней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безударными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проверяемыми,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непроверяемыми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гласными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изученного</w:t>
            </w:r>
            <w:proofErr w:type="gramEnd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).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Правописание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корней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проверяемыми,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непроверяемыми,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непроизносимыми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согласными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изученного</w:t>
            </w:r>
            <w:proofErr w:type="gram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).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Правописание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ё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—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после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шипящих</w:t>
            </w:r>
            <w:r w:rsidRPr="00207581">
              <w:rPr>
                <w:rFonts w:ascii="Times New Roman" w:eastAsia="Cambria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корне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слова</w:t>
            </w:r>
            <w:proofErr w:type="gramEnd"/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Правописание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неизменяемых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на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письме</w:t>
            </w:r>
            <w:proofErr w:type="spellEnd"/>
          </w:p>
        </w:tc>
        <w:tc>
          <w:tcPr>
            <w:tcW w:w="8507" w:type="dxa"/>
            <w:tcBorders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Характеризовать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морфему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минимальную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значимую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единицу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языка.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Распознавать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морфемы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(корень,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приставку,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суффикс,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окончание),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выделять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основу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чередование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звуков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морфемах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том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чередование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гласных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нулём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звука).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Проводить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морфемный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морфемике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выполнении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языкового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различных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видов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практике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правописания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изученными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орфограммами.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Уместно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использовать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суффиксами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оценки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собственной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речи</w:t>
            </w:r>
          </w:p>
        </w:tc>
      </w:tr>
      <w:tr w:rsidR="00207581" w:rsidRPr="00207581" w:rsidTr="00207581">
        <w:trPr>
          <w:trHeight w:val="635"/>
        </w:trPr>
        <w:tc>
          <w:tcPr>
            <w:tcW w:w="2095" w:type="dxa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0" w:type="dxa"/>
            <w:gridSpan w:val="3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приставок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приставок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з</w:t>
            </w:r>
            <w:proofErr w:type="gramEnd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(-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).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Правописание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ы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—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после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приставок.</w:t>
            </w:r>
            <w:r w:rsidRPr="00207581">
              <w:rPr>
                <w:rFonts w:ascii="Times New Roman" w:eastAsia="Cambria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>Правописание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</w:rPr>
              <w:t>ы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30"/>
                <w:w w:val="11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>—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</w:rPr>
              <w:t>и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30"/>
                <w:w w:val="115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</w:rPr>
              <w:t>после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</w:rPr>
              <w:t>ц</w:t>
            </w:r>
          </w:p>
        </w:tc>
        <w:tc>
          <w:tcPr>
            <w:tcW w:w="8507" w:type="dxa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07581" w:rsidRPr="00207581" w:rsidTr="00207581">
        <w:trPr>
          <w:trHeight w:val="309"/>
        </w:trPr>
        <w:tc>
          <w:tcPr>
            <w:tcW w:w="14622" w:type="dxa"/>
            <w:gridSpan w:val="5"/>
          </w:tcPr>
          <w:p w:rsidR="00207581" w:rsidRPr="00207581" w:rsidRDefault="00207581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МОРФОЛОГИЯ.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КУЛЬТУРА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РЕЧИ.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ОРФОГРАФИЯ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(70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ч)</w:t>
            </w:r>
          </w:p>
        </w:tc>
      </w:tr>
      <w:tr w:rsidR="00207581" w:rsidRPr="00207581" w:rsidTr="00207581">
        <w:trPr>
          <w:trHeight w:val="246"/>
        </w:trPr>
        <w:tc>
          <w:tcPr>
            <w:tcW w:w="21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Морфология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раздел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лингвистики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(1</w:t>
            </w:r>
            <w:r w:rsidRPr="00207581">
              <w:rPr>
                <w:rFonts w:ascii="Times New Roman" w:eastAsia="Cambria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ч)</w:t>
            </w:r>
          </w:p>
        </w:tc>
        <w:tc>
          <w:tcPr>
            <w:tcW w:w="398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Морфология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раздел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лингвистики.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Грамматическое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отличие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proofErr w:type="gramEnd"/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лексического.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лексико-грамматические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разряды</w:t>
            </w:r>
            <w:r w:rsidRPr="00207581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слов.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Система</w:t>
            </w:r>
            <w:r w:rsidRPr="00207581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частей</w:t>
            </w:r>
            <w:r w:rsidRPr="00207581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русском языке.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Самостоятельные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служебные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части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8507" w:type="dxa"/>
            <w:tcBorders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Анализировать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характеризовать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грамматического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значения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отличие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proofErr w:type="gramEnd"/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лексического.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Распознавать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самостоятельные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(знаменательные)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части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речи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формы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изученного);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служебные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междометия,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звукоподража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тельные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(общее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представление).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Группировать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частей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заданным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признакам,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находить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основания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классификации.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лексико-грамматическом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разряде слов,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грамматическом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системе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частей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русском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языке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решения практико-ориентированных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учебных</w:t>
            </w:r>
            <w:r w:rsidRPr="00207581">
              <w:rPr>
                <w:rFonts w:ascii="Times New Roman" w:eastAsia="Cambria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задач.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Распознавать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существительные,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прилагательные,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глаголы.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Проводить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морфологический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существительных,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частичный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морфологический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прилагательных,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глаголов.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знания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морфологии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выполнении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языкового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анализа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видов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речевой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практике</w:t>
            </w:r>
          </w:p>
        </w:tc>
      </w:tr>
      <w:tr w:rsidR="00207581" w:rsidRPr="00207581" w:rsidTr="00305EEF">
        <w:trPr>
          <w:trHeight w:val="3817"/>
        </w:trPr>
        <w:tc>
          <w:tcPr>
            <w:tcW w:w="21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lastRenderedPageBreak/>
              <w:t>Имя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существительное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(24</w:t>
            </w:r>
            <w:r w:rsidRPr="00207581">
              <w:rPr>
                <w:rFonts w:ascii="Times New Roman" w:eastAsia="Cambria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3983" w:type="dxa"/>
            <w:gridSpan w:val="2"/>
            <w:vMerge w:val="restart"/>
            <w:tcBorders>
              <w:left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Имя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существительное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речи.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Общее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грамматическое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значение,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морфологические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признаки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синтаксические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функции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имени существительного.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имени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существительного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речи.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Лексико-грамматические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разряды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существительных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значению,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имена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существительные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собственные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нарицательные;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имена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существительные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одушевлённые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 неодушевлённые.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Правописание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собственных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существительных.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Род,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число,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падеж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имени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существительного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(повторение).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общего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рода.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существительные,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имеющие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форму</w:t>
            </w:r>
            <w:r w:rsidRPr="00207581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только</w:t>
            </w:r>
            <w:r w:rsidRPr="00207581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единственного</w:t>
            </w:r>
            <w:r w:rsidRPr="00207581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207581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толь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множественного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числа.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Типы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склонения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существительных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(повторение).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 xml:space="preserve">ь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конце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существительных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после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шипящих.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Правописание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безударных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окончаний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существительных.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Разносклоняемые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имена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существитель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ные. Имена существительные склоняемые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несклоняемые.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Морфологический анализ имён существительных.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Нормы произношения, нормы постановки ударения, нормы словоизменения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существительных.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Правописание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е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ё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после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шипящих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ц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суффиксах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окончаниях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существительных.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Правописание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суффиксов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ч</w:t>
            </w:r>
            <w:proofErr w:type="gramEnd"/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ик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щи</w:t>
            </w:r>
            <w:proofErr w:type="gramStart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к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 xml:space="preserve">; </w:t>
            </w:r>
            <w:r w:rsidRPr="00207581">
              <w:rPr>
                <w:rFonts w:ascii="Times New Roman" w:eastAsia="Cambria" w:hAnsi="Times New Roman" w:cs="Times New Roman"/>
                <w:b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ек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w w:val="115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b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—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ик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w w:val="115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b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(-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чик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-)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существительных.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Слитное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раздельное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написание</w:t>
            </w:r>
            <w:r w:rsidRPr="00207581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не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именами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существительными.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Правописание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корней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чередованием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 xml:space="preserve">а // о: </w:t>
            </w:r>
            <w:proofErr w:type="gramStart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-л</w:t>
            </w:r>
            <w:proofErr w:type="gramEnd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аг- — -лож-;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рас</w:t>
            </w:r>
            <w:proofErr w:type="gramStart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gramEnd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 xml:space="preserve"> — 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ращ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- — -рос-;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га</w:t>
            </w:r>
            <w:proofErr w:type="gramStart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proofErr w:type="gramEnd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 xml:space="preserve"> — -гор-, 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зар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- — 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зор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-;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-кла</w:t>
            </w:r>
            <w:proofErr w:type="gramStart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н-</w:t>
            </w:r>
            <w:proofErr w:type="gramEnd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 xml:space="preserve"> — -клон-, -скак- — 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скоч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8507" w:type="dxa"/>
            <w:vMerge w:val="restart"/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Определять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характеризовать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общее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грамматическое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значение,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морфологические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признаки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синтаксические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функции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имени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существительного.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Объяснять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имени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существительного</w:t>
            </w:r>
            <w:r w:rsidRPr="00207581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речи.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характеризовать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лексико-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грамматические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разряды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значению,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существительные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собственные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нарицательные;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одушевлённые</w:t>
            </w:r>
            <w:r w:rsidRPr="00207581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неодушевлённые.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Различать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типы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склонения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существительных.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Выявлять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разносклоняемые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несклоняемые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существительные.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род,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число,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падеж,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тип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склонения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существительных.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Группировать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существительные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заданным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морфологическим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признакам.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Проводить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морфологический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существительных.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Употреблять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имена существительные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соответствии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нормами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словоизменения,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произношения,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постановки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ударения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изученного),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употребления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несклоняемых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существительных,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согласования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прилагательного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существительным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общего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рода.</w:t>
            </w:r>
          </w:p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 нормы правописания имён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существительных с изученными орфограммами</w:t>
            </w:r>
            <w:r w:rsid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207581" w:rsidRPr="00207581" w:rsidTr="00207581">
        <w:trPr>
          <w:trHeight w:val="761"/>
        </w:trPr>
        <w:tc>
          <w:tcPr>
            <w:tcW w:w="21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98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8507" w:type="dxa"/>
            <w:vMerge/>
            <w:tcBorders>
              <w:bottom w:val="single" w:sz="6" w:space="0" w:color="000000"/>
            </w:tcBorders>
          </w:tcPr>
          <w:p w:rsidR="00207581" w:rsidRPr="00207581" w:rsidRDefault="00207581" w:rsidP="00207581">
            <w:pPr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</w:tr>
      <w:tr w:rsidR="00305EEF" w:rsidRPr="00207581" w:rsidTr="00207581">
        <w:trPr>
          <w:trHeight w:val="761"/>
        </w:trPr>
        <w:tc>
          <w:tcPr>
            <w:tcW w:w="21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lastRenderedPageBreak/>
              <w:t>Имя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прилагательное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(15</w:t>
            </w:r>
            <w:r w:rsidRPr="00207581">
              <w:rPr>
                <w:rFonts w:ascii="Times New Roman" w:eastAsia="Cambria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398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прилагательное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Общее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грамматическое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значение,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морфологические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признаки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синтаксические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функции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имени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прилагательного.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Роль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Склонение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прилагательных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(повторение).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безударных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окончаний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прилагательных.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прилагательные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полные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краткие,</w:t>
            </w:r>
            <w:r w:rsidRPr="00207581">
              <w:rPr>
                <w:rFonts w:ascii="Times New Roman" w:eastAsia="Cambria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207581">
              <w:rPr>
                <w:rFonts w:ascii="Times New Roman" w:eastAsia="Cambria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синтаксические</w:t>
            </w:r>
            <w:r w:rsidRPr="00207581">
              <w:rPr>
                <w:rFonts w:ascii="Times New Roman" w:eastAsia="Cambria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функции.</w:t>
            </w:r>
            <w:r w:rsidRPr="00207581">
              <w:rPr>
                <w:rFonts w:ascii="Times New Roman" w:eastAsia="Cambria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кратких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прилагательных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основой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шипящий.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Морфологический анализ имён прилагательных.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Нормы словоизменения, произношения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 прилагательных, постановки ударения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изученного).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Правописание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 xml:space="preserve">о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—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 xml:space="preserve">е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после шипящих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 xml:space="preserve">ц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суффиксах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окончаниях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прилагательных.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Слитное и раздельное написание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 xml:space="preserve">не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именами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прилагательными</w:t>
            </w:r>
          </w:p>
        </w:tc>
        <w:tc>
          <w:tcPr>
            <w:tcW w:w="8507" w:type="dxa"/>
            <w:tcBorders>
              <w:bottom w:val="single" w:sz="6" w:space="0" w:color="000000"/>
            </w:tcBorders>
          </w:tcPr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Определять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характеризовать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общее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грамматическое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значение,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морфологические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признаки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синтаксические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функции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имени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прилагательного.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Характеризовать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роль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Правильно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склонять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прилагательные.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 правила правописания безударных окончаний имён прилагательных.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Различать полную и краткую формы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прилагательных.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кратких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прилагательных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основой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шипящий.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Анализировать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вания имён прилагательных в изучаемых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текстах.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Проводить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частичный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морфологиче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ский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 прилагательных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изученного</w:t>
            </w:r>
            <w:proofErr w:type="gram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).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нормы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словоизменения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прилагательных,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нормы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согласования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ствительными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общего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рода,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неизменяемыми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именами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существительными;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нормы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произношения,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постановки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ударения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изученного).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нормы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 xml:space="preserve">о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—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 xml:space="preserve">е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после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шипящих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ц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суффиксах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окончаниях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имён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прилагательных;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не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именами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прилагательными</w:t>
            </w:r>
          </w:p>
        </w:tc>
      </w:tr>
      <w:tr w:rsidR="00305EEF" w:rsidRPr="00207581" w:rsidTr="00207581">
        <w:trPr>
          <w:trHeight w:val="761"/>
        </w:trPr>
        <w:tc>
          <w:tcPr>
            <w:tcW w:w="21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lastRenderedPageBreak/>
              <w:t>Глагол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(30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398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Общее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грамматическое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значение,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морфологические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признаки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синтаксические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функции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глагола.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Роль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глагола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словосочетании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предложении,</w:t>
            </w:r>
            <w:r w:rsidRPr="00207581">
              <w:rPr>
                <w:rFonts w:ascii="Times New Roman" w:eastAsia="Cambria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Инфинитив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грамматические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свойства.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инфинитива,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настоящего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(будущего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простого)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времени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глагола.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Использование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05"/>
                <w:sz w:val="24"/>
                <w:szCs w:val="24"/>
                <w:lang w:val="ru-RU"/>
              </w:rPr>
              <w:t>ь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показателя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грамматической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инфинитива.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Глаголы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совершенного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несовершенно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го</w:t>
            </w:r>
            <w:r w:rsidRPr="00207581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вида,</w:t>
            </w:r>
            <w:r w:rsidRPr="00207581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возвратные</w:t>
            </w:r>
            <w:r w:rsidRPr="00207581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невозвратные.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Правописание</w:t>
            </w:r>
            <w:r w:rsidRPr="00207581">
              <w:rPr>
                <w:rFonts w:ascii="Times New Roman" w:eastAsia="Cambria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т</w:t>
            </w:r>
            <w:proofErr w:type="gramEnd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ся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ться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глаголах;</w:t>
            </w:r>
            <w:r w:rsidRPr="00207581">
              <w:rPr>
                <w:rFonts w:ascii="Times New Roman" w:eastAsia="Cambria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суффиксов</w:t>
            </w:r>
            <w:r w:rsidRPr="00207581">
              <w:rPr>
                <w:rFonts w:ascii="Times New Roman" w:eastAsia="Cambria" w:hAnsi="Times New Roman" w:cs="Times New Roman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-2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spacing w:val="-2"/>
                <w:w w:val="115"/>
                <w:sz w:val="24"/>
                <w:szCs w:val="24"/>
                <w:lang w:val="ru-RU"/>
              </w:rPr>
              <w:t>ова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—</w:t>
            </w:r>
            <w:r w:rsidRPr="00207581">
              <w:rPr>
                <w:rFonts w:ascii="Times New Roman" w:eastAsia="Cambria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spacing w:val="-2"/>
                <w:w w:val="115"/>
                <w:sz w:val="24"/>
                <w:szCs w:val="24"/>
                <w:lang w:val="ru-RU"/>
              </w:rPr>
              <w:t>ева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-,</w:t>
            </w:r>
            <w:r w:rsidRPr="00207581">
              <w:rPr>
                <w:rFonts w:ascii="Times New Roman" w:eastAsia="Cambria" w:hAnsi="Times New Roman"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-2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spacing w:val="-2"/>
                <w:w w:val="115"/>
                <w:sz w:val="24"/>
                <w:szCs w:val="24"/>
                <w:lang w:val="ru-RU"/>
              </w:rPr>
              <w:t>ыва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spacing w:val="-2"/>
                <w:w w:val="115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—</w:t>
            </w:r>
            <w:r w:rsidRPr="00207581">
              <w:rPr>
                <w:rFonts w:ascii="Times New Roman" w:eastAsia="Cambria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-2"/>
                <w:w w:val="115"/>
                <w:sz w:val="24"/>
                <w:szCs w:val="24"/>
                <w:lang w:val="ru-RU"/>
              </w:rPr>
              <w:t>-ива-</w:t>
            </w:r>
            <w:r w:rsidRPr="00207581">
              <w:rPr>
                <w:rFonts w:ascii="Times New Roman" w:eastAsia="Cambria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Изменение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глаголов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временам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изъявительном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наклонении).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Изменение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глаголов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лицам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числам.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Типы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спряжения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глагола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(повторение).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Частичный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морфологический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глаголов.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ь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после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шипящих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показателя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грамматической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глагола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2-го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лица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единственного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числа.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гласной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перед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суффиксом</w:t>
            </w:r>
            <w:r w:rsidRPr="00207581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л</w:t>
            </w:r>
            <w:proofErr w:type="gram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формах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прошедшего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времени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глагола.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Слитное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раздельное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написание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не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глаголами.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Нормы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словоизменения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глаголов,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постановки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ударения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глагольных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формах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изученного).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Правописание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корней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чередованием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b/>
                <w:i/>
                <w:w w:val="120"/>
                <w:sz w:val="24"/>
                <w:szCs w:val="24"/>
                <w:lang w:val="ru-RU"/>
              </w:rPr>
              <w:t>е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//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2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: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20"/>
                <w:sz w:val="24"/>
                <w:szCs w:val="24"/>
                <w:lang w:val="ru-RU"/>
              </w:rPr>
              <w:t>б</w:t>
            </w:r>
            <w:proofErr w:type="gramEnd"/>
            <w:r w:rsidRPr="00207581">
              <w:rPr>
                <w:rFonts w:ascii="Times New Roman" w:eastAsia="Cambria" w:hAnsi="Times New Roman" w:cs="Times New Roman"/>
                <w:b/>
                <w:i/>
                <w:w w:val="120"/>
                <w:sz w:val="24"/>
                <w:szCs w:val="24"/>
                <w:lang w:val="ru-RU"/>
              </w:rPr>
              <w:t>ер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—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20"/>
                <w:sz w:val="24"/>
                <w:szCs w:val="24"/>
                <w:lang w:val="ru-RU"/>
              </w:rPr>
              <w:t>бир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-,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20"/>
                <w:sz w:val="24"/>
                <w:szCs w:val="24"/>
                <w:lang w:val="ru-RU"/>
              </w:rPr>
              <w:t>блест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—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spacing w:val="-3"/>
                <w:w w:val="120"/>
                <w:sz w:val="24"/>
                <w:szCs w:val="24"/>
                <w:lang w:val="ru-RU"/>
              </w:rPr>
              <w:t>блис</w:t>
            </w:r>
            <w:proofErr w:type="gramStart"/>
            <w:r w:rsidRPr="00207581">
              <w:rPr>
                <w:rFonts w:ascii="Times New Roman" w:eastAsia="Cambria" w:hAnsi="Times New Roman" w:cs="Times New Roman"/>
                <w:b/>
                <w:i/>
                <w:spacing w:val="-3"/>
                <w:w w:val="120"/>
                <w:sz w:val="24"/>
                <w:szCs w:val="24"/>
                <w:lang w:val="ru-RU"/>
              </w:rPr>
              <w:t>т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-</w:t>
            </w:r>
            <w:proofErr w:type="gramEnd"/>
            <w:r w:rsidRPr="00207581">
              <w:rPr>
                <w:rFonts w:ascii="Times New Roman" w:eastAsia="Cambria" w:hAnsi="Times New Roman" w:cs="Times New Roman"/>
                <w:spacing w:val="-3"/>
                <w:w w:val="120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spacing w:val="-2"/>
                <w:w w:val="120"/>
                <w:sz w:val="24"/>
                <w:szCs w:val="24"/>
                <w:lang w:val="ru-RU"/>
              </w:rPr>
              <w:t>дер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—</w:t>
            </w:r>
            <w:r w:rsidRPr="00207581">
              <w:rPr>
                <w:rFonts w:ascii="Times New Roman" w:eastAsia="Cambria" w:hAnsi="Times New Roman" w:cs="Times New Roman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spacing w:val="-2"/>
                <w:w w:val="120"/>
                <w:sz w:val="24"/>
                <w:szCs w:val="24"/>
                <w:lang w:val="ru-RU"/>
              </w:rPr>
              <w:t>дир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-,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spacing w:val="-2"/>
                <w:w w:val="120"/>
                <w:sz w:val="24"/>
                <w:szCs w:val="24"/>
                <w:lang w:val="ru-RU"/>
              </w:rPr>
              <w:t>жег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—</w:t>
            </w:r>
            <w:r w:rsidRPr="00207581">
              <w:rPr>
                <w:rFonts w:ascii="Times New Roman" w:eastAsia="Cambria" w:hAnsi="Times New Roman" w:cs="Times New Roman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-2"/>
                <w:w w:val="120"/>
                <w:sz w:val="24"/>
                <w:szCs w:val="24"/>
                <w:lang w:val="ru-RU"/>
              </w:rPr>
              <w:t>жиг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20"/>
                <w:sz w:val="24"/>
                <w:szCs w:val="24"/>
                <w:lang w:val="ru-RU"/>
              </w:rPr>
              <w:t>-,</w:t>
            </w:r>
          </w:p>
        </w:tc>
        <w:tc>
          <w:tcPr>
            <w:tcW w:w="8507" w:type="dxa"/>
            <w:tcBorders>
              <w:bottom w:val="single" w:sz="6" w:space="0" w:color="000000"/>
            </w:tcBorders>
          </w:tcPr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Определять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характеризовать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общее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грамматическое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значение,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морфологические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признаки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синтаксические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функции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глагола.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Объяснять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роль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словосочетании</w:t>
            </w:r>
            <w:r w:rsidRPr="00207581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предложении,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также</w:t>
            </w:r>
            <w:r w:rsidRPr="00207581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речи.</w:t>
            </w:r>
            <w:r w:rsidRPr="00207581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Различать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глаголы</w:t>
            </w:r>
            <w:r w:rsidRPr="00207581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совершенного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несовершенного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вида,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возвратные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невозвратные.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207581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правописания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тся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т</w:t>
            </w:r>
            <w:proofErr w:type="gramEnd"/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ься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глаголах;</w:t>
            </w:r>
            <w:r w:rsidRPr="00207581">
              <w:rPr>
                <w:rFonts w:ascii="Times New Roman" w:eastAsia="Cambria" w:hAnsi="Times New Roman" w:cs="Times New Roman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суффиксов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ов</w:t>
            </w:r>
            <w:proofErr w:type="gramStart"/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207581">
              <w:rPr>
                <w:rFonts w:ascii="Times New Roman" w:eastAsia="Cambria" w:hAnsi="Times New Roman" w:cs="Times New Roman"/>
                <w:b/>
                <w:i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ева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-,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ыва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 xml:space="preserve">-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-ива-</w:t>
            </w:r>
            <w:r w:rsidRPr="00207581">
              <w:rPr>
                <w:rFonts w:ascii="Times New Roman" w:eastAsia="Cambria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207581">
              <w:rPr>
                <w:rFonts w:ascii="Times New Roman" w:eastAsia="Cambria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Распознавать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инфинитив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личные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формы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глагола,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приводить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соответству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ющие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примеры.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Называть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грамматические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свойства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инфинитива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(неопределённой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формы)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глагола.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использования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ь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показателя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грамматической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формы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инфинитива.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Определять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основу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инфинитива.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Выделять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основу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настоящего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(будущего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простого)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времени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глагола.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спряжение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глагола,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уметь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спрягать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глаголы.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Группировать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глаголы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типу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спряжения.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правописания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окончаний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глагола.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 правила использования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ь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после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шипящих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показателя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грамматической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формы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глагола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2-го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лица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единственного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числа;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гласной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перед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суффиксом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л</w:t>
            </w:r>
            <w:proofErr w:type="gram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формах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прошедшего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времени;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слитного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раздельного</w:t>
            </w:r>
            <w:r w:rsidRPr="00207581">
              <w:rPr>
                <w:rFonts w:ascii="Times New Roman" w:eastAsia="Cambria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написания</w:t>
            </w:r>
            <w:r w:rsidRPr="00207581">
              <w:rPr>
                <w:rFonts w:ascii="Times New Roman" w:eastAsia="Cambria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не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глаголами.</w:t>
            </w:r>
          </w:p>
        </w:tc>
      </w:tr>
      <w:tr w:rsidR="00305EEF" w:rsidRPr="00207581" w:rsidTr="00207581">
        <w:trPr>
          <w:trHeight w:val="1291"/>
        </w:trPr>
        <w:tc>
          <w:tcPr>
            <w:tcW w:w="2132" w:type="dxa"/>
            <w:gridSpan w:val="2"/>
            <w:tcBorders>
              <w:left w:val="single" w:sz="6" w:space="0" w:color="000000"/>
            </w:tcBorders>
          </w:tcPr>
          <w:p w:rsidR="00305EEF" w:rsidRPr="009A6A62" w:rsidRDefault="00305EEF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3" w:type="dxa"/>
            <w:gridSpan w:val="2"/>
          </w:tcPr>
          <w:p w:rsidR="00305EEF" w:rsidRPr="00207581" w:rsidRDefault="00305EEF" w:rsidP="00207581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-ме</w:t>
            </w:r>
            <w:proofErr w:type="gramStart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р-</w:t>
            </w:r>
            <w:proofErr w:type="gramEnd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 xml:space="preserve"> — -мир-, 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пер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- — -пир-,</w:t>
            </w:r>
          </w:p>
          <w:p w:rsidR="00305EEF" w:rsidRPr="00207581" w:rsidRDefault="00305EEF" w:rsidP="00207581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-сте</w:t>
            </w:r>
            <w:proofErr w:type="gramStart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л-</w:t>
            </w:r>
            <w:proofErr w:type="gramEnd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 xml:space="preserve"> — 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стил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-, -</w:t>
            </w:r>
            <w:proofErr w:type="spellStart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тер</w:t>
            </w:r>
            <w:proofErr w:type="spellEnd"/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- — -тир-</w:t>
            </w:r>
          </w:p>
        </w:tc>
        <w:tc>
          <w:tcPr>
            <w:tcW w:w="8507" w:type="dxa"/>
          </w:tcPr>
          <w:p w:rsidR="00305EEF" w:rsidRPr="00207581" w:rsidRDefault="00305EEF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Проводить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частичный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морфологический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глаголов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изученного</w:t>
            </w:r>
            <w:proofErr w:type="gramEnd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).</w:t>
            </w:r>
          </w:p>
          <w:p w:rsidR="00305EEF" w:rsidRPr="00207581" w:rsidRDefault="00305EEF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Соблюдать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нормы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словоизменения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глаголов,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постановки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ударения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глагольных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формах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изученного)</w:t>
            </w:r>
          </w:p>
        </w:tc>
      </w:tr>
      <w:tr w:rsidR="00305EEF" w:rsidRPr="00207581" w:rsidTr="00207581">
        <w:trPr>
          <w:trHeight w:val="338"/>
        </w:trPr>
        <w:tc>
          <w:tcPr>
            <w:tcW w:w="1462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05EEF" w:rsidRPr="00207581" w:rsidRDefault="00305EEF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СИНТАКСИС.</w:t>
            </w:r>
            <w:r w:rsidRPr="00207581">
              <w:rPr>
                <w:rFonts w:ascii="Times New Roman" w:eastAsia="Cambria" w:hAnsi="Times New Roman" w:cs="Times New Roman"/>
                <w:spacing w:val="46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КУЛЬТУРА</w:t>
            </w:r>
            <w:r w:rsidRPr="00207581">
              <w:rPr>
                <w:rFonts w:ascii="Times New Roman" w:eastAsia="Cambria" w:hAnsi="Times New Roman" w:cs="Times New Roman"/>
                <w:spacing w:val="46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РЕЧИ.</w:t>
            </w:r>
            <w:r w:rsidRPr="00207581">
              <w:rPr>
                <w:rFonts w:ascii="Times New Roman" w:eastAsia="Cambria" w:hAnsi="Times New Roman" w:cs="Times New Roman"/>
                <w:spacing w:val="47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ПУНКТУАЦИЯ</w:t>
            </w:r>
            <w:r w:rsidRPr="00207581">
              <w:rPr>
                <w:rFonts w:ascii="Times New Roman" w:eastAsia="Cambria" w:hAnsi="Times New Roman" w:cs="Times New Roman"/>
                <w:spacing w:val="46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(24</w:t>
            </w:r>
            <w:r w:rsidRPr="00207581">
              <w:rPr>
                <w:rFonts w:ascii="Times New Roman" w:eastAsia="Cambria" w:hAnsi="Times New Roman" w:cs="Times New Roman"/>
                <w:spacing w:val="46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ч)</w:t>
            </w:r>
          </w:p>
        </w:tc>
      </w:tr>
      <w:tr w:rsidR="00305EEF" w:rsidRPr="00207581" w:rsidTr="00305EEF">
        <w:trPr>
          <w:trHeight w:val="2904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Синтаксис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пунктуация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разделы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лингвистики.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Словосочетание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(2</w:t>
            </w:r>
            <w:r w:rsidRPr="00207581">
              <w:rPr>
                <w:rFonts w:ascii="Times New Roman" w:eastAsia="Cambria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06" w:type="dxa"/>
            <w:gridSpan w:val="2"/>
            <w:tcBorders>
              <w:bottom w:val="single" w:sz="6" w:space="0" w:color="000000"/>
            </w:tcBorders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синтаксисе.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пунктуации.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Знаки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препинания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функции.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Словосочетание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предложение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единицы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синтаксиса.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Словосочетание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признаки.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словосочетаний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морфологическим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свойствам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главного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(именные,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глагольные,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наречные).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Средства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связи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словосочетании.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</w:rPr>
              <w:t>Синтаксический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</w:rPr>
              <w:t>анализ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</w:rPr>
              <w:t>словосочетаний</w:t>
            </w:r>
            <w:proofErr w:type="spellEnd"/>
          </w:p>
        </w:tc>
        <w:tc>
          <w:tcPr>
            <w:tcW w:w="8521" w:type="dxa"/>
            <w:gridSpan w:val="2"/>
            <w:tcBorders>
              <w:bottom w:val="single" w:sz="6" w:space="0" w:color="000000"/>
            </w:tcBorders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Распознавать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единицы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синтаксиса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(словосочетание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предложение).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Определять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функции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знаков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препина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ния.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Выделять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словосочетания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распознавать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словосочетания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морфологическим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свойствам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главного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(именные,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глагольные,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наречные).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связи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словосочетании.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Определять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нарушения норм сочетания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составе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словосочетания.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Проводить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синтаксический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словосочетаний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изученного</w:t>
            </w:r>
            <w:proofErr w:type="gramEnd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)</w:t>
            </w:r>
          </w:p>
        </w:tc>
      </w:tr>
      <w:tr w:rsidR="00305EEF" w:rsidRPr="00207581" w:rsidTr="00305EEF">
        <w:trPr>
          <w:trHeight w:val="557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Простое</w:t>
            </w:r>
            <w:proofErr w:type="spellEnd"/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двусоставное</w:t>
            </w:r>
            <w:proofErr w:type="spellEnd"/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предложение</w:t>
            </w:r>
            <w:proofErr w:type="spellEnd"/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(5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06" w:type="dxa"/>
            <w:gridSpan w:val="2"/>
            <w:tcBorders>
              <w:bottom w:val="single" w:sz="6" w:space="0" w:color="000000"/>
            </w:tcBorders>
          </w:tcPr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Предложение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признаки.</w:t>
            </w:r>
            <w:r w:rsidRPr="00207581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Виды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предложений</w:t>
            </w:r>
            <w:r w:rsidRPr="00305EEF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 цели высказывания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эмоциональной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окраске.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Смысловые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интонационные</w:t>
            </w:r>
            <w:r w:rsidRPr="00305EEF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305EEF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повествовательных</w:t>
            </w:r>
            <w:proofErr w:type="gramEnd"/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;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вопросительных, побудительных,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восклицательных</w:t>
            </w:r>
            <w:r w:rsidRPr="00305EEF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05EEF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невосклицательных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предложений.</w:t>
            </w:r>
            <w:r w:rsidRPr="00305EEF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Знаки</w:t>
            </w:r>
            <w:r w:rsidRPr="00305EEF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препинания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305EEF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конце</w:t>
            </w:r>
            <w:r w:rsidRPr="00305EEF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предложения.</w:t>
            </w:r>
            <w:r w:rsidRPr="00305EEF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Интонация.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Главные</w:t>
            </w:r>
            <w:r w:rsidRPr="00305EEF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члены</w:t>
            </w:r>
            <w:r w:rsidRPr="00305EEF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</w:t>
            </w:r>
            <w:r w:rsidRPr="00305EEF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(грамматическая</w:t>
            </w:r>
            <w:proofErr w:type="gramEnd"/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основа).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Подлежащее</w:t>
            </w:r>
            <w:r w:rsidRPr="00305EEF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05EEF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морфологические</w:t>
            </w:r>
            <w:r w:rsidRPr="00305EEF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средства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его выражения: именем существительным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или местоимением в </w:t>
            </w:r>
            <w:proofErr w:type="gramStart"/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именительном</w:t>
            </w:r>
            <w:proofErr w:type="gramEnd"/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падеже</w:t>
            </w:r>
            <w:proofErr w:type="gramEnd"/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305EEF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сочетанием</w:t>
            </w:r>
            <w:r w:rsidRPr="00305EEF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имени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существительного</w:t>
            </w:r>
            <w:r w:rsidRPr="00305EEF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 форме именительного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падежа</w:t>
            </w:r>
            <w:r w:rsidRPr="00305EEF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305EEF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существительным</w:t>
            </w:r>
            <w:r w:rsidRPr="00305EEF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местоимением</w:t>
            </w:r>
            <w:r w:rsidRPr="00207581">
              <w:rPr>
                <w:rFonts w:ascii="Times New Roman" w:eastAsia="Cambria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 форме творительного падежа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305EEF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предлогом;</w:t>
            </w:r>
            <w:r w:rsidRPr="00305EEF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сочетанием</w:t>
            </w:r>
            <w:r w:rsidRPr="00305EEF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имени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числительного</w:t>
            </w:r>
            <w:r w:rsidRPr="00305EEF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 форме именительного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падежа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 существительным в форме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родительного</w:t>
            </w:r>
            <w:r w:rsidRPr="00305EEF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падежа.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Сказуемое</w:t>
            </w:r>
            <w:r w:rsidRPr="00305EEF">
              <w:rPr>
                <w:rFonts w:ascii="Times New Roman" w:eastAsia="Cambria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 морфологические средства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его</w:t>
            </w:r>
            <w:r w:rsidRPr="00305EEF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выражения:</w:t>
            </w:r>
            <w:r w:rsidRPr="00305EEF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глаголом,</w:t>
            </w:r>
            <w:r w:rsidRPr="00305EEF">
              <w:rPr>
                <w:rFonts w:ascii="Times New Roman" w:eastAsia="Cambria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именем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существительным,</w:t>
            </w:r>
            <w:r w:rsidRPr="00305EEF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именем</w:t>
            </w:r>
            <w:r w:rsidRPr="00305EEF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прилагательным.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Тире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между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подлежащим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сказуемым.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</w:t>
            </w:r>
            <w:r w:rsidRPr="00305EEF">
              <w:rPr>
                <w:rFonts w:ascii="Times New Roman" w:eastAsia="Cambria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распространённые</w:t>
            </w:r>
            <w:r w:rsidRPr="00305EEF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нераспространённые.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Второстепенные</w:t>
            </w:r>
            <w:r w:rsidRPr="00305EEF">
              <w:rPr>
                <w:rFonts w:ascii="Times New Roman" w:eastAsia="Cambria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члены предложения: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определение,</w:t>
            </w:r>
            <w:r w:rsidRPr="00305EEF">
              <w:rPr>
                <w:rFonts w:ascii="Times New Roman" w:eastAsia="Cambria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дополнение,</w:t>
            </w:r>
            <w:r w:rsidRPr="00305EEF">
              <w:rPr>
                <w:rFonts w:ascii="Times New Roman" w:eastAsia="Cambria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обстоятельство.</w:t>
            </w:r>
          </w:p>
          <w:p w:rsidR="00305EEF" w:rsidRPr="00305EEF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Определение и типичные средства</w:t>
            </w:r>
          </w:p>
          <w:p w:rsidR="00305EEF" w:rsidRPr="00207581" w:rsidRDefault="00305EEF" w:rsidP="00357A2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его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выражения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изученного).</w:t>
            </w:r>
          </w:p>
        </w:tc>
        <w:tc>
          <w:tcPr>
            <w:tcW w:w="8521" w:type="dxa"/>
            <w:gridSpan w:val="2"/>
            <w:tcBorders>
              <w:bottom w:val="single" w:sz="6" w:space="0" w:color="000000"/>
            </w:tcBorders>
          </w:tcPr>
          <w:p w:rsidR="00305EEF" w:rsidRPr="00305EEF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Распознавать</w:t>
            </w:r>
            <w:r w:rsidRPr="00305EEF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предложения по цели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высказывания</w:t>
            </w:r>
            <w:r w:rsidRPr="00305EEF">
              <w:rPr>
                <w:rFonts w:ascii="Times New Roman" w:eastAsia="Cambria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(повествовательные,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побудительные,</w:t>
            </w:r>
            <w:r w:rsidRPr="00305EEF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вопросительные),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эмоциональной</w:t>
            </w:r>
            <w:r w:rsidRPr="00305EEF">
              <w:rPr>
                <w:rFonts w:ascii="Times New Roman" w:eastAsia="Cambria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окраске (восклицательные и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невосклицательные),</w:t>
            </w:r>
            <w:r w:rsidRPr="00305EEF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количеству</w:t>
            </w:r>
            <w:r w:rsidRPr="00305EEF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грам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матических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 (простые и сложные),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наличию второстепенных членов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(распространённые</w:t>
            </w:r>
            <w:r w:rsidRPr="00305EEF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 нераспространённые)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05EEF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характеризовать</w:t>
            </w:r>
            <w:r w:rsidRPr="00305EEF">
              <w:rPr>
                <w:rFonts w:ascii="Times New Roman" w:eastAsia="Cambria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их.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Употреблять</w:t>
            </w:r>
            <w:r w:rsidRPr="00305EEF">
              <w:rPr>
                <w:rFonts w:ascii="Times New Roman" w:eastAsia="Cambria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повествовательные,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побудительные,</w:t>
            </w:r>
            <w:r w:rsidRPr="00305EEF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вопросительные,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восклица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тельные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предложения в речевой практике,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корректируя интонацию в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соответствии</w:t>
            </w:r>
            <w:r w:rsidRPr="00305EEF">
              <w:rPr>
                <w:rFonts w:ascii="Times New Roman" w:eastAsia="Cambria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 коммуникативной целью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высказывания.</w:t>
            </w:r>
          </w:p>
          <w:p w:rsidR="00305EEF" w:rsidRPr="00305EEF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305EEF">
              <w:rPr>
                <w:rFonts w:ascii="Times New Roman" w:eastAsia="Cambria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главные (грамматическую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основу)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 второстепенные члены предложения.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305EEF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305EEF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морфологические средства выражения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подлежащего</w:t>
            </w:r>
            <w:r w:rsidRPr="00305EEF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(именем</w:t>
            </w:r>
            <w:r w:rsidRPr="00305EEF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существительным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или местоимением в</w:t>
            </w:r>
            <w:proofErr w:type="gramEnd"/>
          </w:p>
          <w:p w:rsidR="00305EEF" w:rsidRPr="00305EEF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именительном</w:t>
            </w:r>
            <w:r w:rsidRPr="00305EEF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падеже</w:t>
            </w:r>
            <w:proofErr w:type="gramEnd"/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305EEF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сочетанием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имени</w:t>
            </w:r>
            <w:r w:rsidRPr="00305EEF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существительного в форме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305EEF" w:rsidRPr="00305EEF" w:rsidRDefault="00305EEF" w:rsidP="00305EEF">
            <w:pPr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</w:pP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именительного</w:t>
            </w:r>
            <w:r w:rsidRPr="00305EEF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падежа</w:t>
            </w:r>
            <w:r w:rsidRPr="00305EEF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305EEF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существительным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местоимением в форме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творительного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падежа</w:t>
            </w:r>
            <w:r w:rsidRPr="00305EEF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305EEF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предлогом;</w:t>
            </w:r>
            <w:r w:rsidRPr="00305EEF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сочетанием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имени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числительного в форме имени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тельного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падежа с существительным в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форме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родительного падежа) и сказуемого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(глаголом, именем существительным,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именем</w:t>
            </w:r>
            <w:r w:rsidRPr="00305EEF">
              <w:rPr>
                <w:rFonts w:ascii="Times New Roman" w:eastAsia="Cambria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305EEF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прилагательным).</w:t>
            </w:r>
          </w:p>
        </w:tc>
      </w:tr>
      <w:tr w:rsidR="00305EEF" w:rsidRPr="00207581" w:rsidTr="00305EEF">
        <w:trPr>
          <w:trHeight w:val="2308"/>
        </w:trPr>
        <w:tc>
          <w:tcPr>
            <w:tcW w:w="2095" w:type="dxa"/>
            <w:tcBorders>
              <w:left w:val="single" w:sz="6" w:space="0" w:color="000000"/>
            </w:tcBorders>
          </w:tcPr>
          <w:p w:rsidR="00305EEF" w:rsidRPr="009A6A62" w:rsidRDefault="00305EEF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gridSpan w:val="2"/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Дополнение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(прямое и косвенное)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типичные средства его выражения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изученного</w:t>
            </w:r>
            <w:proofErr w:type="gramEnd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).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Обстоятельство,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типичные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изученного),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обстоятельств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значению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(времени,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места,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образа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действия,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цели,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причины,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меры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степени,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условия,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уступки).</w:t>
            </w:r>
            <w:proofErr w:type="gramEnd"/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Синтаксический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простых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двусоставных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8521" w:type="dxa"/>
            <w:gridSpan w:val="2"/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постановки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тире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между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подлежащим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сказуемым.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Различать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распространённые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нераспространённые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предложения,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находить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основания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сравнения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сравнивать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их.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Определять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второстепенных</w:t>
            </w:r>
            <w:r w:rsidRPr="00207581">
              <w:rPr>
                <w:rFonts w:ascii="Times New Roman" w:eastAsia="Cambria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членов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предложения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морфологические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изученного).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Проводить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синтаксический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простых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двусоставных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предложений</w:t>
            </w:r>
          </w:p>
        </w:tc>
      </w:tr>
      <w:tr w:rsidR="00305EEF" w:rsidRPr="00207581" w:rsidTr="00305EEF">
        <w:trPr>
          <w:trHeight w:val="2667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Простое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осложнённое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предложение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(7</w:t>
            </w:r>
            <w:r w:rsidRPr="00207581">
              <w:rPr>
                <w:rFonts w:ascii="Times New Roman" w:eastAsia="Cambria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06" w:type="dxa"/>
            <w:gridSpan w:val="2"/>
            <w:tcBorders>
              <w:bottom w:val="single" w:sz="6" w:space="0" w:color="000000"/>
            </w:tcBorders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простом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осложнённом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предложении.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Однородные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члены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роль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Особенности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интонации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предложений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однородными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членами.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однородными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членами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(без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союзов,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одиночным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союзом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2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w w:val="125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союзами</w:t>
            </w:r>
            <w:r w:rsidRPr="00207581">
              <w:rPr>
                <w:rFonts w:ascii="Times New Roman" w:eastAsia="Cambria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25"/>
                <w:sz w:val="24"/>
                <w:szCs w:val="24"/>
                <w:lang w:val="ru-RU"/>
              </w:rPr>
              <w:t>а</w:t>
            </w:r>
            <w:r w:rsidRPr="00207581">
              <w:rPr>
                <w:rFonts w:ascii="Times New Roman" w:eastAsia="Cambria" w:hAnsi="Times New Roman" w:cs="Times New Roman"/>
                <w:w w:val="125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44"/>
                <w:w w:val="12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25"/>
                <w:sz w:val="24"/>
                <w:szCs w:val="24"/>
                <w:lang w:val="ru-RU"/>
              </w:rPr>
              <w:t>но</w:t>
            </w:r>
            <w:r w:rsidRPr="00207581">
              <w:rPr>
                <w:rFonts w:ascii="Times New Roman" w:eastAsia="Cambria" w:hAnsi="Times New Roman" w:cs="Times New Roman"/>
                <w:w w:val="125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44"/>
                <w:w w:val="12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25"/>
                <w:sz w:val="24"/>
                <w:szCs w:val="24"/>
                <w:lang w:val="ru-RU"/>
              </w:rPr>
              <w:t>однако</w:t>
            </w:r>
            <w:r w:rsidRPr="00207581">
              <w:rPr>
                <w:rFonts w:ascii="Times New Roman" w:eastAsia="Cambria" w:hAnsi="Times New Roman" w:cs="Times New Roman"/>
                <w:w w:val="125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44"/>
                <w:w w:val="12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25"/>
                <w:sz w:val="24"/>
                <w:szCs w:val="24"/>
                <w:lang w:val="ru-RU"/>
              </w:rPr>
              <w:t>зато</w:t>
            </w:r>
            <w:r w:rsidRPr="00207581">
              <w:rPr>
                <w:rFonts w:ascii="Times New Roman" w:eastAsia="Cambria" w:hAnsi="Times New Roman" w:cs="Times New Roman"/>
                <w:w w:val="125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45"/>
                <w:w w:val="12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25"/>
                <w:sz w:val="24"/>
                <w:szCs w:val="24"/>
                <w:lang w:val="ru-RU"/>
              </w:rPr>
              <w:t>да</w:t>
            </w:r>
            <w:proofErr w:type="gramEnd"/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),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да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0"/>
                <w:sz w:val="24"/>
                <w:szCs w:val="24"/>
                <w:lang w:val="ru-RU"/>
              </w:rPr>
              <w:t>но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).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 с обобщающим словом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однородных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членах.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Пунктуационное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оформление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предло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жений,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осложнённых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однородными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членами,</w:t>
            </w:r>
            <w:r w:rsidRPr="00207581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связанными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бессоюзной</w:t>
            </w:r>
            <w:proofErr w:type="gramEnd"/>
          </w:p>
        </w:tc>
        <w:tc>
          <w:tcPr>
            <w:tcW w:w="8521" w:type="dxa"/>
            <w:gridSpan w:val="2"/>
            <w:tcBorders>
              <w:bottom w:val="single" w:sz="6" w:space="0" w:color="000000"/>
            </w:tcBorders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распознавать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осложнённые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предложения,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осложнённые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однородными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членами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обращением.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Находить</w:t>
            </w:r>
            <w:r w:rsidRPr="00207581">
              <w:rPr>
                <w:rFonts w:ascii="Times New Roman" w:eastAsia="Cambria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предложении</w:t>
            </w:r>
            <w:r w:rsidRPr="00207581">
              <w:rPr>
                <w:rFonts w:ascii="Times New Roman" w:eastAsia="Cambria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однородные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члены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обобщающие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них.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Правильно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интонировать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эти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предложе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ния.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Характеризовать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роль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однородных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членов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Точно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использовать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слова,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обозначающие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родовые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видовые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конструкциях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обобщающим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словом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однородных</w:t>
            </w:r>
            <w:r w:rsidRPr="00207581">
              <w:rPr>
                <w:rFonts w:ascii="Times New Roman" w:eastAsia="Cambria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членах.</w:t>
            </w:r>
          </w:p>
        </w:tc>
      </w:tr>
      <w:tr w:rsidR="00305EEF" w:rsidRPr="00207581" w:rsidTr="00305EEF">
        <w:trPr>
          <w:trHeight w:val="3389"/>
        </w:trPr>
        <w:tc>
          <w:tcPr>
            <w:tcW w:w="2095" w:type="dxa"/>
            <w:tcBorders>
              <w:left w:val="single" w:sz="6" w:space="0" w:color="000000"/>
            </w:tcBorders>
          </w:tcPr>
          <w:p w:rsidR="00305EEF" w:rsidRPr="00207581" w:rsidRDefault="00305EEF" w:rsidP="0020758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6" w:type="dxa"/>
            <w:gridSpan w:val="2"/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связью,</w:t>
            </w:r>
            <w:r w:rsidRPr="00207581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одиночным</w:t>
            </w:r>
            <w:r w:rsidRPr="00207581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союзом</w:t>
            </w:r>
            <w:r w:rsidRPr="00207581">
              <w:rPr>
                <w:rFonts w:ascii="Times New Roman" w:eastAsia="Cambria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союзами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 xml:space="preserve">а, но, однако, зато, да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(в значении</w:t>
            </w:r>
            <w:r w:rsidRPr="00207581">
              <w:rPr>
                <w:rFonts w:ascii="Times New Roman" w:eastAsia="Cambria" w:hAnsi="Times New Roman" w:cs="Times New Roman"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),</w:t>
            </w:r>
            <w:r w:rsidRPr="00207581">
              <w:rPr>
                <w:rFonts w:ascii="Times New Roman" w:eastAsia="Cambria" w:hAnsi="Times New Roman" w:cs="Times New Roman"/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да</w:t>
            </w:r>
            <w:r w:rsidRPr="00207581">
              <w:rPr>
                <w:rFonts w:ascii="Times New Roman" w:eastAsia="Cambria" w:hAnsi="Times New Roman" w:cs="Times New Roman"/>
                <w:b/>
                <w:i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значении</w:t>
            </w:r>
            <w:r w:rsidRPr="00207581">
              <w:rPr>
                <w:rFonts w:ascii="Times New Roman" w:eastAsia="Cambria" w:hAnsi="Times New Roman" w:cs="Times New Roman"/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но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).</w:t>
            </w:r>
            <w:proofErr w:type="gramEnd"/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Пунктуационное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оформление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обобщающим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словом</w:t>
            </w:r>
            <w:r w:rsidRPr="00207581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207581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однородных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членах.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Предложения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обращением,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интонации.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Обращение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(однословное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неоднословное</w:t>
            </w:r>
            <w:proofErr w:type="spellEnd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),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функции</w:t>
            </w:r>
            <w:r w:rsidRPr="00207581">
              <w:rPr>
                <w:rFonts w:ascii="Times New Roman" w:eastAsia="Cambria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207581">
              <w:rPr>
                <w:rFonts w:ascii="Times New Roman" w:eastAsia="Cambria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выражения.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Пунктуационное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оформление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обраще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ния.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Синтаксический</w:t>
            </w:r>
            <w:r w:rsidRPr="00207581">
              <w:rPr>
                <w:rFonts w:ascii="Times New Roman" w:eastAsia="Cambria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простых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осложнённых</w:t>
            </w:r>
            <w:r w:rsidRPr="00207581">
              <w:rPr>
                <w:rFonts w:ascii="Times New Roman" w:eastAsia="Cambria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8521" w:type="dxa"/>
            <w:gridSpan w:val="2"/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Самостоятельно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составлять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схемы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однородных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членов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предложениях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(по</w:t>
            </w:r>
            <w:r w:rsidRPr="00207581">
              <w:rPr>
                <w:rFonts w:ascii="Times New Roman" w:eastAsia="Cambria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образцу).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пунктуационные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нормы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постановки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знаков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препинания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предложениях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однородными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членами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обобщающим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словом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изученного).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Распознавать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обращение.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Устанавливать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отсутствие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грамматической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связи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обращения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предложением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(обращение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является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членом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предложения).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Правильно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интонировать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обращением.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пунктуационного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оформления</w:t>
            </w:r>
            <w:r w:rsidRPr="00207581">
              <w:rPr>
                <w:rFonts w:ascii="Times New Roman" w:eastAsia="Cambria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обращения.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Проводить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синтаксический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простых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осложнённых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предложений</w:t>
            </w:r>
          </w:p>
        </w:tc>
      </w:tr>
      <w:tr w:rsidR="00305EEF" w:rsidRPr="00207581" w:rsidTr="00305EEF">
        <w:trPr>
          <w:trHeight w:val="3338"/>
        </w:trPr>
        <w:tc>
          <w:tcPr>
            <w:tcW w:w="2095" w:type="dxa"/>
            <w:tcBorders>
              <w:left w:val="single" w:sz="6" w:space="0" w:color="000000"/>
            </w:tcBorders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Сложное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предложение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(5</w:t>
            </w:r>
            <w:r w:rsidRPr="00207581">
              <w:rPr>
                <w:rFonts w:ascii="Times New Roman" w:eastAsia="Cambria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06" w:type="dxa"/>
            <w:gridSpan w:val="2"/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простые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сложные.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Сложные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бессоюзной</w:t>
            </w:r>
            <w:r w:rsidRPr="00207581">
              <w:rPr>
                <w:rFonts w:ascii="Times New Roman" w:eastAsia="Cambria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союзной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связью.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Предложения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сложносочинённые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сложноподчинённые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(общее</w:t>
            </w:r>
            <w:r w:rsidRPr="00207581">
              <w:rPr>
                <w:rFonts w:ascii="Times New Roman" w:eastAsia="Cambria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представле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ние,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практическое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усвоение).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Пунктуационное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оформление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сложных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жений,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состоящих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из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частей,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связанных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бессоюзной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связью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союзами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u-RU"/>
              </w:rPr>
              <w:t>и, но, а, однако, зато, да</w:t>
            </w:r>
          </w:p>
        </w:tc>
        <w:tc>
          <w:tcPr>
            <w:tcW w:w="8521" w:type="dxa"/>
            <w:gridSpan w:val="2"/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Сравнивать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простые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сложные</w:t>
            </w:r>
            <w:r w:rsidRPr="00207581">
              <w:rPr>
                <w:rFonts w:ascii="Times New Roman" w:eastAsia="Cambria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сложные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простые,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осложнённые</w:t>
            </w:r>
            <w:r w:rsidRPr="00207581">
              <w:rPr>
                <w:rFonts w:ascii="Times New Roman" w:eastAsia="Cambria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однородными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членами.</w:t>
            </w:r>
          </w:p>
          <w:p w:rsidR="00305EEF" w:rsidRPr="009A6A62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основания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сравнения.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Самостоятельно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формулировать</w:t>
            </w:r>
            <w:r w:rsidRPr="00207581">
              <w:rPr>
                <w:rFonts w:ascii="Times New Roman" w:eastAsia="Cambria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выводы.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простые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сложные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точки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зрения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количества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грамматических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A6A62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Сравнивать</w:t>
            </w:r>
            <w:r w:rsidRPr="009A6A62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A6A62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простые</w:t>
            </w:r>
            <w:r w:rsidRPr="009A6A62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A6A62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A6A62">
              <w:rPr>
                <w:rFonts w:ascii="Times New Roman" w:eastAsia="Cambria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A6A62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сложные</w:t>
            </w:r>
            <w:r w:rsidRPr="009A6A62">
              <w:rPr>
                <w:rFonts w:ascii="Times New Roman" w:eastAsia="Cambria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9A6A62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</w:t>
            </w:r>
            <w:r w:rsidRPr="009A6A62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A6A62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9A6A62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9A6A62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самостоятельно</w:t>
            </w:r>
            <w:r w:rsidRPr="009A6A62">
              <w:rPr>
                <w:rFonts w:ascii="Times New Roman" w:eastAsia="Cambria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9A6A62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сформулированному</w:t>
            </w:r>
            <w:r w:rsidRPr="009A6A62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A6A62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основанию.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Самостоятельно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формулировать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выводы.</w:t>
            </w:r>
          </w:p>
          <w:p w:rsidR="00305EEF" w:rsidRPr="00305EEF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пунктуационного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оформления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сложных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предложений,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состоящих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из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частей,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связанных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бессоюзной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связью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союзами</w:t>
            </w:r>
            <w:r w:rsidRPr="00207581">
              <w:rPr>
                <w:rFonts w:ascii="Times New Roman" w:eastAsia="Cambria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15"/>
                <w:sz w:val="24"/>
                <w:szCs w:val="24"/>
                <w:lang w:val="ru-RU"/>
              </w:rPr>
              <w:t>но</w:t>
            </w:r>
            <w:r w:rsidRPr="00207581"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25"/>
                <w:sz w:val="24"/>
                <w:szCs w:val="24"/>
                <w:lang w:val="ru-RU"/>
              </w:rPr>
              <w:t>а</w:t>
            </w:r>
            <w:r w:rsidRPr="00207581">
              <w:rPr>
                <w:rFonts w:ascii="Times New Roman" w:eastAsia="Cambria" w:hAnsi="Times New Roman" w:cs="Times New Roman"/>
                <w:w w:val="125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44"/>
                <w:w w:val="12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20"/>
                <w:sz w:val="24"/>
                <w:szCs w:val="24"/>
                <w:lang w:val="ru-RU"/>
              </w:rPr>
              <w:t>однако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47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20"/>
                <w:sz w:val="24"/>
                <w:szCs w:val="24"/>
                <w:lang w:val="ru-RU"/>
              </w:rPr>
              <w:t>зато</w:t>
            </w:r>
            <w:r w:rsidRPr="00207581">
              <w:rPr>
                <w:rFonts w:ascii="Times New Roman" w:eastAsia="Cambria" w:hAnsi="Times New Roman" w:cs="Times New Roman"/>
                <w:w w:val="120"/>
                <w:sz w:val="24"/>
                <w:szCs w:val="24"/>
                <w:lang w:val="ru-RU"/>
              </w:rPr>
              <w:t>,</w:t>
            </w:r>
            <w:r w:rsidRPr="00207581">
              <w:rPr>
                <w:rFonts w:ascii="Times New Roman" w:eastAsia="Cambria" w:hAnsi="Times New Roman" w:cs="Times New Roman"/>
                <w:spacing w:val="46"/>
                <w:w w:val="12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b/>
                <w:i/>
                <w:w w:val="120"/>
                <w:sz w:val="24"/>
                <w:szCs w:val="24"/>
                <w:lang w:val="ru-RU"/>
              </w:rPr>
              <w:t>да</w:t>
            </w:r>
          </w:p>
        </w:tc>
      </w:tr>
      <w:tr w:rsidR="00305EEF" w:rsidRPr="00207581" w:rsidTr="00305EEF">
        <w:trPr>
          <w:trHeight w:val="1554"/>
        </w:trPr>
        <w:tc>
          <w:tcPr>
            <w:tcW w:w="2095" w:type="dxa"/>
            <w:tcBorders>
              <w:left w:val="single" w:sz="6" w:space="0" w:color="000000"/>
            </w:tcBorders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прямой</w:t>
            </w:r>
            <w:r w:rsidRPr="00207581">
              <w:rPr>
                <w:rFonts w:ascii="Times New Roman" w:eastAsia="Cambria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речью</w:t>
            </w:r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(3</w:t>
            </w:r>
            <w:r w:rsidRPr="00207581">
              <w:rPr>
                <w:rFonts w:ascii="Times New Roman" w:eastAsia="Cambria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ч)</w:t>
            </w:r>
          </w:p>
        </w:tc>
        <w:tc>
          <w:tcPr>
            <w:tcW w:w="4006" w:type="dxa"/>
            <w:gridSpan w:val="2"/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Прямая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способ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передачи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чужой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речи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письме.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Пунктуационное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оформление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прямой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речью</w:t>
            </w:r>
          </w:p>
        </w:tc>
        <w:tc>
          <w:tcPr>
            <w:tcW w:w="8521" w:type="dxa"/>
            <w:gridSpan w:val="2"/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предложения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прямой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речью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сравнивать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точки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зрения</w:t>
            </w:r>
            <w:r w:rsidRPr="00207581">
              <w:rPr>
                <w:rFonts w:ascii="Times New Roman" w:eastAsia="Cambria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позиции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слов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автора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предложении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пунктуационного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оформления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этих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предложений.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Самостоятельно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формулировать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выводы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пунктуационном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оформлении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предложений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прямой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речью</w:t>
            </w:r>
          </w:p>
        </w:tc>
      </w:tr>
      <w:tr w:rsidR="00305EEF" w:rsidRPr="00207581" w:rsidTr="00305EEF">
        <w:trPr>
          <w:trHeight w:val="1696"/>
        </w:trPr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lastRenderedPageBreak/>
              <w:t>Диалог</w:t>
            </w:r>
            <w:proofErr w:type="spellEnd"/>
            <w:r w:rsidRPr="00207581">
              <w:rPr>
                <w:rFonts w:ascii="Times New Roman" w:eastAsia="Cambria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(2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ч)</w:t>
            </w:r>
          </w:p>
        </w:tc>
        <w:tc>
          <w:tcPr>
            <w:tcW w:w="4006" w:type="dxa"/>
            <w:gridSpan w:val="2"/>
            <w:tcBorders>
              <w:bottom w:val="single" w:sz="6" w:space="0" w:color="000000"/>
            </w:tcBorders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207581">
              <w:rPr>
                <w:rFonts w:ascii="Times New Roman" w:eastAsia="Cambria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диалоге.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Пунктуационное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оформление</w:t>
            </w:r>
            <w:r w:rsidRPr="00207581">
              <w:rPr>
                <w:rFonts w:ascii="Times New Roman" w:eastAsia="Cambria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письме</w:t>
            </w:r>
          </w:p>
        </w:tc>
        <w:tc>
          <w:tcPr>
            <w:tcW w:w="8521" w:type="dxa"/>
            <w:gridSpan w:val="2"/>
            <w:tcBorders>
              <w:bottom w:val="single" w:sz="6" w:space="0" w:color="000000"/>
            </w:tcBorders>
          </w:tcPr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Моделировать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диалоги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лингвистиче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ские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темы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изученного</w:t>
            </w:r>
            <w:proofErr w:type="gramEnd"/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207581">
              <w:rPr>
                <w:rFonts w:ascii="Times New Roman" w:eastAsia="Cambria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07581">
              <w:rPr>
                <w:rFonts w:ascii="Times New Roman" w:eastAsia="Cambria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темы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жизненных</w:t>
            </w:r>
            <w:r w:rsidRPr="00207581">
              <w:rPr>
                <w:rFonts w:ascii="Times New Roman" w:eastAsia="Cambria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наблюдений.</w:t>
            </w:r>
            <w:r w:rsidRPr="00207581">
              <w:rPr>
                <w:rFonts w:ascii="Times New Roman" w:eastAsia="Cambria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диалоги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07581">
              <w:rPr>
                <w:rFonts w:ascii="Times New Roman" w:eastAsia="Cambria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художественных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текстах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точки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зрения</w:t>
            </w:r>
            <w:r w:rsidRPr="00207581">
              <w:rPr>
                <w:rFonts w:ascii="Times New Roman" w:eastAsia="Cambria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пунктуационного</w:t>
            </w:r>
            <w:r w:rsidRPr="00207581"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оформления.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Самостоятельно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формулировать</w:t>
            </w:r>
            <w:r w:rsidRPr="00207581">
              <w:rPr>
                <w:rFonts w:ascii="Times New Roman" w:eastAsia="Cambria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выводы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пунктуационном</w:t>
            </w:r>
            <w:r w:rsidRPr="00207581">
              <w:rPr>
                <w:rFonts w:ascii="Times New Roman" w:eastAsia="Cambria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оформлении</w:t>
            </w:r>
            <w:r w:rsidRPr="00207581">
              <w:rPr>
                <w:rFonts w:ascii="Times New Roman" w:eastAsia="Cambria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val="ru-RU"/>
              </w:rPr>
              <w:t>диалога.</w:t>
            </w:r>
          </w:p>
          <w:p w:rsidR="00305EEF" w:rsidRPr="00207581" w:rsidRDefault="00305EEF" w:rsidP="00305EE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Применять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оформления</w:t>
            </w:r>
            <w:r w:rsidRPr="00207581">
              <w:rPr>
                <w:rFonts w:ascii="Times New Roman" w:eastAsia="Cambria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диалога</w:t>
            </w:r>
            <w:r w:rsidRPr="00207581">
              <w:rPr>
                <w:rFonts w:ascii="Times New Roman" w:eastAsia="Cambria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07581">
              <w:rPr>
                <w:rFonts w:ascii="Times New Roman" w:eastAsia="Cambria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07581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val="ru-RU"/>
              </w:rPr>
              <w:t>письме</w:t>
            </w:r>
          </w:p>
        </w:tc>
      </w:tr>
    </w:tbl>
    <w:p w:rsidR="005A2BD2" w:rsidRDefault="005A2BD2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E83" w:rsidRPr="007F4E83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ОБРАЗОВАТЕЛЬНОГО ПРОЦЕССА </w:t>
      </w:r>
    </w:p>
    <w:p w:rsidR="007F4E83" w:rsidRPr="007F4E83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sz w:val="24"/>
          <w:szCs w:val="24"/>
        </w:rPr>
        <w:t>ОБЯЗАТЕЛЬНЫЕ УЧЕБНЫЕ МАТЕРИАЛЫ ДЛЯ УЧЕНИКА</w:t>
      </w:r>
    </w:p>
    <w:p w:rsidR="007F4E83" w:rsidRPr="007F4E83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E83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7F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83">
        <w:rPr>
          <w:rFonts w:ascii="Times New Roman" w:hAnsi="Times New Roman" w:cs="Times New Roman"/>
          <w:sz w:val="24"/>
          <w:szCs w:val="24"/>
        </w:rPr>
        <w:t>Т.А</w:t>
      </w:r>
      <w:proofErr w:type="spellEnd"/>
      <w:r w:rsidRPr="007F4E83">
        <w:rPr>
          <w:rFonts w:ascii="Times New Roman" w:hAnsi="Times New Roman" w:cs="Times New Roman"/>
          <w:sz w:val="24"/>
          <w:szCs w:val="24"/>
        </w:rPr>
        <w:t xml:space="preserve">., Баранов М. Т., </w:t>
      </w:r>
      <w:proofErr w:type="spellStart"/>
      <w:r w:rsidRPr="007F4E83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7F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E83">
        <w:rPr>
          <w:rFonts w:ascii="Times New Roman" w:hAnsi="Times New Roman" w:cs="Times New Roman"/>
          <w:sz w:val="24"/>
          <w:szCs w:val="24"/>
        </w:rPr>
        <w:t>Л.А</w:t>
      </w:r>
      <w:proofErr w:type="spellEnd"/>
      <w:r w:rsidRPr="007F4E83">
        <w:rPr>
          <w:rFonts w:ascii="Times New Roman" w:hAnsi="Times New Roman" w:cs="Times New Roman"/>
          <w:sz w:val="24"/>
          <w:szCs w:val="24"/>
        </w:rPr>
        <w:t xml:space="preserve">. и другие. Русский язык (в 2 частях), 5 класс/ Акционерное общество «Издательство «Просвещение»; </w:t>
      </w:r>
    </w:p>
    <w:p w:rsidR="007F4E83" w:rsidRPr="007F4E83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sz w:val="24"/>
          <w:szCs w:val="24"/>
        </w:rPr>
        <w:t>.</w:t>
      </w:r>
    </w:p>
    <w:p w:rsidR="007F4E83" w:rsidRPr="007F4E83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:rsidR="007F4E83" w:rsidRPr="007F4E83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sz w:val="24"/>
          <w:szCs w:val="24"/>
        </w:rPr>
        <w:t>https://znayka.cc/wp-content/uploads/2019/08/Russkij-yazyk.-5kl.-Metodich.rekomend._Ladyzhenskaya_2014-144s.pdf</w:t>
      </w:r>
    </w:p>
    <w:p w:rsidR="007F4E83" w:rsidRPr="007F4E83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sz w:val="24"/>
          <w:szCs w:val="24"/>
        </w:rPr>
        <w:t>ЦИФРОВЫЕ ОБРАЗОВАТЕЛЬНЫЕ РЕСУРСЫ И РЕСУРСЫ СЕТИ ИНТЕРНЕТ</w:t>
      </w:r>
    </w:p>
    <w:p w:rsidR="007F4E83" w:rsidRPr="007F4E83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 </w:t>
      </w:r>
    </w:p>
    <w:p w:rsidR="007F4E83" w:rsidRPr="007F4E83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sz w:val="24"/>
          <w:szCs w:val="24"/>
        </w:rPr>
        <w:t xml:space="preserve">resh.edu.ru </w:t>
      </w:r>
    </w:p>
    <w:p w:rsidR="007F4E83" w:rsidRPr="007F4E83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sz w:val="24"/>
          <w:szCs w:val="24"/>
        </w:rPr>
        <w:t>Дистанционно</w:t>
      </w:r>
      <w:r>
        <w:rPr>
          <w:rFonts w:ascii="Times New Roman" w:hAnsi="Times New Roman" w:cs="Times New Roman"/>
          <w:sz w:val="24"/>
          <w:szCs w:val="24"/>
        </w:rPr>
        <w:t>е образование для школьников</w:t>
      </w:r>
    </w:p>
    <w:p w:rsidR="007F4E83" w:rsidRPr="007F4E83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E83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7F4E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F4E8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F4E83">
        <w:rPr>
          <w:rFonts w:ascii="Times New Roman" w:hAnsi="Times New Roman" w:cs="Times New Roman"/>
          <w:sz w:val="24"/>
          <w:szCs w:val="24"/>
        </w:rPr>
        <w:t xml:space="preserve"> uchi.ru</w:t>
      </w:r>
    </w:p>
    <w:p w:rsidR="007F4E83" w:rsidRPr="007F4E83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E83" w:rsidRPr="007F4E83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E83" w:rsidRPr="007F4E83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7F4E83" w:rsidRPr="007F4E83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sz w:val="24"/>
          <w:szCs w:val="24"/>
        </w:rPr>
        <w:t xml:space="preserve">УЧЕБНОЕ ОБОРУДОВАНИЕ </w:t>
      </w:r>
    </w:p>
    <w:p w:rsidR="007F4E83" w:rsidRPr="007F4E83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sz w:val="24"/>
          <w:szCs w:val="24"/>
        </w:rPr>
        <w:t>ПК, проектор, документ-камера, таблицы, плакаты, словари, дидактические материалы</w:t>
      </w:r>
    </w:p>
    <w:p w:rsidR="007F4E83" w:rsidRPr="005A2BD2" w:rsidRDefault="007F4E83" w:rsidP="0020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83">
        <w:rPr>
          <w:rFonts w:ascii="Times New Roman" w:hAnsi="Times New Roman" w:cs="Times New Roman"/>
          <w:sz w:val="24"/>
          <w:szCs w:val="24"/>
        </w:rPr>
        <w:t>ОБОРУДОВАНИЕ ДЛЯ ПРОВЕДЕНИЯ ПРАКТИЧЕСКИХ РАБОТ Таблицы, плакаты, словари</w:t>
      </w:r>
    </w:p>
    <w:sectPr w:rsidR="007F4E83" w:rsidRPr="005A2BD2" w:rsidSect="00207581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79" w:rsidRDefault="00790079" w:rsidP="00207581">
      <w:pPr>
        <w:spacing w:after="0" w:line="240" w:lineRule="auto"/>
      </w:pPr>
      <w:r>
        <w:separator/>
      </w:r>
    </w:p>
  </w:endnote>
  <w:endnote w:type="continuationSeparator" w:id="0">
    <w:p w:rsidR="00790079" w:rsidRDefault="00790079" w:rsidP="002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079756"/>
      <w:docPartObj>
        <w:docPartGallery w:val="Page Numbers (Bottom of Page)"/>
        <w:docPartUnique/>
      </w:docPartObj>
    </w:sdtPr>
    <w:sdtEndPr/>
    <w:sdtContent>
      <w:p w:rsidR="00207581" w:rsidRDefault="002075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A62">
          <w:rPr>
            <w:noProof/>
          </w:rPr>
          <w:t>2</w:t>
        </w:r>
        <w:r>
          <w:fldChar w:fldCharType="end"/>
        </w:r>
      </w:p>
    </w:sdtContent>
  </w:sdt>
  <w:p w:rsidR="00207581" w:rsidRDefault="002075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79" w:rsidRDefault="00790079" w:rsidP="00207581">
      <w:pPr>
        <w:spacing w:after="0" w:line="240" w:lineRule="auto"/>
      </w:pPr>
      <w:r>
        <w:separator/>
      </w:r>
    </w:p>
  </w:footnote>
  <w:footnote w:type="continuationSeparator" w:id="0">
    <w:p w:rsidR="00790079" w:rsidRDefault="00790079" w:rsidP="0020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5C1B"/>
    <w:multiLevelType w:val="hybridMultilevel"/>
    <w:tmpl w:val="60DC56B8"/>
    <w:lvl w:ilvl="0" w:tplc="55A4CDAA">
      <w:start w:val="1"/>
      <w:numFmt w:val="decimal"/>
      <w:lvlText w:val="%1."/>
      <w:lvlJc w:val="left"/>
      <w:pPr>
        <w:ind w:left="404" w:hanging="248"/>
      </w:pPr>
      <w:rPr>
        <w:rFonts w:ascii="Times New Roman" w:eastAsia="Trebuchet MS" w:hAnsi="Times New Roman" w:cs="Times New Roman" w:hint="default"/>
        <w:spacing w:val="-11"/>
        <w:w w:val="82"/>
        <w:sz w:val="20"/>
        <w:szCs w:val="22"/>
        <w:lang w:val="ru-RU" w:eastAsia="en-US" w:bidi="ar-SA"/>
      </w:rPr>
    </w:lvl>
    <w:lvl w:ilvl="1" w:tplc="43DA96B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F4E6A470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CE80A3F8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CDAE499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5A4C8954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18E9CCA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A282E228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CE145118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1">
    <w:nsid w:val="2A024E47"/>
    <w:multiLevelType w:val="hybridMultilevel"/>
    <w:tmpl w:val="8AA0B0BA"/>
    <w:lvl w:ilvl="0" w:tplc="75D6FE90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69C2A02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374CDBF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AEC4180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17DA8E4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0A1ADD2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18C085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92706C0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76CE323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">
    <w:nsid w:val="3FC779CD"/>
    <w:multiLevelType w:val="hybridMultilevel"/>
    <w:tmpl w:val="4BE4BEDA"/>
    <w:lvl w:ilvl="0" w:tplc="42867098">
      <w:start w:val="1"/>
      <w:numFmt w:val="decimal"/>
      <w:lvlText w:val="%1)"/>
      <w:lvlJc w:val="left"/>
      <w:pPr>
        <w:ind w:left="156" w:hanging="292"/>
      </w:pPr>
      <w:rPr>
        <w:rFonts w:ascii="Times New Roman" w:eastAsia="Cambria" w:hAnsi="Times New Roman" w:cs="Times New Roman" w:hint="default"/>
        <w:w w:val="102"/>
        <w:sz w:val="20"/>
        <w:szCs w:val="20"/>
        <w:lang w:val="ru-RU" w:eastAsia="en-US" w:bidi="ar-SA"/>
      </w:rPr>
    </w:lvl>
    <w:lvl w:ilvl="1" w:tplc="FFFAC8FC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1426368C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F0688FEC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EA4E3DF8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DB000E0C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4490D4E6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320EB8F4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0DA0F63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3">
    <w:nsid w:val="695B2576"/>
    <w:multiLevelType w:val="hybridMultilevel"/>
    <w:tmpl w:val="60DC56B8"/>
    <w:lvl w:ilvl="0" w:tplc="55A4CDAA">
      <w:start w:val="1"/>
      <w:numFmt w:val="decimal"/>
      <w:lvlText w:val="%1."/>
      <w:lvlJc w:val="left"/>
      <w:pPr>
        <w:ind w:left="404" w:hanging="248"/>
      </w:pPr>
      <w:rPr>
        <w:rFonts w:ascii="Times New Roman" w:eastAsia="Trebuchet MS" w:hAnsi="Times New Roman" w:cs="Times New Roman" w:hint="default"/>
        <w:spacing w:val="-11"/>
        <w:w w:val="82"/>
        <w:sz w:val="20"/>
        <w:szCs w:val="22"/>
        <w:lang w:val="ru-RU" w:eastAsia="en-US" w:bidi="ar-SA"/>
      </w:rPr>
    </w:lvl>
    <w:lvl w:ilvl="1" w:tplc="43DA96B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F4E6A470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CE80A3F8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CDAE499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5A4C8954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18E9CCA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A282E228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CE145118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4">
    <w:nsid w:val="6B834315"/>
    <w:multiLevelType w:val="hybridMultilevel"/>
    <w:tmpl w:val="74FE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D2"/>
    <w:rsid w:val="001D4764"/>
    <w:rsid w:val="001F3FFD"/>
    <w:rsid w:val="00207581"/>
    <w:rsid w:val="00305EEF"/>
    <w:rsid w:val="003765CE"/>
    <w:rsid w:val="005A2BD2"/>
    <w:rsid w:val="006A72ED"/>
    <w:rsid w:val="00742FFB"/>
    <w:rsid w:val="00790079"/>
    <w:rsid w:val="007F4E83"/>
    <w:rsid w:val="009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F3FFD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1F3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1F3FFD"/>
    <w:pPr>
      <w:widowControl w:val="0"/>
      <w:autoSpaceDE w:val="0"/>
      <w:autoSpaceDN w:val="0"/>
      <w:spacing w:before="1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1F3FFD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A2BD2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5A2BD2"/>
  </w:style>
  <w:style w:type="character" w:customStyle="1" w:styleId="20">
    <w:name w:val="Заголовок 2 Знак"/>
    <w:basedOn w:val="a0"/>
    <w:link w:val="2"/>
    <w:uiPriority w:val="1"/>
    <w:rsid w:val="001F3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1F3FFD"/>
    <w:rPr>
      <w:rFonts w:ascii="Tahoma" w:eastAsia="Tahoma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1F3FFD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1F3FFD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F3FFD"/>
  </w:style>
  <w:style w:type="table" w:customStyle="1" w:styleId="TableNormal">
    <w:name w:val="Table Normal"/>
    <w:uiPriority w:val="2"/>
    <w:semiHidden/>
    <w:unhideWhenUsed/>
    <w:qFormat/>
    <w:rsid w:val="001F3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"/>
    <w:qFormat/>
    <w:rsid w:val="001F3FFD"/>
    <w:pPr>
      <w:widowControl w:val="0"/>
      <w:autoSpaceDE w:val="0"/>
      <w:autoSpaceDN w:val="0"/>
      <w:spacing w:after="0" w:line="240" w:lineRule="auto"/>
      <w:ind w:left="766" w:right="766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6">
    <w:name w:val="Название Знак"/>
    <w:basedOn w:val="a0"/>
    <w:link w:val="a5"/>
    <w:uiPriority w:val="1"/>
    <w:rsid w:val="001F3FFD"/>
    <w:rPr>
      <w:rFonts w:ascii="Tahoma" w:eastAsia="Tahoma" w:hAnsi="Tahoma" w:cs="Tahoma"/>
      <w:b/>
      <w:bCs/>
      <w:sz w:val="76"/>
      <w:szCs w:val="76"/>
    </w:rPr>
  </w:style>
  <w:style w:type="paragraph" w:styleId="a7">
    <w:name w:val="List Paragraph"/>
    <w:basedOn w:val="a"/>
    <w:uiPriority w:val="1"/>
    <w:qFormat/>
    <w:rsid w:val="001F3FFD"/>
    <w:pPr>
      <w:widowControl w:val="0"/>
      <w:autoSpaceDE w:val="0"/>
      <w:autoSpaceDN w:val="0"/>
      <w:spacing w:before="66" w:after="0" w:line="240" w:lineRule="auto"/>
      <w:ind w:left="308" w:hanging="194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1F3FFD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paragraph" w:styleId="a8">
    <w:name w:val="header"/>
    <w:basedOn w:val="a"/>
    <w:link w:val="a9"/>
    <w:uiPriority w:val="99"/>
    <w:unhideWhenUsed/>
    <w:rsid w:val="001F3FF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9">
    <w:name w:val="Верхний колонтитул Знак"/>
    <w:basedOn w:val="a0"/>
    <w:link w:val="a8"/>
    <w:uiPriority w:val="99"/>
    <w:rsid w:val="001F3FFD"/>
    <w:rPr>
      <w:rFonts w:ascii="Cambria" w:eastAsia="Cambria" w:hAnsi="Cambria" w:cs="Cambria"/>
    </w:rPr>
  </w:style>
  <w:style w:type="paragraph" w:styleId="aa">
    <w:name w:val="footer"/>
    <w:basedOn w:val="a"/>
    <w:link w:val="ab"/>
    <w:uiPriority w:val="99"/>
    <w:unhideWhenUsed/>
    <w:rsid w:val="001F3FF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b">
    <w:name w:val="Нижний колонтитул Знак"/>
    <w:basedOn w:val="a0"/>
    <w:link w:val="aa"/>
    <w:uiPriority w:val="99"/>
    <w:rsid w:val="001F3FFD"/>
    <w:rPr>
      <w:rFonts w:ascii="Cambria" w:eastAsia="Cambria" w:hAnsi="Cambria" w:cs="Cambria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1F3FF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1F3FFD"/>
    <w:pPr>
      <w:widowControl w:val="0"/>
      <w:autoSpaceDE w:val="0"/>
      <w:autoSpaceDN w:val="0"/>
      <w:spacing w:after="100" w:line="240" w:lineRule="auto"/>
    </w:pPr>
    <w:rPr>
      <w:rFonts w:ascii="Cambria" w:eastAsia="Cambria" w:hAnsi="Cambria" w:cs="Cambria"/>
    </w:rPr>
  </w:style>
  <w:style w:type="paragraph" w:styleId="21">
    <w:name w:val="toc 2"/>
    <w:basedOn w:val="a"/>
    <w:next w:val="a"/>
    <w:autoRedefine/>
    <w:uiPriority w:val="39"/>
    <w:unhideWhenUsed/>
    <w:rsid w:val="001F3FFD"/>
    <w:pPr>
      <w:widowControl w:val="0"/>
      <w:autoSpaceDE w:val="0"/>
      <w:autoSpaceDN w:val="0"/>
      <w:spacing w:after="100" w:line="240" w:lineRule="auto"/>
      <w:ind w:left="220"/>
    </w:pPr>
    <w:rPr>
      <w:rFonts w:ascii="Cambria" w:eastAsia="Cambria" w:hAnsi="Cambria" w:cs="Cambria"/>
    </w:rPr>
  </w:style>
  <w:style w:type="paragraph" w:styleId="31">
    <w:name w:val="toc 3"/>
    <w:basedOn w:val="a"/>
    <w:next w:val="a"/>
    <w:autoRedefine/>
    <w:uiPriority w:val="39"/>
    <w:unhideWhenUsed/>
    <w:rsid w:val="001F3FFD"/>
    <w:pPr>
      <w:widowControl w:val="0"/>
      <w:autoSpaceDE w:val="0"/>
      <w:autoSpaceDN w:val="0"/>
      <w:spacing w:after="100" w:line="240" w:lineRule="auto"/>
      <w:ind w:left="440"/>
    </w:pPr>
    <w:rPr>
      <w:rFonts w:ascii="Cambria" w:eastAsia="Cambria" w:hAnsi="Cambria" w:cs="Cambria"/>
    </w:rPr>
  </w:style>
  <w:style w:type="character" w:customStyle="1" w:styleId="14">
    <w:name w:val="Гиперссылка1"/>
    <w:basedOn w:val="a0"/>
    <w:uiPriority w:val="99"/>
    <w:unhideWhenUsed/>
    <w:rsid w:val="001F3F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F3FFD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FFD"/>
    <w:rPr>
      <w:rFonts w:ascii="Tahoma" w:eastAsia="Cambri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1F3FFD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0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F3FFD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1F3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1F3FFD"/>
    <w:pPr>
      <w:widowControl w:val="0"/>
      <w:autoSpaceDE w:val="0"/>
      <w:autoSpaceDN w:val="0"/>
      <w:spacing w:before="1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1F3FFD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A2BD2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5A2BD2"/>
  </w:style>
  <w:style w:type="character" w:customStyle="1" w:styleId="20">
    <w:name w:val="Заголовок 2 Знак"/>
    <w:basedOn w:val="a0"/>
    <w:link w:val="2"/>
    <w:uiPriority w:val="1"/>
    <w:rsid w:val="001F3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1F3FFD"/>
    <w:rPr>
      <w:rFonts w:ascii="Tahoma" w:eastAsia="Tahoma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1F3FFD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1F3FFD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F3FFD"/>
  </w:style>
  <w:style w:type="table" w:customStyle="1" w:styleId="TableNormal">
    <w:name w:val="Table Normal"/>
    <w:uiPriority w:val="2"/>
    <w:semiHidden/>
    <w:unhideWhenUsed/>
    <w:qFormat/>
    <w:rsid w:val="001F3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"/>
    <w:qFormat/>
    <w:rsid w:val="001F3FFD"/>
    <w:pPr>
      <w:widowControl w:val="0"/>
      <w:autoSpaceDE w:val="0"/>
      <w:autoSpaceDN w:val="0"/>
      <w:spacing w:after="0" w:line="240" w:lineRule="auto"/>
      <w:ind w:left="766" w:right="766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6">
    <w:name w:val="Название Знак"/>
    <w:basedOn w:val="a0"/>
    <w:link w:val="a5"/>
    <w:uiPriority w:val="1"/>
    <w:rsid w:val="001F3FFD"/>
    <w:rPr>
      <w:rFonts w:ascii="Tahoma" w:eastAsia="Tahoma" w:hAnsi="Tahoma" w:cs="Tahoma"/>
      <w:b/>
      <w:bCs/>
      <w:sz w:val="76"/>
      <w:szCs w:val="76"/>
    </w:rPr>
  </w:style>
  <w:style w:type="paragraph" w:styleId="a7">
    <w:name w:val="List Paragraph"/>
    <w:basedOn w:val="a"/>
    <w:uiPriority w:val="1"/>
    <w:qFormat/>
    <w:rsid w:val="001F3FFD"/>
    <w:pPr>
      <w:widowControl w:val="0"/>
      <w:autoSpaceDE w:val="0"/>
      <w:autoSpaceDN w:val="0"/>
      <w:spacing w:before="66" w:after="0" w:line="240" w:lineRule="auto"/>
      <w:ind w:left="308" w:hanging="194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1F3FFD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paragraph" w:styleId="a8">
    <w:name w:val="header"/>
    <w:basedOn w:val="a"/>
    <w:link w:val="a9"/>
    <w:uiPriority w:val="99"/>
    <w:unhideWhenUsed/>
    <w:rsid w:val="001F3FF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9">
    <w:name w:val="Верхний колонтитул Знак"/>
    <w:basedOn w:val="a0"/>
    <w:link w:val="a8"/>
    <w:uiPriority w:val="99"/>
    <w:rsid w:val="001F3FFD"/>
    <w:rPr>
      <w:rFonts w:ascii="Cambria" w:eastAsia="Cambria" w:hAnsi="Cambria" w:cs="Cambria"/>
    </w:rPr>
  </w:style>
  <w:style w:type="paragraph" w:styleId="aa">
    <w:name w:val="footer"/>
    <w:basedOn w:val="a"/>
    <w:link w:val="ab"/>
    <w:uiPriority w:val="99"/>
    <w:unhideWhenUsed/>
    <w:rsid w:val="001F3FF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b">
    <w:name w:val="Нижний колонтитул Знак"/>
    <w:basedOn w:val="a0"/>
    <w:link w:val="aa"/>
    <w:uiPriority w:val="99"/>
    <w:rsid w:val="001F3FFD"/>
    <w:rPr>
      <w:rFonts w:ascii="Cambria" w:eastAsia="Cambria" w:hAnsi="Cambria" w:cs="Cambria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1F3FF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1F3FFD"/>
    <w:pPr>
      <w:widowControl w:val="0"/>
      <w:autoSpaceDE w:val="0"/>
      <w:autoSpaceDN w:val="0"/>
      <w:spacing w:after="100" w:line="240" w:lineRule="auto"/>
    </w:pPr>
    <w:rPr>
      <w:rFonts w:ascii="Cambria" w:eastAsia="Cambria" w:hAnsi="Cambria" w:cs="Cambria"/>
    </w:rPr>
  </w:style>
  <w:style w:type="paragraph" w:styleId="21">
    <w:name w:val="toc 2"/>
    <w:basedOn w:val="a"/>
    <w:next w:val="a"/>
    <w:autoRedefine/>
    <w:uiPriority w:val="39"/>
    <w:unhideWhenUsed/>
    <w:rsid w:val="001F3FFD"/>
    <w:pPr>
      <w:widowControl w:val="0"/>
      <w:autoSpaceDE w:val="0"/>
      <w:autoSpaceDN w:val="0"/>
      <w:spacing w:after="100" w:line="240" w:lineRule="auto"/>
      <w:ind w:left="220"/>
    </w:pPr>
    <w:rPr>
      <w:rFonts w:ascii="Cambria" w:eastAsia="Cambria" w:hAnsi="Cambria" w:cs="Cambria"/>
    </w:rPr>
  </w:style>
  <w:style w:type="paragraph" w:styleId="31">
    <w:name w:val="toc 3"/>
    <w:basedOn w:val="a"/>
    <w:next w:val="a"/>
    <w:autoRedefine/>
    <w:uiPriority w:val="39"/>
    <w:unhideWhenUsed/>
    <w:rsid w:val="001F3FFD"/>
    <w:pPr>
      <w:widowControl w:val="0"/>
      <w:autoSpaceDE w:val="0"/>
      <w:autoSpaceDN w:val="0"/>
      <w:spacing w:after="100" w:line="240" w:lineRule="auto"/>
      <w:ind w:left="440"/>
    </w:pPr>
    <w:rPr>
      <w:rFonts w:ascii="Cambria" w:eastAsia="Cambria" w:hAnsi="Cambria" w:cs="Cambria"/>
    </w:rPr>
  </w:style>
  <w:style w:type="character" w:customStyle="1" w:styleId="14">
    <w:name w:val="Гиперссылка1"/>
    <w:basedOn w:val="a0"/>
    <w:uiPriority w:val="99"/>
    <w:unhideWhenUsed/>
    <w:rsid w:val="001F3F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F3FFD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FFD"/>
    <w:rPr>
      <w:rFonts w:ascii="Tahoma" w:eastAsia="Cambri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1F3FFD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0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34</Pages>
  <Words>11149</Words>
  <Characters>63553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2022-06-27T06:31:00Z</dcterms:created>
  <dcterms:modified xsi:type="dcterms:W3CDTF">2022-07-18T03:56:00Z</dcterms:modified>
</cp:coreProperties>
</file>