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57" w:rsidRDefault="00B13857" w:rsidP="00B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13857" w:rsidRDefault="00B13857" w:rsidP="00B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B13857" w:rsidRDefault="00B13857" w:rsidP="00B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B13857" w:rsidRDefault="00B13857" w:rsidP="00B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13857" w:rsidRDefault="00B13857" w:rsidP="00B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63-94-05, 63-94-92, факс 63-92-21</w:t>
      </w:r>
    </w:p>
    <w:p w:rsidR="00B13857" w:rsidRDefault="00B13857" w:rsidP="00B13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school5-pu@yandex.ru</w:t>
        </w:r>
      </w:hyperlink>
    </w:p>
    <w:p w:rsidR="00B13857" w:rsidRDefault="00B13857" w:rsidP="00B13857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5E0A" w:rsidRDefault="00DA5E0A" w:rsidP="00DA5E0A">
      <w:pPr>
        <w:tabs>
          <w:tab w:val="num" w:pos="720"/>
        </w:tabs>
        <w:ind w:firstLine="540"/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DA5E0A" w:rsidTr="000C24C0">
        <w:tc>
          <w:tcPr>
            <w:tcW w:w="6345" w:type="dxa"/>
            <w:hideMark/>
          </w:tcPr>
          <w:p w:rsidR="00DA5E0A" w:rsidRDefault="00DA5E0A" w:rsidP="000C24C0">
            <w:r>
              <w:br w:type="page"/>
            </w:r>
            <w:r>
              <w:br w:type="page"/>
            </w:r>
            <w:proofErr w:type="gramStart"/>
            <w:r>
              <w:t>Принято с учётом мнения Совета старшеклассников (Согласовано, протокол  от 20.05.2015 №6), мнения Совета родителей (законных представителей) обучающихся (Согласовано, протокол от 28.08.2015 №4.</w:t>
            </w:r>
            <w:proofErr w:type="gramEnd"/>
          </w:p>
          <w:p w:rsidR="00DA5E0A" w:rsidRPr="005F4D65" w:rsidRDefault="00DA5E0A" w:rsidP="000C24C0">
            <w:pPr>
              <w:spacing w:after="0" w:line="240" w:lineRule="auto"/>
            </w:pPr>
            <w:r>
              <w:t xml:space="preserve">Рассмотрено </w:t>
            </w:r>
          </w:p>
          <w:p w:rsidR="00DA5E0A" w:rsidRDefault="00DA5E0A" w:rsidP="000C24C0">
            <w:pPr>
              <w:spacing w:after="0" w:line="240" w:lineRule="auto"/>
              <w:rPr>
                <w:lang w:eastAsia="ru-RU"/>
              </w:rPr>
            </w:pPr>
            <w:r>
              <w:t>на педагогическом совете</w:t>
            </w:r>
          </w:p>
          <w:p w:rsidR="00DA5E0A" w:rsidRDefault="00DA5E0A" w:rsidP="000C2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DA5E0A" w:rsidRDefault="00DA5E0A" w:rsidP="000C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t xml:space="preserve">Утверждено  приказом </w:t>
            </w:r>
          </w:p>
          <w:p w:rsidR="00DA5E0A" w:rsidRDefault="00DA5E0A" w:rsidP="000C24C0">
            <w:pPr>
              <w:spacing w:after="0" w:line="240" w:lineRule="auto"/>
              <w:rPr>
                <w:lang w:eastAsia="ru-RU"/>
              </w:rPr>
            </w:pPr>
            <w:r>
              <w:t xml:space="preserve">МАОУ «СОШ №5 с УИОП» </w:t>
            </w:r>
          </w:p>
          <w:p w:rsidR="00DA5E0A" w:rsidRDefault="00DA5E0A" w:rsidP="000C2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DA5E0A" w:rsidRDefault="00DA5E0A" w:rsidP="00B13857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6254" w:rsidRDefault="00186254" w:rsidP="00DA5E0A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254" w:rsidRDefault="00186254" w:rsidP="00186254">
      <w:pPr>
        <w:pStyle w:val="a3"/>
        <w:spacing w:before="0" w:beforeAutospacing="0" w:after="0" w:afterAutospacing="0"/>
        <w:jc w:val="center"/>
        <w:rPr>
          <w:b/>
        </w:rPr>
      </w:pPr>
    </w:p>
    <w:p w:rsidR="00186254" w:rsidRDefault="00B91D44" w:rsidP="00186254">
      <w:pPr>
        <w:pStyle w:val="a3"/>
        <w:spacing w:before="0" w:beforeAutospacing="0" w:after="0" w:afterAutospacing="0"/>
        <w:jc w:val="center"/>
        <w:rPr>
          <w:b/>
        </w:rPr>
      </w:pPr>
      <w:r w:rsidRPr="00186254">
        <w:rPr>
          <w:b/>
        </w:rPr>
        <w:t xml:space="preserve">ПОЛОЖЕНИЕ </w:t>
      </w:r>
    </w:p>
    <w:p w:rsidR="00B91D44" w:rsidRDefault="00B91D44" w:rsidP="00186254">
      <w:pPr>
        <w:pStyle w:val="a3"/>
        <w:spacing w:before="0" w:beforeAutospacing="0" w:after="0" w:afterAutospacing="0"/>
        <w:jc w:val="center"/>
        <w:rPr>
          <w:b/>
        </w:rPr>
      </w:pPr>
      <w:r w:rsidRPr="00186254">
        <w:rPr>
          <w:b/>
        </w:rPr>
        <w:t>О ШКОЛЬНОЙ ФОРМЕ</w:t>
      </w:r>
    </w:p>
    <w:p w:rsidR="00186254" w:rsidRPr="00186254" w:rsidRDefault="00186254" w:rsidP="00186254">
      <w:pPr>
        <w:pStyle w:val="a3"/>
        <w:spacing w:before="0" w:beforeAutospacing="0" w:after="0" w:afterAutospacing="0"/>
        <w:jc w:val="center"/>
        <w:rPr>
          <w:b/>
        </w:rPr>
      </w:pP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rPr>
          <w:rStyle w:val="a4"/>
        </w:rPr>
        <w:t>1. Общие положения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1.1. Настоящим положением устанавливаются определения школьной формы и порядок ее ношения для обучающихся 1-11 классов МБОУ СОШ № 5.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1.2. Образцы моделей формы и варианты одежды, соответствующие деловому стилю, утверждаются родительским комитетом и администрацией школы.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О необходимости перехода школы на единую школьную форму свидетельствует следующее: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строгий стиль одежды создает в школе деловую атмосферу, необходимую для занятий;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форма дисциплинирует человека;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- единая школьная форма позволяет избежать </w:t>
      </w:r>
      <w:proofErr w:type="spellStart"/>
      <w:r w:rsidRPr="00186254">
        <w:t>соревновательности</w:t>
      </w:r>
      <w:proofErr w:type="spellEnd"/>
      <w:r w:rsidRPr="00186254">
        <w:t xml:space="preserve"> между детьми в одежде;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ученик в школьной форме думает об учебе, а не об одежде;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устраняется проблема «в чем пойти в школу»;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возникает позитивный настрой, спокойное состояние активизирует желание идти в школу;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школьная форма помогает ребенку почувствовать себя учеником и членом определенного коллектива;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дает возможность учащемуся ощутить свою причастность именно к данной школе.</w:t>
      </w:r>
    </w:p>
    <w:p w:rsidR="00B91D44" w:rsidRDefault="00B91D44" w:rsidP="00186254">
      <w:pPr>
        <w:pStyle w:val="a3"/>
        <w:spacing w:before="0" w:beforeAutospacing="0" w:after="0" w:afterAutospacing="0"/>
        <w:jc w:val="both"/>
      </w:pPr>
      <w:r w:rsidRPr="00186254">
        <w:t>- школьная форма экономит семейный бюджет.</w:t>
      </w:r>
    </w:p>
    <w:p w:rsidR="00186254" w:rsidRPr="00186254" w:rsidRDefault="00186254" w:rsidP="00186254">
      <w:pPr>
        <w:pStyle w:val="a3"/>
        <w:spacing w:before="0" w:beforeAutospacing="0" w:after="0" w:afterAutospacing="0"/>
        <w:jc w:val="both"/>
      </w:pP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rPr>
          <w:rStyle w:val="a4"/>
        </w:rPr>
        <w:t>2. Цель данного решения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2.1. Создание делового стиля одежды </w:t>
      </w:r>
      <w:proofErr w:type="gramStart"/>
      <w:r w:rsidRPr="00186254">
        <w:t>обучающихся</w:t>
      </w:r>
      <w:proofErr w:type="gramEnd"/>
      <w:r w:rsidRPr="00186254">
        <w:t xml:space="preserve"> и рабочей атмосферы во время учебного процесса.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2.2.Соблюдение санитарно-гигиенических норм.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2.3. Воспитание у </w:t>
      </w:r>
      <w:proofErr w:type="gramStart"/>
      <w:r w:rsidRPr="00186254">
        <w:t>обучающихся</w:t>
      </w:r>
      <w:proofErr w:type="gramEnd"/>
      <w:r w:rsidRPr="00186254">
        <w:t xml:space="preserve"> эстетического вкуса, культуры внешнего вида.</w:t>
      </w:r>
    </w:p>
    <w:p w:rsidR="00B91D4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2.4. Формирование чувства корпоративной принадлежности, уважения </w:t>
      </w:r>
      <w:proofErr w:type="gramStart"/>
      <w:r w:rsidRPr="00186254">
        <w:t>к</w:t>
      </w:r>
      <w:proofErr w:type="gramEnd"/>
      <w:r w:rsidRPr="00186254">
        <w:t xml:space="preserve"> традициями специфики школы.</w:t>
      </w:r>
    </w:p>
    <w:p w:rsidR="00186254" w:rsidRPr="00186254" w:rsidRDefault="00186254" w:rsidP="00186254">
      <w:pPr>
        <w:pStyle w:val="a3"/>
        <w:spacing w:before="0" w:beforeAutospacing="0" w:after="0" w:afterAutospacing="0"/>
        <w:jc w:val="both"/>
      </w:pP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rPr>
          <w:rStyle w:val="a4"/>
        </w:rPr>
        <w:t>3. Правила ношения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lastRenderedPageBreak/>
        <w:t>3.1. Порядок ношения формы, установленный данным Положением, является обязательным для обучающихся 1-11 классов школы с 02.09.2013 г.</w:t>
      </w:r>
    </w:p>
    <w:p w:rsidR="00B91D44" w:rsidRDefault="00B91D44" w:rsidP="00186254">
      <w:pPr>
        <w:pStyle w:val="a3"/>
        <w:spacing w:before="0" w:beforeAutospacing="0" w:after="0" w:afterAutospacing="0"/>
        <w:jc w:val="both"/>
      </w:pPr>
      <w:r w:rsidRPr="00186254">
        <w:t>3.2. Обучающиеся 1-11 классов носят форму ежедневно в течение всего времени нахождения в школе.</w:t>
      </w:r>
    </w:p>
    <w:p w:rsidR="00186254" w:rsidRDefault="00186254" w:rsidP="00186254">
      <w:pPr>
        <w:pStyle w:val="a3"/>
        <w:spacing w:before="0" w:beforeAutospacing="0" w:after="0" w:afterAutospacing="0"/>
        <w:jc w:val="both"/>
      </w:pPr>
    </w:p>
    <w:p w:rsidR="00186254" w:rsidRPr="00186254" w:rsidRDefault="00186254" w:rsidP="00186254">
      <w:pPr>
        <w:pStyle w:val="a3"/>
        <w:spacing w:before="0" w:beforeAutospacing="0" w:after="0" w:afterAutospacing="0"/>
        <w:jc w:val="both"/>
      </w:pP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rPr>
          <w:rStyle w:val="a4"/>
        </w:rPr>
        <w:t>4. Требования к форме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4.1. Стиль одежды – деловой, классический.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4.2. Школьная форма подразделяется на </w:t>
      </w:r>
      <w:proofErr w:type="gramStart"/>
      <w:r w:rsidRPr="00186254">
        <w:t>парадную</w:t>
      </w:r>
      <w:proofErr w:type="gramEnd"/>
      <w:r w:rsidRPr="00186254">
        <w:t xml:space="preserve"> (торжественную, праздничную), повседневную и спортивную.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4.3. Парадная форма: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- юноши – белая мужская (мальчиковая) сорочка, пиджак, брюки, туфли. </w:t>
      </w:r>
      <w:proofErr w:type="gramStart"/>
      <w:r w:rsidRPr="00186254">
        <w:t>Галстуки, бабочки и т.п. – по желанию;</w:t>
      </w:r>
      <w:proofErr w:type="gramEnd"/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девушки – белая блуза рубашечного покроя, жакет, юбки, брюки, туфли.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4.4. Повседневная форма: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юноши – пиджак, брюки, мужская сорочка (рубашка), туфли. Рубашки разных цветов, однотонные. Пиджак, жилет, брюки синего, че</w:t>
      </w:r>
      <w:r w:rsidR="009E24B2">
        <w:t xml:space="preserve">рного </w:t>
      </w:r>
      <w:r w:rsidRPr="00186254">
        <w:t>цвета, джемпер однотонный;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proofErr w:type="gramStart"/>
      <w:r w:rsidRPr="00186254">
        <w:t>- девушки – блуза рубашечного покроя (цвет разный однотонный), брюки, юбка, жилет, сарафан, жакет.</w:t>
      </w:r>
      <w:proofErr w:type="gramEnd"/>
      <w:r w:rsidRPr="00186254">
        <w:t xml:space="preserve"> Цвета жакета, жилета, </w:t>
      </w:r>
      <w:r w:rsidR="00B86C0A">
        <w:t>сарафана, юбки и брюк – черный</w:t>
      </w:r>
      <w:r w:rsidRPr="00186254">
        <w:t>, синий. 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4.5. При температуре на улице ниже -30</w:t>
      </w:r>
      <w:proofErr w:type="gramStart"/>
      <w:r w:rsidRPr="00186254">
        <w:t>°С</w:t>
      </w:r>
      <w:proofErr w:type="gramEnd"/>
      <w:r w:rsidRPr="00186254">
        <w:t xml:space="preserve"> градусов обучающиеся начальной школы могут прийти в школу в брюках на синтепоне.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4.6. Спортивная форма: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На уроки физической культуры обучающиеся 1-11 классов должны переодеваться в спортивную </w:t>
      </w:r>
      <w:proofErr w:type="gramStart"/>
      <w:r w:rsidRPr="00186254">
        <w:t>форму</w:t>
      </w:r>
      <w:proofErr w:type="gramEnd"/>
      <w:r w:rsidRPr="00186254">
        <w:t xml:space="preserve"> состоящую из: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девушки – спортивный костюм, футболка, спортивная обувь, при занятиях в спортивном зале (при температуре выше +14°С) – шорты или спортивные трусы, футболка;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мальчики – спортивный костюм, футболка, спортивная обувь, при занятиях в спортивном зале (при температуре выше +14°С) – шорты или спортивные трусы, футболка.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4.7. Не допускается ношение спортивной формы в дни учебных занятий.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4.8. На уроках </w:t>
      </w:r>
      <w:proofErr w:type="gramStart"/>
      <w:r w:rsidRPr="00186254">
        <w:t>технологии</w:t>
      </w:r>
      <w:proofErr w:type="gramEnd"/>
      <w:r w:rsidRPr="00186254">
        <w:t xml:space="preserve"> обучающиеся должны быть в спецодежде: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юноши – рабочий халат, нарукавники;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девушки – фартук, косынка.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4.9. Одежда </w:t>
      </w:r>
      <w:proofErr w:type="gramStart"/>
      <w:r w:rsidRPr="00186254">
        <w:t>обучающихся</w:t>
      </w:r>
      <w:proofErr w:type="gramEnd"/>
      <w:r w:rsidRPr="00186254">
        <w:t xml:space="preserve"> всегда должна быть опрятной, чистой, отглаженной.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4.10. Не допускается носить в учебное время: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пеструю, яркую, джинсовую одежду, не соответствующую сезону и месту;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-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B91D44" w:rsidRDefault="00B91D44" w:rsidP="00186254">
      <w:pPr>
        <w:pStyle w:val="a3"/>
        <w:spacing w:before="0" w:beforeAutospacing="0" w:after="0" w:afterAutospacing="0"/>
        <w:jc w:val="both"/>
      </w:pPr>
      <w:r w:rsidRPr="00186254">
        <w:t>4.11. Педагогический состав работников школы должен выдерживать деловой стиль в своей повседневной одежде.</w:t>
      </w:r>
    </w:p>
    <w:p w:rsidR="00186254" w:rsidRPr="00186254" w:rsidRDefault="00186254" w:rsidP="00186254">
      <w:pPr>
        <w:pStyle w:val="a3"/>
        <w:spacing w:before="0" w:beforeAutospacing="0" w:after="0" w:afterAutospacing="0"/>
        <w:jc w:val="both"/>
      </w:pP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rPr>
          <w:rStyle w:val="a4"/>
        </w:rPr>
        <w:t xml:space="preserve">5. Права и обязанности </w:t>
      </w:r>
      <w:proofErr w:type="gramStart"/>
      <w:r w:rsidRPr="00186254">
        <w:rPr>
          <w:rStyle w:val="a4"/>
        </w:rPr>
        <w:t>обучающихся</w:t>
      </w:r>
      <w:proofErr w:type="gramEnd"/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5.1. </w:t>
      </w:r>
      <w:proofErr w:type="gramStart"/>
      <w:r w:rsidRPr="00186254">
        <w:t>Обучающийся</w:t>
      </w:r>
      <w:proofErr w:type="gramEnd"/>
      <w:r w:rsidRPr="00186254">
        <w:t xml:space="preserve"> имеет право выбирать школьную форму в соответствии с предложенными вариантами.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5.2. </w:t>
      </w:r>
      <w:proofErr w:type="gramStart"/>
      <w:r w:rsidRPr="00186254">
        <w:t>Обучающийся</w:t>
      </w:r>
      <w:proofErr w:type="gramEnd"/>
      <w:r w:rsidRPr="00186254">
        <w:t xml:space="preserve">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5.</w:t>
      </w:r>
      <w:r w:rsidR="00F552E5" w:rsidRPr="00186254">
        <w:t>3</w:t>
      </w:r>
      <w:r w:rsidRPr="00186254">
        <w:t>. Категорически запрещается ношение джинсовой, спортивной одежды и одежды бельевого стиля.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lastRenderedPageBreak/>
        <w:t>5.</w:t>
      </w:r>
      <w:r w:rsidR="00F552E5" w:rsidRPr="00186254">
        <w:t>4</w:t>
      </w:r>
      <w:r w:rsidRPr="00186254">
        <w:t>. Допускается ношение в холодное время года джемперов, свитеров и пуловеров однотонного цвета.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5.</w:t>
      </w:r>
      <w:r w:rsidR="00F552E5" w:rsidRPr="00186254">
        <w:t>5</w:t>
      </w:r>
      <w:r w:rsidRPr="00186254">
        <w:t>. Не допускается ношение вычурных украшений, нескольких сережек в ушах, пирсинга.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5.</w:t>
      </w:r>
      <w:r w:rsidR="00F552E5" w:rsidRPr="00186254">
        <w:t>6</w:t>
      </w:r>
      <w:r w:rsidRPr="00186254">
        <w:t xml:space="preserve">. Волосы </w:t>
      </w:r>
      <w:proofErr w:type="gramStart"/>
      <w:r w:rsidRPr="00186254">
        <w:t>обучающихся</w:t>
      </w:r>
      <w:proofErr w:type="gramEnd"/>
      <w:r w:rsidRPr="00186254">
        <w:t xml:space="preserve"> должны быть естественного оттенка, аккуратно уложенные, челка не должна прикрывать глаза.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5.</w:t>
      </w:r>
      <w:r w:rsidR="00F552E5" w:rsidRPr="00186254">
        <w:t>7</w:t>
      </w:r>
      <w:r w:rsidRPr="00186254">
        <w:t xml:space="preserve">. </w:t>
      </w:r>
      <w:proofErr w:type="gramStart"/>
      <w:r w:rsidRPr="00186254">
        <w:t>Обучающимся</w:t>
      </w:r>
      <w:proofErr w:type="gramEnd"/>
      <w:r w:rsidRPr="00186254">
        <w:t xml:space="preserve"> во время учебных занятий запрещается пользоваться косметикой, лак только светлых оттенков.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5.</w:t>
      </w:r>
      <w:r w:rsidR="00F552E5" w:rsidRPr="00186254">
        <w:t>8</w:t>
      </w:r>
      <w:r w:rsidRPr="00186254">
        <w:t>. Обучающимся школы запрещено нах</w:t>
      </w:r>
      <w:bookmarkStart w:id="0" w:name="_GoBack"/>
      <w:bookmarkEnd w:id="0"/>
      <w:r w:rsidRPr="00186254">
        <w:t>одиться в классе на уроке в верхней одежде и верхнем головном уборе, за исключением случаев понижения температуры воздуха в помещении школы ниже +8°С.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5.</w:t>
      </w:r>
      <w:r w:rsidR="00F552E5" w:rsidRPr="00186254">
        <w:t>9</w:t>
      </w:r>
      <w:r w:rsidRPr="00186254">
        <w:t>. Обучающимся школы запрещено находиться в помещении школы и в классах без сменной обуви.</w:t>
      </w:r>
    </w:p>
    <w:p w:rsidR="00B91D44" w:rsidRDefault="00B91D44" w:rsidP="00186254">
      <w:pPr>
        <w:pStyle w:val="a3"/>
        <w:spacing w:before="0" w:beforeAutospacing="0" w:after="0" w:afterAutospacing="0"/>
        <w:jc w:val="both"/>
      </w:pPr>
      <w:r w:rsidRPr="00186254">
        <w:t>5.1</w:t>
      </w:r>
      <w:r w:rsidR="00F552E5" w:rsidRPr="00186254">
        <w:t>0</w:t>
      </w:r>
      <w:r w:rsidRPr="00186254">
        <w:t>. Не разрешается использовать в качестве деталей к школьной форме серьги, броши, кулоны¸ кольца, шейные платки, макияж, яркий маникюр.</w:t>
      </w:r>
    </w:p>
    <w:p w:rsidR="00186254" w:rsidRPr="00186254" w:rsidRDefault="00186254" w:rsidP="00186254">
      <w:pPr>
        <w:pStyle w:val="a3"/>
        <w:spacing w:before="0" w:beforeAutospacing="0" w:after="0" w:afterAutospacing="0"/>
        <w:jc w:val="both"/>
      </w:pP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rPr>
          <w:rStyle w:val="a4"/>
        </w:rPr>
        <w:t>6. Порядок введения и механизм поддержки форменного стиля.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6.1.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 xml:space="preserve">6.2. Несоблюдение обучающимися данного Положения является нарушением Устава школы и Правил </w:t>
      </w:r>
      <w:proofErr w:type="gramStart"/>
      <w:r w:rsidRPr="00186254">
        <w:t>поведения</w:t>
      </w:r>
      <w:proofErr w:type="gramEnd"/>
      <w:r w:rsidRPr="00186254">
        <w:t xml:space="preserve"> обучающихся в школе.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6.3. О случаях явки обучающихся без школьной формы и нарушения данного Положения родители должны быть поставлены в известность классным руководителем в течение учебного дня.</w:t>
      </w:r>
    </w:p>
    <w:p w:rsidR="00B91D44" w:rsidRPr="00186254" w:rsidRDefault="00B91D44" w:rsidP="00186254">
      <w:pPr>
        <w:pStyle w:val="a3"/>
        <w:spacing w:before="0" w:beforeAutospacing="0" w:after="0" w:afterAutospacing="0"/>
        <w:jc w:val="both"/>
      </w:pPr>
      <w:r w:rsidRPr="00186254">
        <w:t>6.4. Данный локальный акт является приложением к Уставу школы и подлежит обязательному исполнению обучающимися. За нарушение данного Положения, Устава школы обучающиеся могут быть подвергнуты дисциплинарной ответственности и общественному порицанию.</w:t>
      </w:r>
    </w:p>
    <w:p w:rsidR="00B42FD2" w:rsidRPr="00186254" w:rsidRDefault="009E24B2" w:rsidP="00186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2FD2" w:rsidRPr="00186254" w:rsidSect="00AA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E14"/>
    <w:rsid w:val="00051822"/>
    <w:rsid w:val="001413AC"/>
    <w:rsid w:val="00186254"/>
    <w:rsid w:val="002C4D77"/>
    <w:rsid w:val="00422335"/>
    <w:rsid w:val="005521F7"/>
    <w:rsid w:val="005A0E14"/>
    <w:rsid w:val="00630495"/>
    <w:rsid w:val="00634316"/>
    <w:rsid w:val="009E24B2"/>
    <w:rsid w:val="00AA39C0"/>
    <w:rsid w:val="00B13857"/>
    <w:rsid w:val="00B86C0A"/>
    <w:rsid w:val="00B91D44"/>
    <w:rsid w:val="00DA5E0A"/>
    <w:rsid w:val="00F5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D44"/>
    <w:rPr>
      <w:b/>
      <w:bCs/>
    </w:rPr>
  </w:style>
  <w:style w:type="character" w:styleId="a5">
    <w:name w:val="Hyperlink"/>
    <w:semiHidden/>
    <w:unhideWhenUsed/>
    <w:rsid w:val="00186254"/>
    <w:rPr>
      <w:color w:val="0000FF"/>
      <w:u w:val="single"/>
    </w:rPr>
  </w:style>
  <w:style w:type="table" w:styleId="a6">
    <w:name w:val="Table Grid"/>
    <w:basedOn w:val="a1"/>
    <w:rsid w:val="0055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D44"/>
    <w:rPr>
      <w:b/>
      <w:bCs/>
    </w:rPr>
  </w:style>
  <w:style w:type="character" w:styleId="a5">
    <w:name w:val="Hyperlink"/>
    <w:semiHidden/>
    <w:unhideWhenUsed/>
    <w:rsid w:val="00186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Синицына</dc:creator>
  <cp:keywords/>
  <dc:description/>
  <cp:lastModifiedBy>Назмутдинов Эдуард Рифович</cp:lastModifiedBy>
  <cp:revision>5</cp:revision>
  <dcterms:created xsi:type="dcterms:W3CDTF">2016-11-01T04:14:00Z</dcterms:created>
  <dcterms:modified xsi:type="dcterms:W3CDTF">2020-05-21T06:35:00Z</dcterms:modified>
</cp:coreProperties>
</file>